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ED8" w:rsidRDefault="00CC2ED8" w:rsidP="00BE0A9C">
      <w:pPr>
        <w:jc w:val="center"/>
        <w:rPr>
          <w:b/>
        </w:rPr>
      </w:pPr>
      <w:r>
        <w:rPr>
          <w:b/>
        </w:rPr>
        <w:t>Сведения</w:t>
      </w:r>
    </w:p>
    <w:p w:rsidR="00CC2ED8" w:rsidRDefault="00CC2ED8" w:rsidP="00CC2ED8">
      <w:pPr>
        <w:jc w:val="center"/>
        <w:rPr>
          <w:b/>
          <w:lang w:val="en-US"/>
        </w:rPr>
      </w:pPr>
      <w:r>
        <w:rPr>
          <w:b/>
        </w:rPr>
        <w:t>о доходах, расходах, об имуществе и обязательствах имущественного характера руководителей муниципальных учреждений культуры Пушкарского сельсовета  Коре</w:t>
      </w:r>
      <w:r w:rsidR="00540E40">
        <w:rPr>
          <w:b/>
        </w:rPr>
        <w:t>невского района Курской области</w:t>
      </w:r>
      <w:r>
        <w:rPr>
          <w:b/>
        </w:rPr>
        <w:t xml:space="preserve">, и членов их семей </w:t>
      </w:r>
    </w:p>
    <w:p w:rsidR="00CC2ED8" w:rsidRDefault="00CC2ED8" w:rsidP="00CC2ED8">
      <w:pPr>
        <w:jc w:val="center"/>
        <w:rPr>
          <w:b/>
        </w:rPr>
      </w:pPr>
      <w:r>
        <w:rPr>
          <w:b/>
        </w:rPr>
        <w:t>за период  с 1 января 201</w:t>
      </w:r>
      <w:r w:rsidR="008C6F0A">
        <w:rPr>
          <w:b/>
        </w:rPr>
        <w:t>9</w:t>
      </w:r>
      <w:r>
        <w:rPr>
          <w:b/>
        </w:rPr>
        <w:t xml:space="preserve"> года по 31 декабря 201</w:t>
      </w:r>
      <w:r w:rsidR="008C6F0A">
        <w:rPr>
          <w:b/>
        </w:rPr>
        <w:t>9</w:t>
      </w:r>
      <w:r>
        <w:rPr>
          <w:b/>
        </w:rPr>
        <w:t xml:space="preserve"> года</w:t>
      </w:r>
    </w:p>
    <w:p w:rsidR="00CC2ED8" w:rsidRDefault="00CC2ED8" w:rsidP="00CC2ED8">
      <w:pPr>
        <w:rPr>
          <w:sz w:val="24"/>
        </w:rPr>
      </w:pPr>
    </w:p>
    <w:tbl>
      <w:tblPr>
        <w:tblW w:w="153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"/>
        <w:gridCol w:w="1538"/>
        <w:gridCol w:w="1867"/>
        <w:gridCol w:w="1441"/>
        <w:gridCol w:w="1179"/>
        <w:gridCol w:w="1161"/>
        <w:gridCol w:w="1172"/>
        <w:gridCol w:w="1371"/>
        <w:gridCol w:w="1206"/>
        <w:gridCol w:w="926"/>
        <w:gridCol w:w="1002"/>
        <w:gridCol w:w="1002"/>
        <w:gridCol w:w="1002"/>
      </w:tblGrid>
      <w:tr w:rsidR="00CC2ED8" w:rsidTr="00540E40">
        <w:trPr>
          <w:trHeight w:val="496"/>
          <w:tblHeader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D8" w:rsidRPr="00540E40" w:rsidRDefault="00CC2ED8">
            <w:pPr>
              <w:jc w:val="center"/>
              <w:rPr>
                <w:b/>
                <w:sz w:val="16"/>
                <w:szCs w:val="16"/>
              </w:rPr>
            </w:pPr>
            <w:r w:rsidRPr="00540E40">
              <w:rPr>
                <w:b/>
                <w:sz w:val="16"/>
                <w:szCs w:val="16"/>
              </w:rPr>
              <w:t>№</w:t>
            </w:r>
          </w:p>
          <w:p w:rsidR="00CC2ED8" w:rsidRPr="00540E40" w:rsidRDefault="00CC2ED8">
            <w:pPr>
              <w:jc w:val="center"/>
              <w:rPr>
                <w:b/>
                <w:sz w:val="16"/>
                <w:szCs w:val="16"/>
              </w:rPr>
            </w:pPr>
            <w:r w:rsidRPr="00540E40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D8" w:rsidRPr="00540E40" w:rsidRDefault="00CC2ED8" w:rsidP="00540E40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540E40">
              <w:rPr>
                <w:b/>
                <w:sz w:val="16"/>
                <w:szCs w:val="16"/>
              </w:rPr>
              <w:t xml:space="preserve">Фамилия, имя, отчество лица, </w:t>
            </w:r>
            <w:r w:rsidR="00540E40" w:rsidRPr="00540E40">
              <w:rPr>
                <w:b/>
                <w:sz w:val="16"/>
                <w:szCs w:val="16"/>
              </w:rPr>
              <w:t>руководителя муниципального учреждения культуры Пушкарского сельсовета  Кореневского района Курс</w:t>
            </w:r>
            <w:r w:rsidR="00540E40">
              <w:rPr>
                <w:b/>
                <w:sz w:val="16"/>
                <w:szCs w:val="16"/>
              </w:rPr>
              <w:t>кой области, и членов их семей, представив</w:t>
            </w:r>
            <w:r w:rsidRPr="00540E40">
              <w:rPr>
                <w:b/>
                <w:sz w:val="16"/>
                <w:szCs w:val="16"/>
              </w:rPr>
              <w:t>шего сведения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D8" w:rsidRPr="00540E40" w:rsidRDefault="00CC2ED8">
            <w:pPr>
              <w:jc w:val="center"/>
              <w:rPr>
                <w:b/>
                <w:sz w:val="16"/>
                <w:szCs w:val="16"/>
              </w:rPr>
            </w:pPr>
            <w:r w:rsidRPr="00540E40">
              <w:rPr>
                <w:b/>
                <w:sz w:val="16"/>
                <w:szCs w:val="16"/>
              </w:rPr>
              <w:t xml:space="preserve">Наименование должности лица, </w:t>
            </w:r>
            <w:r w:rsidR="00540E40" w:rsidRPr="00540E40">
              <w:rPr>
                <w:b/>
                <w:sz w:val="16"/>
                <w:szCs w:val="16"/>
              </w:rPr>
              <w:t>руководителя муниципального учреждения культуры Пушкарского сельсовета  Кореневского района Курс</w:t>
            </w:r>
            <w:r w:rsidR="00540E40">
              <w:rPr>
                <w:b/>
                <w:sz w:val="16"/>
                <w:szCs w:val="16"/>
              </w:rPr>
              <w:t>кой области</w:t>
            </w:r>
            <w:r w:rsidRPr="00540E40">
              <w:rPr>
                <w:b/>
                <w:sz w:val="16"/>
                <w:szCs w:val="16"/>
              </w:rPr>
              <w:t>, представившего сведения</w:t>
            </w:r>
          </w:p>
        </w:tc>
        <w:tc>
          <w:tcPr>
            <w:tcW w:w="4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D8" w:rsidRPr="00540E40" w:rsidRDefault="00CC2ED8">
            <w:pPr>
              <w:jc w:val="center"/>
              <w:rPr>
                <w:b/>
                <w:sz w:val="16"/>
                <w:szCs w:val="16"/>
              </w:rPr>
            </w:pPr>
            <w:r w:rsidRPr="00540E40">
              <w:rPr>
                <w:b/>
                <w:sz w:val="16"/>
                <w:szCs w:val="16"/>
              </w:rPr>
              <w:t xml:space="preserve">Объекты </w:t>
            </w:r>
            <w:proofErr w:type="gramStart"/>
            <w:r w:rsidRPr="00540E40">
              <w:rPr>
                <w:b/>
                <w:sz w:val="16"/>
                <w:szCs w:val="16"/>
              </w:rPr>
              <w:t>недвижимого</w:t>
            </w:r>
            <w:proofErr w:type="gramEnd"/>
            <w:r w:rsidRPr="00540E40">
              <w:rPr>
                <w:b/>
                <w:sz w:val="16"/>
                <w:szCs w:val="16"/>
              </w:rPr>
              <w:t xml:space="preserve"> имущества, принадлежащие на праве собственности</w:t>
            </w:r>
          </w:p>
        </w:tc>
        <w:tc>
          <w:tcPr>
            <w:tcW w:w="3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D8" w:rsidRPr="00540E40" w:rsidRDefault="00CC2ED8">
            <w:pPr>
              <w:jc w:val="center"/>
              <w:rPr>
                <w:b/>
                <w:sz w:val="16"/>
                <w:szCs w:val="16"/>
              </w:rPr>
            </w:pPr>
            <w:r w:rsidRPr="00540E40">
              <w:rPr>
                <w:b/>
                <w:sz w:val="16"/>
                <w:szCs w:val="16"/>
              </w:rPr>
              <w:t xml:space="preserve">Объекты </w:t>
            </w:r>
            <w:proofErr w:type="gramStart"/>
            <w:r w:rsidRPr="00540E40">
              <w:rPr>
                <w:b/>
                <w:sz w:val="16"/>
                <w:szCs w:val="16"/>
              </w:rPr>
              <w:t>недвижимого</w:t>
            </w:r>
            <w:proofErr w:type="gramEnd"/>
            <w:r w:rsidRPr="00540E40">
              <w:rPr>
                <w:b/>
                <w:sz w:val="16"/>
                <w:szCs w:val="16"/>
              </w:rPr>
              <w:t xml:space="preserve"> имущества, находящиеся в пользовании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D8" w:rsidRPr="00540E40" w:rsidRDefault="00CC2ED8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540E40">
              <w:rPr>
                <w:b/>
                <w:sz w:val="16"/>
                <w:szCs w:val="16"/>
              </w:rPr>
              <w:t>Деклари-рованный</w:t>
            </w:r>
            <w:proofErr w:type="gramEnd"/>
            <w:r w:rsidRPr="00540E40">
              <w:rPr>
                <w:b/>
                <w:sz w:val="16"/>
                <w:szCs w:val="16"/>
              </w:rPr>
              <w:t xml:space="preserve"> годовой доход </w:t>
            </w:r>
          </w:p>
          <w:p w:rsidR="00CC2ED8" w:rsidRPr="00540E40" w:rsidRDefault="00CC2ED8">
            <w:pPr>
              <w:rPr>
                <w:b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D8" w:rsidRPr="00540E40" w:rsidRDefault="00CC2ED8">
            <w:pPr>
              <w:rPr>
                <w:b/>
                <w:sz w:val="16"/>
                <w:szCs w:val="16"/>
              </w:rPr>
            </w:pPr>
            <w:r w:rsidRPr="00540E40">
              <w:rPr>
                <w:b/>
                <w:sz w:val="16"/>
                <w:szCs w:val="16"/>
              </w:rPr>
              <w:t>Тр</w:t>
            </w:r>
            <w:r w:rsidR="001B1967" w:rsidRPr="00540E40">
              <w:rPr>
                <w:b/>
                <w:sz w:val="16"/>
                <w:szCs w:val="16"/>
              </w:rPr>
              <w:t>анспорт</w:t>
            </w:r>
            <w:r w:rsidRPr="00540E40">
              <w:rPr>
                <w:b/>
                <w:sz w:val="16"/>
                <w:szCs w:val="16"/>
              </w:rPr>
              <w:t>ные средства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D8" w:rsidRPr="00540E40" w:rsidRDefault="00CC2ED8">
            <w:pPr>
              <w:rPr>
                <w:b/>
                <w:sz w:val="16"/>
                <w:szCs w:val="16"/>
              </w:rPr>
            </w:pPr>
            <w:proofErr w:type="gramStart"/>
            <w:r w:rsidRPr="00540E40">
              <w:rPr>
                <w:b/>
                <w:sz w:val="16"/>
                <w:szCs w:val="16"/>
              </w:rPr>
              <w:t>Сведе-ния</w:t>
            </w:r>
            <w:proofErr w:type="gramEnd"/>
            <w:r w:rsidRPr="00540E40">
              <w:rPr>
                <w:b/>
                <w:sz w:val="16"/>
                <w:szCs w:val="16"/>
              </w:rPr>
              <w:t xml:space="preserve"> об источ-никах получе-ния средств, за счет которых совер-шена сделка</w:t>
            </w:r>
          </w:p>
          <w:p w:rsidR="00CC2ED8" w:rsidRPr="00540E40" w:rsidRDefault="00CC2ED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C2ED8" w:rsidTr="00540E40">
        <w:trPr>
          <w:trHeight w:val="1254"/>
          <w:tblHeader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ED8" w:rsidRDefault="00CC2ED8">
            <w:pPr>
              <w:rPr>
                <w:b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ED8" w:rsidRDefault="00CC2ED8">
            <w:pPr>
              <w:rPr>
                <w:b/>
                <w:sz w:val="20"/>
                <w:szCs w:val="20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ED8" w:rsidRDefault="00CC2ED8">
            <w:pPr>
              <w:rPr>
                <w:b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D8" w:rsidRPr="00540E40" w:rsidRDefault="00CC2ED8">
            <w:pPr>
              <w:jc w:val="center"/>
              <w:rPr>
                <w:b/>
                <w:sz w:val="16"/>
                <w:szCs w:val="16"/>
              </w:rPr>
            </w:pPr>
            <w:r w:rsidRPr="00540E40">
              <w:rPr>
                <w:b/>
                <w:sz w:val="16"/>
                <w:szCs w:val="16"/>
              </w:rPr>
              <w:t xml:space="preserve">Вид объекта 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D8" w:rsidRPr="00540E40" w:rsidRDefault="00CC2ED8">
            <w:pPr>
              <w:rPr>
                <w:b/>
                <w:sz w:val="16"/>
                <w:szCs w:val="16"/>
              </w:rPr>
            </w:pPr>
            <w:r w:rsidRPr="00540E40">
              <w:rPr>
                <w:b/>
                <w:sz w:val="16"/>
                <w:szCs w:val="16"/>
              </w:rPr>
              <w:t>Вид собственности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D8" w:rsidRPr="00540E40" w:rsidRDefault="00CC2ED8">
            <w:pPr>
              <w:jc w:val="center"/>
              <w:rPr>
                <w:b/>
                <w:sz w:val="16"/>
                <w:szCs w:val="16"/>
              </w:rPr>
            </w:pPr>
            <w:r w:rsidRPr="00540E40">
              <w:rPr>
                <w:b/>
                <w:sz w:val="16"/>
                <w:szCs w:val="16"/>
              </w:rPr>
              <w:t>Площадь (кв. м)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D8" w:rsidRPr="00540E40" w:rsidRDefault="00CC2ED8">
            <w:pPr>
              <w:jc w:val="center"/>
              <w:rPr>
                <w:b/>
                <w:sz w:val="16"/>
                <w:szCs w:val="16"/>
              </w:rPr>
            </w:pPr>
            <w:r w:rsidRPr="00540E40">
              <w:rPr>
                <w:b/>
                <w:sz w:val="16"/>
                <w:szCs w:val="16"/>
              </w:rPr>
              <w:t xml:space="preserve">Страна </w:t>
            </w:r>
            <w:proofErr w:type="gramStart"/>
            <w:r w:rsidRPr="00540E40">
              <w:rPr>
                <w:b/>
                <w:sz w:val="16"/>
                <w:szCs w:val="16"/>
              </w:rPr>
              <w:t>располо-жения</w:t>
            </w:r>
            <w:proofErr w:type="gram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D8" w:rsidRPr="00540E40" w:rsidRDefault="00CC2ED8">
            <w:pPr>
              <w:jc w:val="center"/>
              <w:rPr>
                <w:b/>
                <w:sz w:val="16"/>
                <w:szCs w:val="16"/>
              </w:rPr>
            </w:pPr>
            <w:r w:rsidRPr="00540E40">
              <w:rPr>
                <w:b/>
                <w:sz w:val="16"/>
                <w:szCs w:val="16"/>
              </w:rPr>
              <w:t xml:space="preserve">Вид объекта 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D8" w:rsidRPr="00540E40" w:rsidRDefault="00CC2ED8">
            <w:pPr>
              <w:jc w:val="center"/>
              <w:rPr>
                <w:b/>
                <w:sz w:val="16"/>
                <w:szCs w:val="16"/>
              </w:rPr>
            </w:pPr>
            <w:r w:rsidRPr="00540E40">
              <w:rPr>
                <w:b/>
                <w:sz w:val="16"/>
                <w:szCs w:val="16"/>
              </w:rPr>
              <w:t xml:space="preserve">Площадь </w:t>
            </w:r>
          </w:p>
          <w:p w:rsidR="00CC2ED8" w:rsidRPr="00540E40" w:rsidRDefault="00CC2ED8">
            <w:pPr>
              <w:jc w:val="center"/>
              <w:rPr>
                <w:b/>
                <w:sz w:val="16"/>
                <w:szCs w:val="16"/>
              </w:rPr>
            </w:pPr>
            <w:r w:rsidRPr="00540E40">
              <w:rPr>
                <w:b/>
                <w:sz w:val="16"/>
                <w:szCs w:val="16"/>
              </w:rPr>
              <w:t>(кв. м)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D8" w:rsidRPr="00540E40" w:rsidRDefault="00CC2ED8">
            <w:pPr>
              <w:jc w:val="center"/>
              <w:rPr>
                <w:b/>
                <w:sz w:val="16"/>
                <w:szCs w:val="16"/>
              </w:rPr>
            </w:pPr>
            <w:r w:rsidRPr="00540E40">
              <w:rPr>
                <w:b/>
                <w:sz w:val="16"/>
                <w:szCs w:val="16"/>
              </w:rPr>
              <w:t>Страна распо-ложе-ния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D8" w:rsidRDefault="00CC2E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D8" w:rsidRDefault="00CC2E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ED8" w:rsidRDefault="00CC2ED8">
            <w:pPr>
              <w:rPr>
                <w:b/>
                <w:sz w:val="20"/>
                <w:szCs w:val="20"/>
              </w:rPr>
            </w:pPr>
          </w:p>
        </w:tc>
      </w:tr>
      <w:tr w:rsidR="00CC2ED8" w:rsidTr="00540E40">
        <w:trPr>
          <w:trHeight w:val="318"/>
          <w:tblHeader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D8" w:rsidRDefault="00CC2E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D8" w:rsidRDefault="00CC2E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D8" w:rsidRDefault="00CC2E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D8" w:rsidRDefault="00CC2E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D8" w:rsidRDefault="00CC2E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D8" w:rsidRDefault="00CC2E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D8" w:rsidRDefault="00CC2E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D8" w:rsidRDefault="00CC2E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D8" w:rsidRDefault="00CC2E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D8" w:rsidRDefault="00CC2E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D8" w:rsidRDefault="00CC2E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D8" w:rsidRDefault="00CC2E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D8" w:rsidRDefault="00CC2E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</w:tr>
      <w:tr w:rsidR="00BE0A9C" w:rsidTr="00540E40">
        <w:trPr>
          <w:trHeight w:val="581"/>
          <w:tblHeader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0A9C" w:rsidRDefault="00BE0A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9C" w:rsidRDefault="00BE0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Торгунакова Елена Юрьевна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9C" w:rsidRDefault="00BE0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МКУК «БСДК» 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9C" w:rsidRDefault="00BE0A9C"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9C" w:rsidRDefault="00BE0A9C"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9C" w:rsidRDefault="00BE0A9C"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9C" w:rsidRDefault="00BE0A9C"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9C" w:rsidRDefault="00BE0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9C" w:rsidRDefault="00BE0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9C" w:rsidRDefault="00BE0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9C" w:rsidRPr="00860FD5" w:rsidRDefault="00BE0A9C" w:rsidP="00BE0A9C">
            <w:pPr>
              <w:jc w:val="center"/>
              <w:rPr>
                <w:sz w:val="16"/>
                <w:szCs w:val="16"/>
              </w:rPr>
            </w:pPr>
            <w:r w:rsidRPr="00860FD5">
              <w:rPr>
                <w:sz w:val="16"/>
                <w:szCs w:val="16"/>
              </w:rPr>
              <w:t>322 172,17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9C" w:rsidRDefault="00BE0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9C" w:rsidRDefault="00BE0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E0A9C" w:rsidTr="00540E40">
        <w:trPr>
          <w:trHeight w:val="664"/>
          <w:tblHeader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A9C" w:rsidRDefault="00BE0A9C">
            <w:pPr>
              <w:rPr>
                <w:b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9C" w:rsidRDefault="00BE0A9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9C" w:rsidRDefault="00BE0A9C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9C" w:rsidRDefault="00BE0A9C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9C" w:rsidRDefault="00BE0A9C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9C" w:rsidRDefault="00BE0A9C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9C" w:rsidRDefault="00BE0A9C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9C" w:rsidRDefault="00BE0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трехкомнатная квартира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9C" w:rsidRDefault="00BE0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9C" w:rsidRDefault="00BE0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9C" w:rsidRPr="00860FD5" w:rsidRDefault="00BE0A9C">
            <w:pPr>
              <w:rPr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9C" w:rsidRDefault="00BE0A9C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9C" w:rsidRDefault="00BE0A9C"/>
        </w:tc>
      </w:tr>
      <w:tr w:rsidR="00BE0A9C" w:rsidTr="00540E40">
        <w:trPr>
          <w:trHeight w:val="325"/>
          <w:tblHeader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A9C" w:rsidRDefault="00BE0A9C">
            <w:pPr>
              <w:rPr>
                <w:b/>
                <w:sz w:val="20"/>
                <w:szCs w:val="20"/>
              </w:rPr>
            </w:pP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0A9C" w:rsidRDefault="00BE0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9C" w:rsidRDefault="00BE0A9C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9C" w:rsidRDefault="00BE0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9C" w:rsidRDefault="00BE0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9C" w:rsidRDefault="00BE0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9C" w:rsidRDefault="00BE0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9C" w:rsidRDefault="00BE0A9C" w:rsidP="00941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9C" w:rsidRDefault="00BE0A9C" w:rsidP="00941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9C" w:rsidRDefault="00BE0A9C" w:rsidP="00941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9C" w:rsidRPr="00860FD5" w:rsidRDefault="00BE0A9C">
            <w:pPr>
              <w:rPr>
                <w:sz w:val="16"/>
                <w:szCs w:val="16"/>
              </w:rPr>
            </w:pPr>
            <w:r w:rsidRPr="00860FD5">
              <w:rPr>
                <w:sz w:val="16"/>
                <w:szCs w:val="16"/>
              </w:rPr>
              <w:t>нет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9C" w:rsidRDefault="00BE0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9C" w:rsidRDefault="00BE0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BE0A9C" w:rsidRDefault="00BE0A9C">
            <w:pPr>
              <w:rPr>
                <w:sz w:val="20"/>
                <w:szCs w:val="20"/>
              </w:rPr>
            </w:pPr>
          </w:p>
        </w:tc>
      </w:tr>
      <w:tr w:rsidR="00BE0A9C" w:rsidTr="00540E40">
        <w:trPr>
          <w:trHeight w:val="435"/>
          <w:tblHeader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A9C" w:rsidRDefault="00BE0A9C">
            <w:pPr>
              <w:rPr>
                <w:b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0A9C" w:rsidRDefault="00BE0A9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9C" w:rsidRDefault="00BE0A9C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9C" w:rsidRDefault="00BE0A9C" w:rsidP="00BE0A9C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9C" w:rsidRDefault="00BE0A9C" w:rsidP="00BE0A9C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9C" w:rsidRDefault="00BE0A9C" w:rsidP="00BE0A9C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9C" w:rsidRDefault="00BE0A9C" w:rsidP="00BE0A9C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9C" w:rsidRDefault="00BE0A9C" w:rsidP="00941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трехкомнатная квартира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9C" w:rsidRDefault="00BE0A9C" w:rsidP="00941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9C" w:rsidRDefault="00BE0A9C" w:rsidP="00941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9C" w:rsidRPr="00860FD5" w:rsidRDefault="00BE0A9C" w:rsidP="00BE0A9C">
            <w:pPr>
              <w:rPr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9C" w:rsidRDefault="00BE0A9C" w:rsidP="00BE0A9C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9C" w:rsidRDefault="00BE0A9C">
            <w:pPr>
              <w:rPr>
                <w:sz w:val="20"/>
                <w:szCs w:val="20"/>
              </w:rPr>
            </w:pPr>
          </w:p>
          <w:p w:rsidR="00BE0A9C" w:rsidRDefault="00BE0A9C" w:rsidP="00BE0A9C">
            <w:pPr>
              <w:rPr>
                <w:sz w:val="20"/>
                <w:szCs w:val="20"/>
              </w:rPr>
            </w:pPr>
          </w:p>
        </w:tc>
      </w:tr>
      <w:tr w:rsidR="001B1967" w:rsidTr="00540E40">
        <w:trPr>
          <w:trHeight w:val="395"/>
          <w:tblHeader/>
        </w:trPr>
        <w:tc>
          <w:tcPr>
            <w:tcW w:w="5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967" w:rsidRDefault="001B1967" w:rsidP="00BE0A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3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1967" w:rsidRDefault="001B1967" w:rsidP="00BE0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Шелехова Любовь Егоровна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67" w:rsidRDefault="001B1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МКУК «ПСДК»  </w:t>
            </w:r>
          </w:p>
          <w:p w:rsidR="001B1967" w:rsidRDefault="001B1967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67" w:rsidRDefault="001B1967" w:rsidP="00941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67" w:rsidRDefault="001B1967" w:rsidP="00941AE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общая долевая 1/247</w:t>
            </w:r>
            <w:proofErr w:type="gram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67" w:rsidRDefault="001B1967" w:rsidP="00941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13362700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67" w:rsidRDefault="001B1967" w:rsidP="00BE0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67" w:rsidRDefault="001B1967" w:rsidP="00941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67" w:rsidRDefault="001B1967" w:rsidP="00941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67" w:rsidRDefault="001B1967" w:rsidP="00941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67" w:rsidRPr="00860FD5" w:rsidRDefault="001B1967" w:rsidP="00860FD5">
            <w:pPr>
              <w:rPr>
                <w:sz w:val="16"/>
                <w:szCs w:val="16"/>
              </w:rPr>
            </w:pPr>
            <w:r w:rsidRPr="00860FD5">
              <w:rPr>
                <w:sz w:val="16"/>
                <w:szCs w:val="16"/>
              </w:rPr>
              <w:t>347 634,0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67" w:rsidRDefault="001B1967" w:rsidP="00BE0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67" w:rsidRDefault="001B1967" w:rsidP="00BE0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B1967" w:rsidTr="00540E40">
        <w:trPr>
          <w:trHeight w:val="510"/>
          <w:tblHeader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967" w:rsidRDefault="001B1967" w:rsidP="00BE0A9C">
            <w:pPr>
              <w:rPr>
                <w:b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1967" w:rsidRDefault="001B1967" w:rsidP="00BE0A9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67" w:rsidRDefault="001B1967">
            <w:pPr>
              <w:rPr>
                <w:sz w:val="20"/>
                <w:szCs w:val="20"/>
              </w:rPr>
            </w:pPr>
          </w:p>
          <w:p w:rsidR="001B1967" w:rsidRDefault="001B1967" w:rsidP="00BE0A9C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67" w:rsidRDefault="001B1967" w:rsidP="00BE0A9C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67" w:rsidRDefault="001B1967" w:rsidP="00BE0A9C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67" w:rsidRDefault="001B1967" w:rsidP="00BE0A9C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67" w:rsidRDefault="001B1967" w:rsidP="00BE0A9C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67" w:rsidRDefault="001B1967" w:rsidP="00941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67" w:rsidRDefault="001B1967" w:rsidP="00941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67" w:rsidRDefault="001B1967" w:rsidP="00941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67" w:rsidRDefault="001B1967" w:rsidP="00BE0A9C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67" w:rsidRDefault="001B1967" w:rsidP="00BE0A9C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67" w:rsidRDefault="001B1967" w:rsidP="00BE0A9C">
            <w:pPr>
              <w:rPr>
                <w:sz w:val="20"/>
                <w:szCs w:val="20"/>
              </w:rPr>
            </w:pPr>
          </w:p>
        </w:tc>
      </w:tr>
      <w:tr w:rsidR="001B1967" w:rsidTr="00540E40">
        <w:trPr>
          <w:trHeight w:val="375"/>
          <w:tblHeader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967" w:rsidRDefault="001B1967" w:rsidP="00BE0A9C">
            <w:pPr>
              <w:rPr>
                <w:b/>
                <w:sz w:val="20"/>
                <w:szCs w:val="20"/>
              </w:rPr>
            </w:pPr>
          </w:p>
        </w:tc>
        <w:tc>
          <w:tcPr>
            <w:tcW w:w="153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1967" w:rsidRDefault="001B1967" w:rsidP="00BE0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67" w:rsidRDefault="001B1967">
            <w:pPr>
              <w:rPr>
                <w:sz w:val="20"/>
                <w:szCs w:val="20"/>
              </w:rPr>
            </w:pPr>
          </w:p>
          <w:p w:rsidR="001B1967" w:rsidRDefault="001B1967" w:rsidP="00BE0A9C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67" w:rsidRDefault="001B1967" w:rsidP="00941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67" w:rsidRDefault="001B1967" w:rsidP="00941AE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индиви-дуальная</w:t>
            </w:r>
            <w:proofErr w:type="gram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67" w:rsidRDefault="001B1967" w:rsidP="00941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67" w:rsidRDefault="001B1967" w:rsidP="00941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67" w:rsidRDefault="001B1967" w:rsidP="00941AE7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67" w:rsidRDefault="001B1967" w:rsidP="00941AE7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67" w:rsidRDefault="001B1967" w:rsidP="00941AE7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67" w:rsidRPr="001B1967" w:rsidRDefault="001B1967" w:rsidP="00BE0A9C">
            <w:pPr>
              <w:rPr>
                <w:sz w:val="16"/>
                <w:szCs w:val="16"/>
              </w:rPr>
            </w:pPr>
            <w:r w:rsidRPr="001B1967">
              <w:rPr>
                <w:sz w:val="16"/>
                <w:szCs w:val="16"/>
              </w:rPr>
              <w:t>47 995,28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67" w:rsidRPr="001B1967" w:rsidRDefault="001B1967" w:rsidP="00BE0A9C">
            <w:pPr>
              <w:rPr>
                <w:sz w:val="16"/>
                <w:szCs w:val="16"/>
              </w:rPr>
            </w:pPr>
            <w:r w:rsidRPr="001B1967">
              <w:rPr>
                <w:sz w:val="16"/>
                <w:szCs w:val="16"/>
              </w:rPr>
              <w:t>ВАЗ 1111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67" w:rsidRDefault="001B1967" w:rsidP="00BE0A9C">
            <w:pPr>
              <w:rPr>
                <w:sz w:val="20"/>
                <w:szCs w:val="20"/>
              </w:rPr>
            </w:pPr>
          </w:p>
        </w:tc>
      </w:tr>
      <w:tr w:rsidR="001B1967" w:rsidTr="00540E40">
        <w:trPr>
          <w:trHeight w:val="615"/>
          <w:tblHeader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967" w:rsidRDefault="001B1967" w:rsidP="00BE0A9C">
            <w:pPr>
              <w:rPr>
                <w:b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1967" w:rsidRDefault="001B1967" w:rsidP="00BE0A9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67" w:rsidRDefault="001B1967" w:rsidP="00BE0A9C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67" w:rsidRDefault="001B1967" w:rsidP="00941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67" w:rsidRDefault="001B1967" w:rsidP="00941AE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общая долевая 2/247</w:t>
            </w:r>
            <w:proofErr w:type="gram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67" w:rsidRDefault="001B1967" w:rsidP="00941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13362700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67" w:rsidRDefault="001B1967" w:rsidP="00941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67" w:rsidRDefault="001B1967" w:rsidP="00941AE7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67" w:rsidRDefault="001B1967" w:rsidP="00941AE7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67" w:rsidRDefault="001B1967" w:rsidP="00941AE7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67" w:rsidRDefault="001B1967" w:rsidP="00BE0A9C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67" w:rsidRPr="001B1967" w:rsidRDefault="001B1967" w:rsidP="00BE0A9C">
            <w:pPr>
              <w:rPr>
                <w:sz w:val="16"/>
                <w:szCs w:val="16"/>
              </w:rPr>
            </w:pPr>
            <w:r w:rsidRPr="001B1967">
              <w:rPr>
                <w:sz w:val="16"/>
                <w:szCs w:val="16"/>
              </w:rPr>
              <w:t>ВАЗ 21102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67" w:rsidRDefault="001B1967" w:rsidP="00BE0A9C">
            <w:pPr>
              <w:rPr>
                <w:sz w:val="20"/>
                <w:szCs w:val="20"/>
              </w:rPr>
            </w:pPr>
          </w:p>
        </w:tc>
      </w:tr>
      <w:tr w:rsidR="001B1967" w:rsidTr="00540E40">
        <w:trPr>
          <w:trHeight w:val="520"/>
          <w:tblHeader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967" w:rsidRDefault="001B1967" w:rsidP="00BE0A9C">
            <w:pPr>
              <w:rPr>
                <w:b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67" w:rsidRDefault="001B1967" w:rsidP="00BE0A9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67" w:rsidRDefault="001B1967" w:rsidP="00BE0A9C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67" w:rsidRDefault="001B1967" w:rsidP="00941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67" w:rsidRDefault="001B1967" w:rsidP="00941AE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индиви-дуальная</w:t>
            </w:r>
            <w:proofErr w:type="gram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67" w:rsidRDefault="001B1967" w:rsidP="00941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67" w:rsidRDefault="001B1967" w:rsidP="00941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67" w:rsidRDefault="001B1967" w:rsidP="00941AE7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67" w:rsidRDefault="001B1967" w:rsidP="00941AE7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67" w:rsidRDefault="001B1967" w:rsidP="00941AE7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67" w:rsidRDefault="001B1967" w:rsidP="00BE0A9C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67" w:rsidRDefault="001B1967" w:rsidP="00BE0A9C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67" w:rsidRDefault="001B1967" w:rsidP="00BE0A9C">
            <w:pPr>
              <w:rPr>
                <w:sz w:val="20"/>
                <w:szCs w:val="20"/>
              </w:rPr>
            </w:pPr>
          </w:p>
        </w:tc>
      </w:tr>
    </w:tbl>
    <w:p w:rsidR="00B127C7" w:rsidRDefault="00B127C7"/>
    <w:sectPr w:rsidR="00B127C7" w:rsidSect="00BE0A9C">
      <w:pgSz w:w="16838" w:h="11906" w:orient="landscape"/>
      <w:pgMar w:top="238" w:right="1134" w:bottom="28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C2ED8"/>
    <w:rsid w:val="00060D71"/>
    <w:rsid w:val="001B1967"/>
    <w:rsid w:val="003111F2"/>
    <w:rsid w:val="00540E40"/>
    <w:rsid w:val="00694CF2"/>
    <w:rsid w:val="00860FD5"/>
    <w:rsid w:val="00886F24"/>
    <w:rsid w:val="008C6F0A"/>
    <w:rsid w:val="00981BAF"/>
    <w:rsid w:val="009C5B95"/>
    <w:rsid w:val="00A718B7"/>
    <w:rsid w:val="00B127C7"/>
    <w:rsid w:val="00BE0A9C"/>
    <w:rsid w:val="00C44D84"/>
    <w:rsid w:val="00CC2ED8"/>
    <w:rsid w:val="00D30492"/>
    <w:rsid w:val="00D42DFC"/>
    <w:rsid w:val="00D46458"/>
    <w:rsid w:val="00FE0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ED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5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2019-05-16T11:54:00Z</dcterms:created>
  <dcterms:modified xsi:type="dcterms:W3CDTF">2020-05-19T08:35:00Z</dcterms:modified>
</cp:coreProperties>
</file>