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B0" w:rsidRPr="00E31008" w:rsidRDefault="00EC13B0" w:rsidP="00E310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0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08">
        <w:rPr>
          <w:rFonts w:ascii="Times New Roman" w:hAnsi="Times New Roman" w:cs="Times New Roman"/>
          <w:b/>
          <w:sz w:val="28"/>
          <w:szCs w:val="28"/>
        </w:rPr>
        <w:t>НОВОПОСЕЛЕНОВСКОГО СЕЛЬСОВЕТА</w:t>
      </w: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1008">
        <w:rPr>
          <w:rFonts w:ascii="Times New Roman" w:hAnsi="Times New Roman" w:cs="Times New Roman"/>
          <w:b/>
          <w:sz w:val="28"/>
          <w:szCs w:val="28"/>
        </w:rPr>
        <w:t>КУРСКОГО  РАЙОНА</w:t>
      </w:r>
      <w:proofErr w:type="gramEnd"/>
      <w:r w:rsidRPr="00E31008">
        <w:rPr>
          <w:rFonts w:ascii="Times New Roman" w:hAnsi="Times New Roman" w:cs="Times New Roman"/>
          <w:b/>
          <w:sz w:val="28"/>
          <w:szCs w:val="28"/>
        </w:rPr>
        <w:t xml:space="preserve">  КУРСКОЙ  ОБЛАСТИ</w:t>
      </w: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08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C13B0" w:rsidRPr="00E31008" w:rsidRDefault="00F93F0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11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апреля  2025</w:t>
      </w:r>
      <w:proofErr w:type="gramEnd"/>
      <w:r w:rsidR="00EC13B0" w:rsidRPr="00E31008">
        <w:rPr>
          <w:rFonts w:ascii="Times New Roman" w:hAnsi="Times New Roman" w:cs="Times New Roman"/>
          <w:b/>
          <w:sz w:val="28"/>
          <w:szCs w:val="28"/>
        </w:rPr>
        <w:t xml:space="preserve"> года     </w:t>
      </w:r>
      <w:r w:rsidR="00221DB0" w:rsidRPr="00E31008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25-а</w:t>
      </w:r>
    </w:p>
    <w:p w:rsidR="00EC13B0" w:rsidRPr="00E31008" w:rsidRDefault="00EC13B0" w:rsidP="00E31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08">
        <w:rPr>
          <w:rFonts w:ascii="Times New Roman" w:hAnsi="Times New Roman" w:cs="Times New Roman"/>
          <w:b/>
          <w:sz w:val="28"/>
          <w:szCs w:val="28"/>
        </w:rPr>
        <w:t xml:space="preserve">д.1-е </w:t>
      </w:r>
      <w:proofErr w:type="spellStart"/>
      <w:r w:rsidRPr="00E31008">
        <w:rPr>
          <w:rFonts w:ascii="Times New Roman" w:hAnsi="Times New Roman" w:cs="Times New Roman"/>
          <w:b/>
          <w:sz w:val="28"/>
          <w:szCs w:val="28"/>
        </w:rPr>
        <w:t>Цветово</w:t>
      </w:r>
      <w:proofErr w:type="spellEnd"/>
    </w:p>
    <w:p w:rsidR="00EC13B0" w:rsidRPr="00E31008" w:rsidRDefault="00EC13B0" w:rsidP="00F93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13B0" w:rsidRPr="00E31008" w:rsidRDefault="00C91FB6" w:rsidP="00F93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1008">
        <w:rPr>
          <w:rFonts w:ascii="Times New Roman" w:hAnsi="Times New Roman" w:cs="Times New Roman"/>
          <w:sz w:val="28"/>
          <w:szCs w:val="28"/>
        </w:rPr>
        <w:t>О проведении служебной проверки в отношении</w:t>
      </w:r>
    </w:p>
    <w:p w:rsidR="00F93F00" w:rsidRDefault="00AB1C8A" w:rsidP="00F93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Бирюкова Игоря Геннадьевича</w:t>
      </w:r>
      <w:r w:rsidR="00F93F0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F93F00" w:rsidRPr="00E31008" w:rsidRDefault="00F93F00" w:rsidP="00F93F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C8A" w:rsidRDefault="00C91FB6" w:rsidP="00AB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00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31008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Pr="00E31008">
        <w:rPr>
          <w:rFonts w:ascii="Times New Roman" w:hAnsi="Times New Roman" w:cs="Times New Roman"/>
          <w:sz w:val="28"/>
          <w:szCs w:val="28"/>
        </w:rPr>
        <w:t xml:space="preserve"> поступившим представлением прокуратур</w:t>
      </w:r>
      <w:r w:rsidR="00F93F00">
        <w:rPr>
          <w:rFonts w:ascii="Times New Roman" w:hAnsi="Times New Roman" w:cs="Times New Roman"/>
          <w:sz w:val="28"/>
          <w:szCs w:val="28"/>
        </w:rPr>
        <w:t>ы Курского района  от 28.03.2025  №02-02-2025</w:t>
      </w:r>
      <w:r w:rsidRPr="00E31008">
        <w:rPr>
          <w:rFonts w:ascii="Times New Roman" w:hAnsi="Times New Roman" w:cs="Times New Roman"/>
          <w:sz w:val="28"/>
          <w:szCs w:val="28"/>
        </w:rPr>
        <w:t xml:space="preserve">  об устранении нарушений законодательст</w:t>
      </w:r>
      <w:r w:rsidR="00F93F00">
        <w:rPr>
          <w:rFonts w:ascii="Times New Roman" w:hAnsi="Times New Roman" w:cs="Times New Roman"/>
          <w:sz w:val="28"/>
          <w:szCs w:val="28"/>
        </w:rPr>
        <w:t>ва в сфере  противодействия</w:t>
      </w:r>
      <w:r w:rsidRPr="00E31008">
        <w:rPr>
          <w:rFonts w:ascii="Times New Roman" w:hAnsi="Times New Roman" w:cs="Times New Roman"/>
          <w:sz w:val="28"/>
          <w:szCs w:val="28"/>
        </w:rPr>
        <w:t xml:space="preserve"> коррупции, законодательства о муниципальной службе, </w:t>
      </w:r>
    </w:p>
    <w:p w:rsidR="00C91FB6" w:rsidRPr="00F93F00" w:rsidRDefault="00F93F00" w:rsidP="00AB1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F00">
        <w:rPr>
          <w:rFonts w:ascii="Times New Roman" w:hAnsi="Times New Roman" w:cs="Times New Roman"/>
          <w:sz w:val="28"/>
          <w:szCs w:val="28"/>
        </w:rPr>
        <w:t>П</w:t>
      </w:r>
      <w:r w:rsidR="00C91FB6" w:rsidRPr="00F93F00">
        <w:rPr>
          <w:rFonts w:ascii="Times New Roman" w:hAnsi="Times New Roman" w:cs="Times New Roman"/>
          <w:sz w:val="28"/>
          <w:szCs w:val="28"/>
        </w:rPr>
        <w:t>ровести  служебную</w:t>
      </w:r>
      <w:proofErr w:type="gramEnd"/>
      <w:r w:rsidR="00E31008" w:rsidRPr="00F93F00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 xml:space="preserve">ерку в отношении </w:t>
      </w:r>
      <w:r w:rsidR="00AB1C8A">
        <w:rPr>
          <w:rFonts w:ascii="Times New Roman" w:hAnsi="Times New Roman" w:cs="Times New Roman"/>
          <w:sz w:val="28"/>
          <w:szCs w:val="28"/>
        </w:rPr>
        <w:t xml:space="preserve">Бирюкова Игоря Геннадьевича – Главы </w:t>
      </w:r>
      <w:proofErr w:type="spellStart"/>
      <w:r w:rsidR="00AB1C8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AB1C8A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="00AB1C8A">
        <w:rPr>
          <w:rFonts w:ascii="Times New Roman" w:hAnsi="Times New Roman" w:cs="Times New Roman"/>
          <w:sz w:val="28"/>
          <w:szCs w:val="28"/>
        </w:rPr>
        <w:t>,</w:t>
      </w:r>
      <w:r w:rsidR="00AB1C8A">
        <w:rPr>
          <w:rFonts w:ascii="Times New Roman" w:hAnsi="Times New Roman" w:cs="Times New Roman"/>
          <w:sz w:val="28"/>
          <w:szCs w:val="28"/>
        </w:rPr>
        <w:t xml:space="preserve"> </w:t>
      </w:r>
      <w:r w:rsidR="00E31008" w:rsidRPr="00F93F00">
        <w:rPr>
          <w:rFonts w:ascii="Times New Roman" w:hAnsi="Times New Roman" w:cs="Times New Roman"/>
          <w:sz w:val="28"/>
          <w:szCs w:val="28"/>
        </w:rPr>
        <w:t>на соответствие  требованиям к служебному поведению с целью осуществления  мер по предупреждению коррупции;</w:t>
      </w:r>
    </w:p>
    <w:p w:rsidR="00E31008" w:rsidRPr="00E31008" w:rsidRDefault="00E31008" w:rsidP="00E3100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008">
        <w:rPr>
          <w:rFonts w:ascii="Times New Roman" w:hAnsi="Times New Roman" w:cs="Times New Roman"/>
          <w:sz w:val="28"/>
          <w:szCs w:val="28"/>
        </w:rPr>
        <w:t xml:space="preserve">Уведомить  </w:t>
      </w:r>
      <w:r w:rsidR="00AB1C8A">
        <w:rPr>
          <w:rFonts w:ascii="Times New Roman" w:hAnsi="Times New Roman" w:cs="Times New Roman"/>
          <w:sz w:val="28"/>
          <w:szCs w:val="28"/>
        </w:rPr>
        <w:t xml:space="preserve"> Бирюкова И.Г.</w:t>
      </w:r>
      <w:bookmarkStart w:id="0" w:name="_GoBack"/>
      <w:bookmarkEnd w:id="0"/>
      <w:r w:rsidR="00F93F00">
        <w:rPr>
          <w:rFonts w:ascii="Times New Roman" w:hAnsi="Times New Roman" w:cs="Times New Roman"/>
          <w:sz w:val="28"/>
          <w:szCs w:val="28"/>
        </w:rPr>
        <w:t xml:space="preserve"> </w:t>
      </w:r>
      <w:r w:rsidRPr="00E31008">
        <w:rPr>
          <w:rFonts w:ascii="Times New Roman" w:hAnsi="Times New Roman" w:cs="Times New Roman"/>
          <w:sz w:val="28"/>
          <w:szCs w:val="28"/>
        </w:rPr>
        <w:t>о проведении служебной проверки.</w:t>
      </w:r>
    </w:p>
    <w:p w:rsidR="00E31008" w:rsidRPr="00E31008" w:rsidRDefault="00E31008" w:rsidP="00E31008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3B0" w:rsidRPr="00F93F00" w:rsidRDefault="00EC13B0" w:rsidP="00F93F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F00">
        <w:rPr>
          <w:rFonts w:ascii="Times New Roman" w:hAnsi="Times New Roman" w:cs="Times New Roman"/>
          <w:sz w:val="28"/>
          <w:szCs w:val="28"/>
        </w:rPr>
        <w:t>Распоряжение  вступает</w:t>
      </w:r>
      <w:proofErr w:type="gramEnd"/>
      <w:r w:rsidRPr="00F93F00">
        <w:rPr>
          <w:rFonts w:ascii="Times New Roman" w:hAnsi="Times New Roman" w:cs="Times New Roman"/>
          <w:sz w:val="28"/>
          <w:szCs w:val="28"/>
        </w:rPr>
        <w:t xml:space="preserve"> в силу со дня  его подписания.</w:t>
      </w:r>
    </w:p>
    <w:p w:rsidR="00EC13B0" w:rsidRPr="00E31008" w:rsidRDefault="00EC13B0" w:rsidP="00E310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13B0" w:rsidRPr="00E31008" w:rsidRDefault="00EC13B0" w:rsidP="00E31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B0" w:rsidRPr="00E31008" w:rsidRDefault="00EC13B0" w:rsidP="00E31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0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3100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31008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/</w:t>
      </w:r>
      <w:proofErr w:type="spellStart"/>
      <w:r w:rsidRPr="00E31008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  <w:r w:rsidRPr="00E31008">
        <w:rPr>
          <w:rFonts w:ascii="Times New Roman" w:hAnsi="Times New Roman" w:cs="Times New Roman"/>
          <w:sz w:val="28"/>
          <w:szCs w:val="28"/>
        </w:rPr>
        <w:t>/</w:t>
      </w:r>
    </w:p>
    <w:p w:rsidR="00EC13B0" w:rsidRPr="00E31008" w:rsidRDefault="00EC13B0" w:rsidP="00E31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1008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EC13B0" w:rsidRPr="00E31008" w:rsidRDefault="00EC13B0" w:rsidP="00E310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D49BD" w:rsidRDefault="004D49BD" w:rsidP="004D49B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C13B0" w:rsidRDefault="00EC13B0" w:rsidP="009033E2">
      <w:pPr>
        <w:spacing w:after="0"/>
        <w:rPr>
          <w:rFonts w:ascii="Arial" w:hAnsi="Arial" w:cs="Arial"/>
          <w:b/>
          <w:sz w:val="28"/>
          <w:szCs w:val="28"/>
        </w:rPr>
      </w:pPr>
    </w:p>
    <w:p w:rsidR="00EC13B0" w:rsidRDefault="00EC13B0" w:rsidP="009033E2">
      <w:pPr>
        <w:spacing w:after="0"/>
        <w:rPr>
          <w:rFonts w:ascii="Arial" w:hAnsi="Arial" w:cs="Arial"/>
          <w:b/>
          <w:sz w:val="28"/>
          <w:szCs w:val="28"/>
        </w:rPr>
      </w:pPr>
    </w:p>
    <w:p w:rsidR="009033E2" w:rsidRDefault="009033E2" w:rsidP="009033E2">
      <w:pPr>
        <w:spacing w:after="0"/>
        <w:rPr>
          <w:rFonts w:ascii="Arial" w:hAnsi="Arial" w:cs="Arial"/>
          <w:b/>
          <w:sz w:val="28"/>
          <w:szCs w:val="28"/>
        </w:rPr>
      </w:pPr>
    </w:p>
    <w:p w:rsidR="009033E2" w:rsidRDefault="009033E2" w:rsidP="009033E2">
      <w:pPr>
        <w:spacing w:after="0"/>
        <w:rPr>
          <w:rFonts w:ascii="Arial" w:hAnsi="Arial" w:cs="Arial"/>
          <w:b/>
          <w:sz w:val="28"/>
          <w:szCs w:val="28"/>
        </w:rPr>
      </w:pPr>
    </w:p>
    <w:p w:rsidR="009033E2" w:rsidRDefault="009033E2" w:rsidP="009033E2">
      <w:pPr>
        <w:spacing w:after="0"/>
        <w:rPr>
          <w:rFonts w:ascii="Arial" w:hAnsi="Arial" w:cs="Arial"/>
          <w:b/>
          <w:sz w:val="28"/>
          <w:szCs w:val="28"/>
        </w:rPr>
      </w:pPr>
    </w:p>
    <w:p w:rsidR="000B036F" w:rsidRPr="009258F5" w:rsidRDefault="000B036F" w:rsidP="000B036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0B036F" w:rsidRPr="009258F5" w:rsidSect="00E44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102CB"/>
    <w:multiLevelType w:val="hybridMultilevel"/>
    <w:tmpl w:val="D5302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FD8"/>
    <w:rsid w:val="00000800"/>
    <w:rsid w:val="00035D58"/>
    <w:rsid w:val="00055B13"/>
    <w:rsid w:val="00056C48"/>
    <w:rsid w:val="00082372"/>
    <w:rsid w:val="000829FB"/>
    <w:rsid w:val="000A2F32"/>
    <w:rsid w:val="000B036F"/>
    <w:rsid w:val="000D6BEE"/>
    <w:rsid w:val="000E0E27"/>
    <w:rsid w:val="0016682B"/>
    <w:rsid w:val="001A4879"/>
    <w:rsid w:val="001E4436"/>
    <w:rsid w:val="001F1574"/>
    <w:rsid w:val="00210E36"/>
    <w:rsid w:val="00221D96"/>
    <w:rsid w:val="00221DB0"/>
    <w:rsid w:val="00250738"/>
    <w:rsid w:val="002A3825"/>
    <w:rsid w:val="00345CBE"/>
    <w:rsid w:val="003C0899"/>
    <w:rsid w:val="003D067E"/>
    <w:rsid w:val="003D1381"/>
    <w:rsid w:val="003D686E"/>
    <w:rsid w:val="003F2DD6"/>
    <w:rsid w:val="00447868"/>
    <w:rsid w:val="00471C1D"/>
    <w:rsid w:val="0047759B"/>
    <w:rsid w:val="004821C3"/>
    <w:rsid w:val="004835F1"/>
    <w:rsid w:val="004C1639"/>
    <w:rsid w:val="004D49BD"/>
    <w:rsid w:val="00502C7B"/>
    <w:rsid w:val="005628F7"/>
    <w:rsid w:val="00617FC0"/>
    <w:rsid w:val="00660B1D"/>
    <w:rsid w:val="00683728"/>
    <w:rsid w:val="00701E1B"/>
    <w:rsid w:val="007157A0"/>
    <w:rsid w:val="00732F87"/>
    <w:rsid w:val="0077365A"/>
    <w:rsid w:val="007B09DE"/>
    <w:rsid w:val="008148A9"/>
    <w:rsid w:val="0082594F"/>
    <w:rsid w:val="008441A3"/>
    <w:rsid w:val="008B1D27"/>
    <w:rsid w:val="008E0611"/>
    <w:rsid w:val="009033E2"/>
    <w:rsid w:val="00906E7C"/>
    <w:rsid w:val="009219B0"/>
    <w:rsid w:val="009258F5"/>
    <w:rsid w:val="00930255"/>
    <w:rsid w:val="009422A7"/>
    <w:rsid w:val="009A04C5"/>
    <w:rsid w:val="009E4D57"/>
    <w:rsid w:val="00A01FFD"/>
    <w:rsid w:val="00A33C73"/>
    <w:rsid w:val="00A4686D"/>
    <w:rsid w:val="00A51AF1"/>
    <w:rsid w:val="00A8633A"/>
    <w:rsid w:val="00AB1C8A"/>
    <w:rsid w:val="00AD0910"/>
    <w:rsid w:val="00AF45B5"/>
    <w:rsid w:val="00B07328"/>
    <w:rsid w:val="00B57C39"/>
    <w:rsid w:val="00B71A6D"/>
    <w:rsid w:val="00B75269"/>
    <w:rsid w:val="00BD6791"/>
    <w:rsid w:val="00BE1F5F"/>
    <w:rsid w:val="00C06FAE"/>
    <w:rsid w:val="00C12CF2"/>
    <w:rsid w:val="00C91FB6"/>
    <w:rsid w:val="00CD2B0B"/>
    <w:rsid w:val="00CD40F9"/>
    <w:rsid w:val="00D34F0F"/>
    <w:rsid w:val="00D5047D"/>
    <w:rsid w:val="00DB29F0"/>
    <w:rsid w:val="00DC1ACD"/>
    <w:rsid w:val="00E31008"/>
    <w:rsid w:val="00E440C0"/>
    <w:rsid w:val="00E56CA9"/>
    <w:rsid w:val="00E760B7"/>
    <w:rsid w:val="00EB1A17"/>
    <w:rsid w:val="00EC13B0"/>
    <w:rsid w:val="00EE0AB4"/>
    <w:rsid w:val="00F04C9D"/>
    <w:rsid w:val="00F25B5C"/>
    <w:rsid w:val="00F6167D"/>
    <w:rsid w:val="00F82113"/>
    <w:rsid w:val="00F93F00"/>
    <w:rsid w:val="00F943CE"/>
    <w:rsid w:val="00FA2B79"/>
    <w:rsid w:val="00FA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C575"/>
  <w15:docId w15:val="{3DCD9ED1-EC12-41BE-AA2B-D170CB4A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36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31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349A6-8BF0-41D4-A6E6-3422788B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nselsovet</cp:lastModifiedBy>
  <cp:revision>99</cp:revision>
  <cp:lastPrinted>2025-04-21T14:36:00Z</cp:lastPrinted>
  <dcterms:created xsi:type="dcterms:W3CDTF">2014-08-01T13:47:00Z</dcterms:created>
  <dcterms:modified xsi:type="dcterms:W3CDTF">2025-04-21T14:38:00Z</dcterms:modified>
</cp:coreProperties>
</file>