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FB" w:rsidRPr="006D02FB" w:rsidRDefault="006D02FB" w:rsidP="006D02FB">
      <w:pPr>
        <w:tabs>
          <w:tab w:val="left" w:pos="2640"/>
        </w:tabs>
        <w:jc w:val="center"/>
        <w:rPr>
          <w:rFonts w:ascii="Times New Roman" w:hAnsi="Times New Roman" w:cs="Times New Roman"/>
        </w:rPr>
      </w:pPr>
      <w:r w:rsidRPr="006D02FB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1257300" cy="1219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2FB" w:rsidRPr="006D02FB" w:rsidRDefault="006D02FB" w:rsidP="006D02FB">
      <w:pPr>
        <w:jc w:val="center"/>
        <w:rPr>
          <w:rFonts w:ascii="Times New Roman" w:hAnsi="Times New Roman" w:cs="Times New Roman"/>
          <w:lang w:eastAsia="ru-RU"/>
        </w:rPr>
      </w:pPr>
    </w:p>
    <w:p w:rsidR="006D02FB" w:rsidRPr="006D02FB" w:rsidRDefault="006D02FB" w:rsidP="006D02FB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6D02FB">
        <w:rPr>
          <w:rFonts w:ascii="Times New Roman" w:hAnsi="Times New Roman" w:cs="Times New Roman"/>
          <w:b/>
          <w:sz w:val="32"/>
          <w:szCs w:val="32"/>
          <w:lang w:eastAsia="ru-RU"/>
        </w:rPr>
        <w:t>АДМИНИСТРАЦИЯ  БУНИНСКОГО</w:t>
      </w:r>
      <w:proofErr w:type="gramEnd"/>
      <w:r w:rsidRPr="006D02FB"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  СЕЛЬСОВЕТА</w:t>
      </w:r>
    </w:p>
    <w:p w:rsidR="006D02FB" w:rsidRDefault="006D02FB" w:rsidP="006D02FB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6D02FB">
        <w:rPr>
          <w:rFonts w:ascii="Times New Roman" w:hAnsi="Times New Roman" w:cs="Times New Roman"/>
          <w:b/>
          <w:sz w:val="32"/>
          <w:szCs w:val="32"/>
          <w:lang w:eastAsia="ru-RU"/>
        </w:rPr>
        <w:t>СОЛНЦЕВСКОГО   РАЙОНА   КУРСКОЙ   ОБЛАСТИ</w:t>
      </w:r>
    </w:p>
    <w:p w:rsidR="006D02FB" w:rsidRDefault="006D02FB" w:rsidP="006D02FB">
      <w:pPr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6D02FB" w:rsidRPr="006D02FB" w:rsidRDefault="006D02FB" w:rsidP="006D02F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 марта 2016 г.                                        № 19</w:t>
      </w:r>
    </w:p>
    <w:p w:rsidR="002E678C" w:rsidRPr="002E678C" w:rsidRDefault="002E678C" w:rsidP="006D02F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678C" w:rsidRPr="002E678C" w:rsidRDefault="002E678C" w:rsidP="002E678C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E678C" w:rsidRPr="00CD7009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>О порядке сообщения муниципальными</w:t>
      </w:r>
    </w:p>
    <w:p w:rsidR="002E678C" w:rsidRPr="00CD7009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>служащими</w:t>
      </w:r>
      <w:r w:rsidR="00CB7B78" w:rsidRPr="00CD7009">
        <w:rPr>
          <w:rFonts w:ascii="Times New Roman" w:hAnsi="Times New Roman" w:cs="Times New Roman"/>
          <w:sz w:val="28"/>
          <w:szCs w:val="28"/>
        </w:rPr>
        <w:t>,</w:t>
      </w:r>
      <w:r w:rsidRPr="00CD7009">
        <w:rPr>
          <w:rFonts w:ascii="Times New Roman" w:hAnsi="Times New Roman" w:cs="Times New Roman"/>
          <w:sz w:val="28"/>
          <w:szCs w:val="28"/>
        </w:rPr>
        <w:t xml:space="preserve"> замещающими должности </w:t>
      </w:r>
    </w:p>
    <w:p w:rsidR="002E678C" w:rsidRPr="00CD7009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>муниципальной службы в Администрации</w:t>
      </w:r>
    </w:p>
    <w:p w:rsidR="00FD63EE" w:rsidRDefault="00DB03BA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2E678C" w:rsidRPr="00CD700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2E678C" w:rsidRPr="00CD700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D63EE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B7B78" w:rsidRPr="00CD7009">
        <w:rPr>
          <w:rFonts w:ascii="Times New Roman" w:hAnsi="Times New Roman" w:cs="Times New Roman"/>
          <w:sz w:val="28"/>
          <w:szCs w:val="28"/>
        </w:rPr>
        <w:t>,</w:t>
      </w:r>
      <w:r w:rsidR="000F260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D7009">
        <w:rPr>
          <w:rFonts w:ascii="Times New Roman" w:hAnsi="Times New Roman" w:cs="Times New Roman"/>
          <w:sz w:val="28"/>
          <w:szCs w:val="28"/>
        </w:rPr>
        <w:t xml:space="preserve">о возникновении личной </w:t>
      </w:r>
    </w:p>
    <w:p w:rsidR="00FD63EE" w:rsidRDefault="00FD63EE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E678C" w:rsidRPr="00CD7009">
        <w:rPr>
          <w:rFonts w:ascii="Times New Roman" w:hAnsi="Times New Roman" w:cs="Times New Roman"/>
          <w:sz w:val="28"/>
          <w:szCs w:val="28"/>
        </w:rPr>
        <w:t>аинтересованности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78C" w:rsidRPr="00CD7009">
        <w:rPr>
          <w:rFonts w:ascii="Times New Roman" w:hAnsi="Times New Roman" w:cs="Times New Roman"/>
          <w:sz w:val="28"/>
          <w:szCs w:val="28"/>
        </w:rPr>
        <w:t xml:space="preserve">при исполнении </w:t>
      </w:r>
    </w:p>
    <w:p w:rsidR="00FD63EE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>должностных обязанностей,</w:t>
      </w:r>
      <w:r w:rsidR="000F260F">
        <w:rPr>
          <w:rFonts w:ascii="Times New Roman" w:hAnsi="Times New Roman" w:cs="Times New Roman"/>
          <w:sz w:val="28"/>
          <w:szCs w:val="28"/>
        </w:rPr>
        <w:t xml:space="preserve"> </w:t>
      </w:r>
      <w:r w:rsidRPr="00CD7009">
        <w:rPr>
          <w:rFonts w:ascii="Times New Roman" w:hAnsi="Times New Roman" w:cs="Times New Roman"/>
          <w:sz w:val="28"/>
          <w:szCs w:val="28"/>
        </w:rPr>
        <w:t xml:space="preserve">которая </w:t>
      </w:r>
    </w:p>
    <w:p w:rsidR="002E678C" w:rsidRPr="00CD7009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>приводит или может привести</w:t>
      </w:r>
    </w:p>
    <w:p w:rsidR="002E678C" w:rsidRPr="00CD7009" w:rsidRDefault="002E678C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>к конфликту интересов</w:t>
      </w:r>
    </w:p>
    <w:p w:rsidR="00FA5571" w:rsidRDefault="002E678C" w:rsidP="00CD7009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  <w:r w:rsidRPr="00CD7009">
        <w:rPr>
          <w:sz w:val="28"/>
          <w:szCs w:val="28"/>
        </w:rPr>
        <w:t>В соответствии с Указом Президента Российской Федерации от 22 декабря 2015 г.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заинтересованной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</w:t>
      </w:r>
      <w:r w:rsidR="00FC1BB8" w:rsidRPr="00CD7009">
        <w:rPr>
          <w:sz w:val="28"/>
          <w:szCs w:val="28"/>
        </w:rPr>
        <w:t xml:space="preserve">, </w:t>
      </w:r>
      <w:r w:rsidR="00CB7B78" w:rsidRPr="00CD7009">
        <w:rPr>
          <w:sz w:val="28"/>
          <w:szCs w:val="28"/>
        </w:rPr>
        <w:t xml:space="preserve">руководствуясь </w:t>
      </w:r>
      <w:r w:rsidR="00525EBF" w:rsidRPr="00CD7009">
        <w:rPr>
          <w:sz w:val="28"/>
          <w:szCs w:val="28"/>
        </w:rPr>
        <w:t>Постановлением Губернатора Курской области от 18 февраля 2016 г. № 33-пг</w:t>
      </w:r>
      <w:r w:rsidRPr="00CD7009">
        <w:rPr>
          <w:sz w:val="28"/>
          <w:szCs w:val="28"/>
        </w:rPr>
        <w:t xml:space="preserve"> </w:t>
      </w:r>
      <w:r w:rsidR="00525EBF" w:rsidRPr="00CD7009">
        <w:rPr>
          <w:sz w:val="28"/>
          <w:szCs w:val="28"/>
        </w:rPr>
        <w:t>"О порядке сообщения государственными гражданскими служащими Курской области о возникновении личной заинтересованности при исполнении долж</w:t>
      </w:r>
      <w:r w:rsidR="002F1D94" w:rsidRPr="00CD7009">
        <w:rPr>
          <w:sz w:val="28"/>
          <w:szCs w:val="28"/>
        </w:rPr>
        <w:t>ностных обязанностей, которая приводит или может привести к конфликту интересов, и о внесении изменений в постановление Губернатора Курской области от 27.08.2010 № 343-пг</w:t>
      </w:r>
      <w:r w:rsidR="00257299" w:rsidRPr="00CD7009">
        <w:rPr>
          <w:sz w:val="28"/>
          <w:szCs w:val="28"/>
        </w:rPr>
        <w:t xml:space="preserve"> </w:t>
      </w:r>
      <w:r w:rsidR="00FC1BB8" w:rsidRPr="00CD7009">
        <w:rPr>
          <w:sz w:val="28"/>
          <w:szCs w:val="28"/>
        </w:rPr>
        <w:t>Администрация</w:t>
      </w:r>
      <w:r w:rsidR="00551A59">
        <w:rPr>
          <w:sz w:val="28"/>
          <w:szCs w:val="28"/>
        </w:rPr>
        <w:t xml:space="preserve"> Бунинского сельсовета</w:t>
      </w:r>
      <w:r w:rsidR="00FC1BB8" w:rsidRPr="00CD7009">
        <w:rPr>
          <w:sz w:val="28"/>
          <w:szCs w:val="28"/>
        </w:rPr>
        <w:t xml:space="preserve"> </w:t>
      </w:r>
      <w:proofErr w:type="spellStart"/>
      <w:r w:rsidR="00FC1BB8" w:rsidRPr="00CD7009">
        <w:rPr>
          <w:sz w:val="28"/>
          <w:szCs w:val="28"/>
        </w:rPr>
        <w:t>Солнцевского</w:t>
      </w:r>
      <w:proofErr w:type="spellEnd"/>
      <w:r w:rsidR="00FC1BB8" w:rsidRPr="00CD7009">
        <w:rPr>
          <w:sz w:val="28"/>
          <w:szCs w:val="28"/>
        </w:rPr>
        <w:t xml:space="preserve"> района Курской области </w:t>
      </w:r>
      <w:r w:rsidRPr="00CD7009">
        <w:rPr>
          <w:sz w:val="28"/>
          <w:szCs w:val="28"/>
        </w:rPr>
        <w:t>ПОСТАНОВЛЯ</w:t>
      </w:r>
      <w:r w:rsidR="00FC1BB8" w:rsidRPr="00CD7009">
        <w:rPr>
          <w:sz w:val="28"/>
          <w:szCs w:val="28"/>
        </w:rPr>
        <w:t>ЕТ:</w:t>
      </w:r>
    </w:p>
    <w:p w:rsidR="00CD7009" w:rsidRPr="00CD7009" w:rsidRDefault="00CD7009" w:rsidP="00CD7009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FC1BB8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FA5571" w:rsidRPr="00CD7009">
        <w:rPr>
          <w:rFonts w:ascii="Times New Roman" w:hAnsi="Times New Roman" w:cs="Times New Roman"/>
          <w:sz w:val="28"/>
          <w:szCs w:val="28"/>
        </w:rPr>
        <w:t>1.</w:t>
      </w:r>
      <w:r w:rsidR="00CB7B78" w:rsidRPr="00CD7009">
        <w:rPr>
          <w:rFonts w:ascii="Times New Roman" w:hAnsi="Times New Roman" w:cs="Times New Roman"/>
          <w:sz w:val="28"/>
          <w:szCs w:val="28"/>
        </w:rPr>
        <w:t xml:space="preserve"> </w:t>
      </w:r>
      <w:r w:rsidR="00257299" w:rsidRPr="00CD7009">
        <w:rPr>
          <w:rFonts w:ascii="Times New Roman" w:hAnsi="Times New Roman" w:cs="Times New Roman"/>
          <w:sz w:val="28"/>
          <w:szCs w:val="28"/>
        </w:rPr>
        <w:t>Утвердить</w:t>
      </w:r>
      <w:r w:rsidR="00FC1BB8" w:rsidRPr="00CD7009">
        <w:rPr>
          <w:rFonts w:ascii="Times New Roman" w:hAnsi="Times New Roman" w:cs="Times New Roman"/>
          <w:sz w:val="28"/>
          <w:szCs w:val="28"/>
        </w:rPr>
        <w:t xml:space="preserve"> </w:t>
      </w:r>
      <w:r w:rsidR="00FA5571" w:rsidRPr="00CD7009">
        <w:rPr>
          <w:rFonts w:ascii="Times New Roman" w:hAnsi="Times New Roman" w:cs="Times New Roman"/>
          <w:sz w:val="28"/>
          <w:szCs w:val="28"/>
        </w:rPr>
        <w:t xml:space="preserve">прилагаемое Положение о </w:t>
      </w:r>
      <w:proofErr w:type="gramStart"/>
      <w:r w:rsidR="00FC1BB8" w:rsidRPr="00CD7009">
        <w:rPr>
          <w:rFonts w:ascii="Times New Roman" w:hAnsi="Times New Roman" w:cs="Times New Roman"/>
          <w:sz w:val="28"/>
          <w:szCs w:val="28"/>
        </w:rPr>
        <w:t>порядк</w:t>
      </w:r>
      <w:r w:rsidR="00FA5571" w:rsidRPr="00CD7009">
        <w:rPr>
          <w:rFonts w:ascii="Times New Roman" w:hAnsi="Times New Roman" w:cs="Times New Roman"/>
          <w:sz w:val="28"/>
          <w:szCs w:val="28"/>
        </w:rPr>
        <w:t xml:space="preserve">е </w:t>
      </w:r>
      <w:r w:rsidR="00FC1BB8" w:rsidRPr="00CD7009">
        <w:rPr>
          <w:rFonts w:ascii="Times New Roman" w:hAnsi="Times New Roman" w:cs="Times New Roman"/>
          <w:sz w:val="28"/>
          <w:szCs w:val="28"/>
        </w:rPr>
        <w:t xml:space="preserve"> сообщения</w:t>
      </w:r>
      <w:proofErr w:type="gramEnd"/>
      <w:r w:rsidR="00FC1BB8" w:rsidRPr="00CD7009">
        <w:rPr>
          <w:rFonts w:ascii="Times New Roman" w:hAnsi="Times New Roman" w:cs="Times New Roman"/>
          <w:sz w:val="28"/>
          <w:szCs w:val="28"/>
        </w:rPr>
        <w:t xml:space="preserve"> </w:t>
      </w:r>
      <w:r w:rsidR="00257299" w:rsidRPr="00CD7009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A24439" w:rsidRPr="00CD7009">
        <w:rPr>
          <w:rFonts w:ascii="Times New Roman" w:hAnsi="Times New Roman" w:cs="Times New Roman"/>
          <w:sz w:val="28"/>
          <w:szCs w:val="28"/>
        </w:rPr>
        <w:t>,</w:t>
      </w:r>
      <w:r w:rsidR="00FC1BB8" w:rsidRPr="00CD7009">
        <w:rPr>
          <w:rFonts w:ascii="Times New Roman" w:hAnsi="Times New Roman" w:cs="Times New Roman"/>
          <w:sz w:val="28"/>
          <w:szCs w:val="28"/>
        </w:rPr>
        <w:t xml:space="preserve"> </w:t>
      </w:r>
      <w:r w:rsidR="00FA5571" w:rsidRPr="00CD7009">
        <w:rPr>
          <w:rFonts w:ascii="Times New Roman" w:hAnsi="Times New Roman" w:cs="Times New Roman"/>
          <w:sz w:val="28"/>
          <w:szCs w:val="28"/>
        </w:rPr>
        <w:t xml:space="preserve">замещающими должности муниципальной службы в Администрации </w:t>
      </w:r>
      <w:r w:rsidR="00551A59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FA5571" w:rsidRPr="00CD700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FA5571" w:rsidRPr="00CD7009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A24439" w:rsidRPr="00CD7009">
        <w:rPr>
          <w:rFonts w:ascii="Times New Roman" w:hAnsi="Times New Roman" w:cs="Times New Roman"/>
          <w:sz w:val="28"/>
          <w:szCs w:val="28"/>
        </w:rPr>
        <w:t>,</w:t>
      </w:r>
      <w:r w:rsidR="00FA5571" w:rsidRPr="00CD7009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17956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FA5571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ab/>
      </w:r>
      <w:r w:rsidR="00FA5571" w:rsidRPr="00CD7009">
        <w:rPr>
          <w:rFonts w:ascii="Times New Roman" w:hAnsi="Times New Roman" w:cs="Times New Roman"/>
          <w:sz w:val="28"/>
          <w:szCs w:val="28"/>
        </w:rPr>
        <w:t>2.</w:t>
      </w:r>
      <w:r w:rsidR="00CB7B78" w:rsidRPr="00CD7009">
        <w:rPr>
          <w:rFonts w:ascii="Times New Roman" w:hAnsi="Times New Roman" w:cs="Times New Roman"/>
          <w:sz w:val="28"/>
          <w:szCs w:val="28"/>
        </w:rPr>
        <w:t xml:space="preserve"> </w:t>
      </w:r>
      <w:r w:rsidRPr="00CD7009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CB7B78" w:rsidRPr="00CD7009">
        <w:rPr>
          <w:rFonts w:ascii="Times New Roman" w:hAnsi="Times New Roman" w:cs="Times New Roman"/>
          <w:sz w:val="28"/>
          <w:szCs w:val="28"/>
        </w:rPr>
        <w:t>Администрации</w:t>
      </w:r>
      <w:r w:rsidR="00CD7009">
        <w:rPr>
          <w:rFonts w:ascii="Times New Roman" w:hAnsi="Times New Roman" w:cs="Times New Roman"/>
          <w:sz w:val="28"/>
          <w:szCs w:val="28"/>
        </w:rPr>
        <w:t xml:space="preserve"> Бунинского сельсовета</w:t>
      </w:r>
      <w:r w:rsidR="00CB7B78" w:rsidRPr="00CD7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7009">
        <w:rPr>
          <w:rFonts w:ascii="Times New Roman" w:hAnsi="Times New Roman" w:cs="Times New Roman"/>
          <w:sz w:val="28"/>
          <w:szCs w:val="28"/>
        </w:rPr>
        <w:t>Солнцевск</w:t>
      </w:r>
      <w:r w:rsidR="00CB7B78" w:rsidRPr="00CD700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CD70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D7009">
        <w:rPr>
          <w:rFonts w:ascii="Times New Roman" w:hAnsi="Times New Roman" w:cs="Times New Roman"/>
          <w:sz w:val="28"/>
          <w:szCs w:val="28"/>
        </w:rPr>
        <w:t>район</w:t>
      </w:r>
      <w:r w:rsidR="00CB7B78" w:rsidRPr="00CD7009">
        <w:rPr>
          <w:rFonts w:ascii="Times New Roman" w:hAnsi="Times New Roman" w:cs="Times New Roman"/>
          <w:sz w:val="28"/>
          <w:szCs w:val="28"/>
        </w:rPr>
        <w:t xml:space="preserve">а </w:t>
      </w:r>
      <w:r w:rsidRPr="00CD7009">
        <w:rPr>
          <w:rFonts w:ascii="Times New Roman" w:hAnsi="Times New Roman" w:cs="Times New Roman"/>
          <w:sz w:val="28"/>
          <w:szCs w:val="28"/>
        </w:rPr>
        <w:t xml:space="preserve"> Курской</w:t>
      </w:r>
      <w:proofErr w:type="gramEnd"/>
      <w:r w:rsidRPr="00CD7009">
        <w:rPr>
          <w:rFonts w:ascii="Times New Roman" w:hAnsi="Times New Roman" w:cs="Times New Roman"/>
          <w:sz w:val="28"/>
          <w:szCs w:val="28"/>
        </w:rPr>
        <w:t xml:space="preserve"> области в сети Интернет.</w:t>
      </w:r>
    </w:p>
    <w:p w:rsidR="00017956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17956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ab/>
        <w:t xml:space="preserve">3. Контроль исполнения настоящего постановления </w:t>
      </w:r>
      <w:r w:rsidR="00CD7009">
        <w:rPr>
          <w:rFonts w:ascii="Times New Roman" w:hAnsi="Times New Roman" w:cs="Times New Roman"/>
          <w:sz w:val="28"/>
          <w:szCs w:val="28"/>
        </w:rPr>
        <w:t>возложить на заместителя главы а</w:t>
      </w:r>
      <w:r w:rsidRPr="00CD7009">
        <w:rPr>
          <w:rFonts w:ascii="Times New Roman" w:hAnsi="Times New Roman" w:cs="Times New Roman"/>
          <w:sz w:val="28"/>
          <w:szCs w:val="28"/>
        </w:rPr>
        <w:t>дминистрации</w:t>
      </w:r>
      <w:r w:rsidR="00CD70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7009">
        <w:rPr>
          <w:rFonts w:ascii="Times New Roman" w:hAnsi="Times New Roman" w:cs="Times New Roman"/>
          <w:sz w:val="28"/>
          <w:szCs w:val="28"/>
        </w:rPr>
        <w:t>Бунинского  сельсовета</w:t>
      </w:r>
      <w:proofErr w:type="gramEnd"/>
      <w:r w:rsidR="00CD7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700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CD7009">
        <w:rPr>
          <w:rFonts w:ascii="Times New Roman" w:hAnsi="Times New Roman" w:cs="Times New Roman"/>
          <w:sz w:val="28"/>
          <w:szCs w:val="28"/>
        </w:rPr>
        <w:t xml:space="preserve"> райо</w:t>
      </w:r>
      <w:r w:rsidR="00CD7009">
        <w:rPr>
          <w:rFonts w:ascii="Times New Roman" w:hAnsi="Times New Roman" w:cs="Times New Roman"/>
          <w:sz w:val="28"/>
          <w:szCs w:val="28"/>
        </w:rPr>
        <w:t xml:space="preserve">на Курской области </w:t>
      </w:r>
      <w:r w:rsidR="00551A59">
        <w:rPr>
          <w:rFonts w:ascii="Times New Roman" w:hAnsi="Times New Roman" w:cs="Times New Roman"/>
          <w:sz w:val="28"/>
          <w:szCs w:val="28"/>
        </w:rPr>
        <w:t>Никулину С.А.</w:t>
      </w:r>
    </w:p>
    <w:p w:rsidR="00017956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17956" w:rsidRPr="00CD7009" w:rsidRDefault="00017956" w:rsidP="00FA5571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ab/>
        <w:t>4. Постановление вступает в силу со дня его официального опубликования.</w:t>
      </w:r>
    </w:p>
    <w:p w:rsidR="00FC1BB8" w:rsidRDefault="00FC1BB8" w:rsidP="002E678C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CD7009" w:rsidRDefault="00CD7009" w:rsidP="002E678C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CD7009" w:rsidRDefault="00CD7009" w:rsidP="002E678C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CD7009" w:rsidRDefault="00CD7009" w:rsidP="002E678C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CD7009" w:rsidRPr="00CD7009" w:rsidRDefault="00CD7009" w:rsidP="002E678C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CD7009" w:rsidRDefault="00FD63EE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7956" w:rsidRPr="00CD7009">
        <w:rPr>
          <w:rFonts w:ascii="Times New Roman" w:hAnsi="Times New Roman" w:cs="Times New Roman"/>
          <w:sz w:val="28"/>
          <w:szCs w:val="28"/>
        </w:rPr>
        <w:t>Глава</w:t>
      </w:r>
      <w:r w:rsidR="00CD7009">
        <w:rPr>
          <w:rFonts w:ascii="Times New Roman" w:hAnsi="Times New Roman" w:cs="Times New Roman"/>
          <w:sz w:val="28"/>
          <w:szCs w:val="28"/>
        </w:rPr>
        <w:t xml:space="preserve"> Бунинского сельсовета</w:t>
      </w:r>
    </w:p>
    <w:p w:rsidR="002E678C" w:rsidRPr="00CD7009" w:rsidRDefault="00017956" w:rsidP="002E678C">
      <w:pPr>
        <w:contextualSpacing/>
        <w:rPr>
          <w:rFonts w:ascii="Times New Roman" w:hAnsi="Times New Roman" w:cs="Times New Roman"/>
          <w:sz w:val="28"/>
          <w:szCs w:val="28"/>
        </w:rPr>
      </w:pPr>
      <w:r w:rsidRPr="00CD70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700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CD7009">
        <w:rPr>
          <w:rFonts w:ascii="Times New Roman" w:hAnsi="Times New Roman" w:cs="Times New Roman"/>
          <w:sz w:val="28"/>
          <w:szCs w:val="28"/>
        </w:rPr>
        <w:t xml:space="preserve"> района     </w:t>
      </w:r>
      <w:r w:rsidR="00CD70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Г.В. Толмачева</w:t>
      </w:r>
      <w:r w:rsidRPr="00CD700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017956" w:rsidRDefault="00017956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CD7009" w:rsidRPr="00CD7009" w:rsidRDefault="00CD7009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rPr>
          <w:rStyle w:val="20"/>
        </w:rPr>
      </w:pPr>
    </w:p>
    <w:p w:rsidR="00017956" w:rsidRPr="00CD7009" w:rsidRDefault="00CC401C" w:rsidP="00CC401C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left"/>
        <w:rPr>
          <w:rStyle w:val="20"/>
        </w:rPr>
      </w:pPr>
      <w:r w:rsidRPr="00CD7009">
        <w:rPr>
          <w:rStyle w:val="20"/>
        </w:rPr>
        <w:t xml:space="preserve">  </w:t>
      </w:r>
    </w:p>
    <w:p w:rsidR="00017956" w:rsidRPr="00742286" w:rsidRDefault="00017956" w:rsidP="00017956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УТВЕРЖДЕНО</w:t>
      </w:r>
    </w:p>
    <w:p w:rsidR="00017956" w:rsidRDefault="00017956" w:rsidP="00017956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 xml:space="preserve">постановлением </w:t>
      </w:r>
    </w:p>
    <w:p w:rsidR="00017956" w:rsidRPr="00742286" w:rsidRDefault="00017956" w:rsidP="00017956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Администрации</w:t>
      </w:r>
      <w:r w:rsidR="00CD7009">
        <w:rPr>
          <w:rStyle w:val="20"/>
          <w:sz w:val="24"/>
          <w:szCs w:val="24"/>
        </w:rPr>
        <w:t xml:space="preserve"> Бунинского сельсовета</w:t>
      </w:r>
      <w:r w:rsidRPr="00742286">
        <w:rPr>
          <w:rStyle w:val="20"/>
          <w:sz w:val="24"/>
          <w:szCs w:val="24"/>
        </w:rPr>
        <w:t xml:space="preserve"> </w:t>
      </w:r>
    </w:p>
    <w:p w:rsidR="00017956" w:rsidRPr="00742286" w:rsidRDefault="00017956" w:rsidP="00017956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proofErr w:type="spellStart"/>
      <w:r>
        <w:rPr>
          <w:rStyle w:val="20"/>
          <w:sz w:val="24"/>
          <w:szCs w:val="24"/>
        </w:rPr>
        <w:t>Солнцевского</w:t>
      </w:r>
      <w:proofErr w:type="spellEnd"/>
      <w:r w:rsidRPr="00742286">
        <w:rPr>
          <w:rStyle w:val="20"/>
          <w:sz w:val="24"/>
          <w:szCs w:val="24"/>
        </w:rPr>
        <w:t xml:space="preserve"> района Курской области</w:t>
      </w:r>
    </w:p>
    <w:p w:rsidR="00017956" w:rsidRPr="00742286" w:rsidRDefault="00017956" w:rsidP="00017956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 xml:space="preserve">от </w:t>
      </w:r>
      <w:r w:rsidR="00CD7009">
        <w:rPr>
          <w:rStyle w:val="20"/>
          <w:sz w:val="24"/>
          <w:szCs w:val="24"/>
        </w:rPr>
        <w:t>02</w:t>
      </w:r>
      <w:r>
        <w:rPr>
          <w:rStyle w:val="20"/>
          <w:sz w:val="24"/>
          <w:szCs w:val="24"/>
        </w:rPr>
        <w:t xml:space="preserve">.03.2016 № </w:t>
      </w:r>
      <w:r w:rsidR="00CD7009">
        <w:rPr>
          <w:rStyle w:val="20"/>
          <w:sz w:val="24"/>
          <w:szCs w:val="24"/>
        </w:rPr>
        <w:t>19</w:t>
      </w:r>
      <w:r w:rsidR="00CC401C">
        <w:rPr>
          <w:rStyle w:val="20"/>
          <w:sz w:val="24"/>
          <w:szCs w:val="24"/>
        </w:rPr>
        <w:t xml:space="preserve">            </w:t>
      </w:r>
    </w:p>
    <w:p w:rsidR="00017956" w:rsidRPr="009570B4" w:rsidRDefault="00017956" w:rsidP="00017956">
      <w:pPr>
        <w:pStyle w:val="30"/>
        <w:keepNext/>
        <w:keepLines/>
        <w:shd w:val="clear" w:color="auto" w:fill="auto"/>
        <w:spacing w:before="0"/>
        <w:jc w:val="center"/>
        <w:rPr>
          <w:sz w:val="24"/>
          <w:szCs w:val="24"/>
        </w:rPr>
      </w:pPr>
      <w:bookmarkStart w:id="1" w:name="bookmark1"/>
      <w:r w:rsidRPr="009570B4">
        <w:rPr>
          <w:rStyle w:val="3"/>
          <w:sz w:val="24"/>
          <w:szCs w:val="24"/>
        </w:rPr>
        <w:t>Положение</w:t>
      </w:r>
      <w:bookmarkEnd w:id="1"/>
    </w:p>
    <w:p w:rsidR="00017956" w:rsidRDefault="00017956" w:rsidP="00017956">
      <w:pPr>
        <w:pStyle w:val="40"/>
        <w:shd w:val="clear" w:color="auto" w:fill="auto"/>
        <w:jc w:val="center"/>
        <w:rPr>
          <w:rStyle w:val="4"/>
          <w:sz w:val="24"/>
          <w:szCs w:val="24"/>
        </w:rPr>
      </w:pPr>
      <w:r w:rsidRPr="009570B4">
        <w:rPr>
          <w:rStyle w:val="4"/>
          <w:sz w:val="24"/>
          <w:szCs w:val="24"/>
        </w:rPr>
        <w:t xml:space="preserve">о порядке сообщения муниципальными служащими </w:t>
      </w:r>
      <w:r w:rsidR="009570B4">
        <w:rPr>
          <w:rStyle w:val="4"/>
          <w:sz w:val="24"/>
          <w:szCs w:val="24"/>
        </w:rPr>
        <w:t xml:space="preserve">замещающими должности муниципальной службы </w:t>
      </w:r>
      <w:r w:rsidRPr="009570B4">
        <w:rPr>
          <w:rStyle w:val="4"/>
          <w:sz w:val="24"/>
          <w:szCs w:val="24"/>
        </w:rPr>
        <w:t xml:space="preserve">Администрации </w:t>
      </w:r>
      <w:r w:rsidR="00551A59">
        <w:rPr>
          <w:rStyle w:val="4"/>
          <w:sz w:val="24"/>
          <w:szCs w:val="24"/>
        </w:rPr>
        <w:t xml:space="preserve">Бунинского сельсовета </w:t>
      </w:r>
      <w:proofErr w:type="spellStart"/>
      <w:proofErr w:type="gramStart"/>
      <w:r w:rsidR="009570B4">
        <w:rPr>
          <w:rStyle w:val="4"/>
          <w:sz w:val="24"/>
          <w:szCs w:val="24"/>
        </w:rPr>
        <w:t>Солнцевского</w:t>
      </w:r>
      <w:proofErr w:type="spellEnd"/>
      <w:r w:rsidR="009570B4">
        <w:rPr>
          <w:rStyle w:val="4"/>
          <w:sz w:val="24"/>
          <w:szCs w:val="24"/>
        </w:rPr>
        <w:t xml:space="preserve"> </w:t>
      </w:r>
      <w:r w:rsidRPr="009570B4">
        <w:rPr>
          <w:rStyle w:val="4"/>
          <w:sz w:val="24"/>
          <w:szCs w:val="24"/>
        </w:rPr>
        <w:t xml:space="preserve"> района</w:t>
      </w:r>
      <w:proofErr w:type="gramEnd"/>
      <w:r w:rsidRPr="009570B4">
        <w:rPr>
          <w:rStyle w:val="4"/>
          <w:sz w:val="24"/>
          <w:szCs w:val="24"/>
        </w:rPr>
        <w:t xml:space="preserve"> Курской области о возникновении личной заинтересованности при исполнении должностных обязанностей, которая приводит или может</w:t>
      </w:r>
      <w:r w:rsidRPr="009570B4">
        <w:rPr>
          <w:sz w:val="24"/>
          <w:szCs w:val="24"/>
        </w:rPr>
        <w:t xml:space="preserve"> </w:t>
      </w:r>
      <w:r w:rsidRPr="009570B4">
        <w:rPr>
          <w:rStyle w:val="4"/>
          <w:sz w:val="24"/>
          <w:szCs w:val="24"/>
        </w:rPr>
        <w:t>привести к конфликту интересов</w:t>
      </w:r>
    </w:p>
    <w:p w:rsidR="00551A59" w:rsidRPr="009570B4" w:rsidRDefault="00551A59" w:rsidP="00017956">
      <w:pPr>
        <w:pStyle w:val="40"/>
        <w:shd w:val="clear" w:color="auto" w:fill="auto"/>
        <w:jc w:val="center"/>
        <w:rPr>
          <w:rStyle w:val="4"/>
          <w:sz w:val="24"/>
          <w:szCs w:val="24"/>
        </w:rPr>
      </w:pP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rPr>
          <w:sz w:val="24"/>
          <w:szCs w:val="24"/>
        </w:rPr>
      </w:pPr>
      <w:r w:rsidRPr="00C86D53">
        <w:rPr>
          <w:rStyle w:val="20"/>
        </w:rPr>
        <w:tab/>
      </w:r>
      <w:r w:rsidR="009570B4">
        <w:rPr>
          <w:rStyle w:val="20"/>
        </w:rPr>
        <w:t>1</w:t>
      </w:r>
      <w:r w:rsidRPr="00C86D53">
        <w:rPr>
          <w:rStyle w:val="20"/>
        </w:rPr>
        <w:t xml:space="preserve">. </w:t>
      </w:r>
      <w:r w:rsidRPr="00017956">
        <w:rPr>
          <w:rStyle w:val="20"/>
          <w:sz w:val="24"/>
          <w:szCs w:val="24"/>
        </w:rPr>
        <w:t>Настоящим Положением определяется порядок сообщения муниципальными служащими</w:t>
      </w:r>
      <w:r w:rsidR="00A24439">
        <w:rPr>
          <w:rStyle w:val="20"/>
          <w:sz w:val="24"/>
          <w:szCs w:val="24"/>
        </w:rPr>
        <w:t>,</w:t>
      </w:r>
      <w:r w:rsidRPr="00017956">
        <w:rPr>
          <w:rStyle w:val="20"/>
          <w:sz w:val="24"/>
          <w:szCs w:val="24"/>
        </w:rPr>
        <w:t xml:space="preserve"> </w:t>
      </w:r>
      <w:r w:rsidR="009570B4" w:rsidRPr="009570B4">
        <w:rPr>
          <w:rStyle w:val="4"/>
          <w:b w:val="0"/>
          <w:bCs w:val="0"/>
          <w:sz w:val="24"/>
          <w:szCs w:val="24"/>
        </w:rPr>
        <w:t>замещающими должности муниципальной службы</w:t>
      </w:r>
      <w:r w:rsidR="009570B4">
        <w:rPr>
          <w:rStyle w:val="4"/>
          <w:bCs w:val="0"/>
          <w:sz w:val="24"/>
          <w:szCs w:val="24"/>
        </w:rPr>
        <w:t xml:space="preserve"> </w:t>
      </w:r>
      <w:r w:rsidRPr="00017956">
        <w:rPr>
          <w:rStyle w:val="4"/>
          <w:b w:val="0"/>
          <w:bCs w:val="0"/>
          <w:sz w:val="24"/>
          <w:szCs w:val="24"/>
        </w:rPr>
        <w:t>Администрации</w:t>
      </w:r>
      <w:r w:rsidR="00551A59">
        <w:rPr>
          <w:rStyle w:val="4"/>
          <w:b w:val="0"/>
          <w:bCs w:val="0"/>
          <w:sz w:val="24"/>
          <w:szCs w:val="24"/>
        </w:rPr>
        <w:t xml:space="preserve"> Бунинского</w:t>
      </w:r>
      <w:r w:rsidRPr="00017956">
        <w:rPr>
          <w:rStyle w:val="4"/>
          <w:b w:val="0"/>
          <w:bCs w:val="0"/>
          <w:sz w:val="24"/>
          <w:szCs w:val="24"/>
        </w:rPr>
        <w:t xml:space="preserve"> </w:t>
      </w:r>
      <w:r w:rsidR="00551A59">
        <w:rPr>
          <w:rStyle w:val="4"/>
          <w:b w:val="0"/>
          <w:bCs w:val="0"/>
          <w:sz w:val="24"/>
          <w:szCs w:val="24"/>
        </w:rPr>
        <w:t>с</w:t>
      </w:r>
      <w:r w:rsidR="00FD63EE">
        <w:rPr>
          <w:rStyle w:val="4"/>
          <w:b w:val="0"/>
          <w:bCs w:val="0"/>
          <w:sz w:val="24"/>
          <w:szCs w:val="24"/>
        </w:rPr>
        <w:t>е</w:t>
      </w:r>
      <w:r w:rsidR="00551A59">
        <w:rPr>
          <w:rStyle w:val="4"/>
          <w:b w:val="0"/>
          <w:bCs w:val="0"/>
          <w:sz w:val="24"/>
          <w:szCs w:val="24"/>
        </w:rPr>
        <w:t xml:space="preserve">льсовета </w:t>
      </w:r>
      <w:proofErr w:type="spellStart"/>
      <w:r w:rsidR="009570B4">
        <w:rPr>
          <w:rStyle w:val="4"/>
          <w:b w:val="0"/>
          <w:bCs w:val="0"/>
          <w:sz w:val="24"/>
          <w:szCs w:val="24"/>
        </w:rPr>
        <w:t>Солнцевского</w:t>
      </w:r>
      <w:proofErr w:type="spellEnd"/>
      <w:r w:rsidRPr="00017956">
        <w:rPr>
          <w:rStyle w:val="4"/>
          <w:b w:val="0"/>
          <w:bCs w:val="0"/>
          <w:sz w:val="24"/>
          <w:szCs w:val="24"/>
        </w:rPr>
        <w:t xml:space="preserve"> района Курской области</w:t>
      </w:r>
      <w:r w:rsidR="00A24439">
        <w:rPr>
          <w:rStyle w:val="4"/>
          <w:b w:val="0"/>
          <w:bCs w:val="0"/>
          <w:sz w:val="24"/>
          <w:szCs w:val="24"/>
        </w:rPr>
        <w:t>,</w:t>
      </w:r>
      <w:r w:rsidRPr="00017956">
        <w:rPr>
          <w:rStyle w:val="20"/>
          <w:sz w:val="24"/>
          <w:szCs w:val="24"/>
        </w:rPr>
        <w:t xml:space="preserve"> (далее – муниципальные служащие)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1188"/>
        </w:tabs>
        <w:spacing w:before="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 xml:space="preserve">          2. Муниципальные служащие обязаны в соответствии с законодательством Российской Федерации, Курской области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017956" w:rsidRPr="00017956" w:rsidRDefault="00017956" w:rsidP="00017956">
      <w:pPr>
        <w:pStyle w:val="21"/>
        <w:shd w:val="clear" w:color="auto" w:fill="auto"/>
        <w:spacing w:before="0"/>
        <w:ind w:firstLine="78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ab/>
        <w:t xml:space="preserve">3. Муниципальные служащие направляют уведомление на имя представителя нанимателя или иного должностного лица, наделенного в соответствии с законодательством полномочиями представителя нанимателя (далее - представитель нанимателя), по форме согласно </w:t>
      </w:r>
      <w:proofErr w:type="gramStart"/>
      <w:r w:rsidRPr="00017956">
        <w:rPr>
          <w:rStyle w:val="20"/>
          <w:sz w:val="24"/>
          <w:szCs w:val="24"/>
        </w:rPr>
        <w:t>приложению</w:t>
      </w:r>
      <w:proofErr w:type="gramEnd"/>
      <w:r w:rsidRPr="00017956">
        <w:rPr>
          <w:rStyle w:val="20"/>
          <w:sz w:val="24"/>
          <w:szCs w:val="24"/>
        </w:rPr>
        <w:t xml:space="preserve"> к настоящему Положению.</w:t>
      </w:r>
    </w:p>
    <w:p w:rsidR="00017956" w:rsidRPr="00017956" w:rsidRDefault="00017956" w:rsidP="00017956">
      <w:pPr>
        <w:pStyle w:val="21"/>
        <w:shd w:val="clear" w:color="auto" w:fill="auto"/>
        <w:spacing w:before="0"/>
        <w:ind w:firstLine="78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Уведомление должно быть подписано лично муниципальным служащим, с указанием даты его составления.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ab/>
        <w:t>4. Уведомления, представленные в соответствии с пунктом 3 настоящего Положения, направляются должностному лицу Администрации</w:t>
      </w:r>
      <w:r w:rsidR="00551A59">
        <w:rPr>
          <w:rStyle w:val="20"/>
          <w:sz w:val="24"/>
          <w:szCs w:val="24"/>
        </w:rPr>
        <w:t xml:space="preserve"> Бунинского сельсовета</w:t>
      </w:r>
      <w:r w:rsidRPr="00017956">
        <w:rPr>
          <w:rStyle w:val="20"/>
          <w:sz w:val="24"/>
          <w:szCs w:val="24"/>
        </w:rPr>
        <w:t xml:space="preserve">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района, ответственному за работу по профилактике коррупционных и иных правонарушений (далее – должностное лицо по профилактике коррупционных и иных правонарушений) для осуществления предварительного рассмотрения.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ind w:firstLine="709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5.В ходе предварительного рассмотрения уведомлений должностное лицо по профилактике коррупционных и иных правонарушений имеет право получать от лиц, направивших уведомления, пояснения по изложенным в них обстоятельствам и направлять запросы в органы местного самоуправления и заинтересованные организации.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ind w:firstLine="709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 xml:space="preserve">6.По результатам предварительного рассмотрения уведомлений, поступивших в соответствии с пунктом 4 настоящего </w:t>
      </w:r>
      <w:proofErr w:type="gramStart"/>
      <w:r w:rsidRPr="00017956">
        <w:rPr>
          <w:rStyle w:val="20"/>
          <w:sz w:val="24"/>
          <w:szCs w:val="24"/>
        </w:rPr>
        <w:t xml:space="preserve">Положения </w:t>
      </w:r>
      <w:r w:rsidR="00551A59">
        <w:rPr>
          <w:rStyle w:val="20"/>
          <w:sz w:val="24"/>
          <w:szCs w:val="24"/>
        </w:rPr>
        <w:t xml:space="preserve"> в</w:t>
      </w:r>
      <w:proofErr w:type="gramEnd"/>
      <w:r w:rsidR="00551A59">
        <w:rPr>
          <w:rStyle w:val="20"/>
          <w:sz w:val="24"/>
          <w:szCs w:val="24"/>
        </w:rPr>
        <w:t xml:space="preserve"> Администрацию Бунинского сельсовета </w:t>
      </w:r>
      <w:r w:rsidRPr="00017956">
        <w:rPr>
          <w:rStyle w:val="20"/>
          <w:sz w:val="24"/>
          <w:szCs w:val="24"/>
        </w:rPr>
        <w:t xml:space="preserve">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 района Курской области,  указанным должностным лицом по профилактике коррупционных и иных правонарушений подготавливается мотивированное заключение на каждое </w:t>
      </w:r>
      <w:r w:rsidRPr="00017956">
        <w:rPr>
          <w:rStyle w:val="20"/>
          <w:sz w:val="24"/>
          <w:szCs w:val="24"/>
        </w:rPr>
        <w:lastRenderedPageBreak/>
        <w:t>из них.</w:t>
      </w:r>
    </w:p>
    <w:p w:rsidR="00017956" w:rsidRPr="00017956" w:rsidRDefault="00017956" w:rsidP="00017956">
      <w:pPr>
        <w:pStyle w:val="21"/>
        <w:shd w:val="clear" w:color="auto" w:fill="auto"/>
        <w:spacing w:before="0"/>
        <w:ind w:firstLine="76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Уведомления, заключения и другие материалы, полученные в ходе предварительного рассмотрения уведомлений, представляются представителю нанимателя в течение семи рабочих дней со дня поступления уведомлен</w:t>
      </w:r>
      <w:r w:rsidR="00551A59">
        <w:rPr>
          <w:rStyle w:val="20"/>
          <w:sz w:val="24"/>
          <w:szCs w:val="24"/>
        </w:rPr>
        <w:t xml:space="preserve">ий </w:t>
      </w:r>
      <w:proofErr w:type="gramStart"/>
      <w:r w:rsidR="00551A59">
        <w:rPr>
          <w:rStyle w:val="20"/>
          <w:sz w:val="24"/>
          <w:szCs w:val="24"/>
        </w:rPr>
        <w:t>в  Администрацию</w:t>
      </w:r>
      <w:proofErr w:type="gramEnd"/>
      <w:r w:rsidR="00551A59">
        <w:rPr>
          <w:rStyle w:val="20"/>
          <w:sz w:val="24"/>
          <w:szCs w:val="24"/>
        </w:rPr>
        <w:t xml:space="preserve"> Бунинского сельсовета</w:t>
      </w:r>
      <w:r w:rsidRPr="00017956">
        <w:rPr>
          <w:rStyle w:val="20"/>
          <w:sz w:val="24"/>
          <w:szCs w:val="24"/>
        </w:rPr>
        <w:t xml:space="preserve"> </w:t>
      </w:r>
      <w:proofErr w:type="spellStart"/>
      <w:r w:rsidR="00A24439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района Курской области.</w:t>
      </w:r>
    </w:p>
    <w:p w:rsidR="00017956" w:rsidRPr="00017956" w:rsidRDefault="00017956" w:rsidP="00017956">
      <w:pPr>
        <w:pStyle w:val="21"/>
        <w:shd w:val="clear" w:color="auto" w:fill="auto"/>
        <w:spacing w:before="0"/>
        <w:ind w:firstLine="76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В случае направления запросов, указанных в пункте 5 настоящего Положения, уведомления, заключения и другие материалы представляются представителю нанимателя в течение 45 дней с</w:t>
      </w:r>
      <w:r w:rsidR="00551A59">
        <w:rPr>
          <w:rStyle w:val="20"/>
          <w:sz w:val="24"/>
          <w:szCs w:val="24"/>
        </w:rPr>
        <w:t xml:space="preserve">о дня поступления </w:t>
      </w:r>
      <w:r w:rsidR="00FD63EE">
        <w:rPr>
          <w:rStyle w:val="20"/>
          <w:sz w:val="24"/>
          <w:szCs w:val="24"/>
        </w:rPr>
        <w:t>запросов в</w:t>
      </w:r>
      <w:r w:rsidR="009570B4">
        <w:rPr>
          <w:rStyle w:val="20"/>
          <w:sz w:val="24"/>
          <w:szCs w:val="24"/>
        </w:rPr>
        <w:t xml:space="preserve"> </w:t>
      </w:r>
      <w:r w:rsidR="00FD63EE">
        <w:rPr>
          <w:rStyle w:val="20"/>
          <w:sz w:val="24"/>
          <w:szCs w:val="24"/>
        </w:rPr>
        <w:t xml:space="preserve">Администрацию Бунинского </w:t>
      </w:r>
      <w:proofErr w:type="gramStart"/>
      <w:r w:rsidR="00FD63EE">
        <w:rPr>
          <w:rStyle w:val="20"/>
          <w:sz w:val="24"/>
          <w:szCs w:val="24"/>
        </w:rPr>
        <w:t xml:space="preserve">сельсовета </w:t>
      </w:r>
      <w:r w:rsidR="009570B4" w:rsidRPr="00017956">
        <w:rPr>
          <w:rStyle w:val="20"/>
          <w:sz w:val="24"/>
          <w:szCs w:val="24"/>
        </w:rPr>
        <w:t xml:space="preserve">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proofErr w:type="gramEnd"/>
      <w:r w:rsidR="009570B4" w:rsidRPr="00017956">
        <w:rPr>
          <w:rStyle w:val="20"/>
          <w:sz w:val="24"/>
          <w:szCs w:val="24"/>
        </w:rPr>
        <w:t xml:space="preserve">  района Курской области</w:t>
      </w:r>
      <w:r w:rsidRPr="00017956">
        <w:rPr>
          <w:rStyle w:val="20"/>
          <w:sz w:val="24"/>
          <w:szCs w:val="24"/>
        </w:rPr>
        <w:t>. Указанный срок при необходимости может быть продлен, но не более чем на 30 дней.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ab/>
        <w:t>7. Представителем нанимателя по результатам рассмотрения им уведомлений принимается одно из следующих решений;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ind w:firstLine="760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а)</w:t>
      </w:r>
      <w:r w:rsidR="00FD63EE">
        <w:rPr>
          <w:rStyle w:val="20"/>
          <w:sz w:val="24"/>
          <w:szCs w:val="24"/>
        </w:rPr>
        <w:t xml:space="preserve"> </w:t>
      </w:r>
      <w:r w:rsidRPr="00017956">
        <w:rPr>
          <w:rStyle w:val="20"/>
          <w:sz w:val="24"/>
          <w:szCs w:val="24"/>
        </w:rPr>
        <w:t>признать, что при исполнении должностных обязанностей лицом, направившим уведомление, конфликт интересов отсутствует;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1071"/>
        </w:tabs>
        <w:spacing w:before="0"/>
        <w:ind w:firstLine="760"/>
        <w:rPr>
          <w:sz w:val="24"/>
          <w:szCs w:val="24"/>
        </w:rPr>
      </w:pPr>
      <w:proofErr w:type="gramStart"/>
      <w:r w:rsidRPr="00017956">
        <w:rPr>
          <w:rStyle w:val="20"/>
          <w:sz w:val="24"/>
          <w:szCs w:val="24"/>
        </w:rPr>
        <w:t>б)</w:t>
      </w:r>
      <w:r w:rsidRPr="00017956">
        <w:rPr>
          <w:rStyle w:val="20"/>
          <w:sz w:val="24"/>
          <w:szCs w:val="24"/>
        </w:rPr>
        <w:tab/>
      </w:r>
      <w:proofErr w:type="gramEnd"/>
      <w:r w:rsidRPr="00017956">
        <w:rPr>
          <w:rStyle w:val="20"/>
          <w:sz w:val="24"/>
          <w:szCs w:val="24"/>
        </w:rPr>
        <w:t>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1081"/>
        </w:tabs>
        <w:spacing w:before="0"/>
        <w:ind w:firstLine="760"/>
        <w:rPr>
          <w:sz w:val="24"/>
          <w:szCs w:val="24"/>
        </w:rPr>
      </w:pPr>
      <w:proofErr w:type="gramStart"/>
      <w:r w:rsidRPr="00017956">
        <w:rPr>
          <w:rStyle w:val="20"/>
          <w:sz w:val="24"/>
          <w:szCs w:val="24"/>
        </w:rPr>
        <w:t>в)</w:t>
      </w:r>
      <w:r w:rsidRPr="00017956">
        <w:rPr>
          <w:rStyle w:val="20"/>
          <w:sz w:val="24"/>
          <w:szCs w:val="24"/>
        </w:rPr>
        <w:tab/>
      </w:r>
      <w:proofErr w:type="gramEnd"/>
      <w:r w:rsidRPr="00017956">
        <w:rPr>
          <w:rStyle w:val="20"/>
          <w:sz w:val="24"/>
          <w:szCs w:val="24"/>
        </w:rPr>
        <w:t>признать, что лицом, направившим уведомление, не соблюдались требования об урегулировании конфликта интересов.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0"/>
        </w:tabs>
        <w:spacing w:before="0"/>
        <w:ind w:firstLine="567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8. В случае принятия решения, предусмотренного подпунктом «б» пункта 7 настоящего Положения, в соответствии с законодательством Российской Федерации, Курской области представитель нанимателя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017956" w:rsidRPr="00017956" w:rsidRDefault="00017956" w:rsidP="00017956">
      <w:pPr>
        <w:pStyle w:val="21"/>
        <w:shd w:val="clear" w:color="auto" w:fill="auto"/>
        <w:tabs>
          <w:tab w:val="left" w:pos="1048"/>
        </w:tabs>
        <w:spacing w:before="0"/>
        <w:ind w:firstLine="709"/>
        <w:rPr>
          <w:sz w:val="24"/>
          <w:szCs w:val="24"/>
        </w:rPr>
      </w:pPr>
      <w:r w:rsidRPr="00017956">
        <w:rPr>
          <w:rStyle w:val="20"/>
          <w:sz w:val="24"/>
          <w:szCs w:val="24"/>
        </w:rPr>
        <w:t>9. В случае принятия решений, предусмотренных подпунктами «б» и «в» пункта 7 настоящего Положения, в соответствии с законодательством Российской Федерации, Курской области представитель нанимателя направляет уведомление на рассмотрение Комиссии по соблюдению требований к служебному поведению муниципальных служащих Администрации</w:t>
      </w:r>
      <w:r w:rsidR="00FD63EE">
        <w:rPr>
          <w:rStyle w:val="20"/>
          <w:sz w:val="24"/>
          <w:szCs w:val="24"/>
        </w:rPr>
        <w:t xml:space="preserve"> Бунинского сельсовета</w:t>
      </w:r>
      <w:r w:rsidRPr="00017956">
        <w:rPr>
          <w:rStyle w:val="20"/>
          <w:sz w:val="24"/>
          <w:szCs w:val="24"/>
        </w:rPr>
        <w:t xml:space="preserve">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района Курской области и урегулированию конфликта интересов.</w:t>
      </w:r>
    </w:p>
    <w:p w:rsidR="00017956" w:rsidRPr="00017956" w:rsidRDefault="00017956" w:rsidP="00017956">
      <w:pPr>
        <w:ind w:firstLine="720"/>
        <w:jc w:val="both"/>
        <w:rPr>
          <w:rStyle w:val="20"/>
          <w:sz w:val="24"/>
          <w:szCs w:val="24"/>
        </w:rPr>
      </w:pPr>
      <w:r w:rsidRPr="00017956">
        <w:rPr>
          <w:rStyle w:val="20"/>
          <w:sz w:val="24"/>
          <w:szCs w:val="24"/>
        </w:rPr>
        <w:t xml:space="preserve">10.Комиссия по соблюдению требований к служебному поведению муниципальных </w:t>
      </w:r>
      <w:r w:rsidRPr="00017956">
        <w:rPr>
          <w:rStyle w:val="20"/>
          <w:sz w:val="24"/>
          <w:szCs w:val="24"/>
        </w:rPr>
        <w:tab/>
        <w:t>служащих</w:t>
      </w:r>
      <w:r w:rsidRPr="00017956">
        <w:rPr>
          <w:rStyle w:val="20"/>
          <w:sz w:val="24"/>
          <w:szCs w:val="24"/>
        </w:rPr>
        <w:tab/>
        <w:t xml:space="preserve">Администрации </w:t>
      </w:r>
      <w:r w:rsidR="00FD63EE">
        <w:rPr>
          <w:rStyle w:val="20"/>
          <w:sz w:val="24"/>
          <w:szCs w:val="24"/>
        </w:rPr>
        <w:t xml:space="preserve">Бунинского сельсовета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района Курской области и урегулированию конфликта интересов рассматривает уведомления и принимает по ним решения в порядке, установленном Положением о комиссии по соблюдению требований к служебному поведению муниципальных служащих Администрации </w:t>
      </w:r>
      <w:r w:rsidR="00FD63EE">
        <w:rPr>
          <w:rStyle w:val="20"/>
          <w:sz w:val="24"/>
          <w:szCs w:val="24"/>
        </w:rPr>
        <w:t xml:space="preserve">Бунинского сельсовета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района Курской области и урегулированию конфликта интересов, утвержденном постановлением Администрации </w:t>
      </w:r>
      <w:r w:rsidR="00FD63EE">
        <w:rPr>
          <w:rStyle w:val="20"/>
          <w:sz w:val="24"/>
          <w:szCs w:val="24"/>
        </w:rPr>
        <w:t xml:space="preserve">Бунинского сельсовета </w:t>
      </w:r>
      <w:proofErr w:type="spellStart"/>
      <w:r w:rsidR="009570B4">
        <w:rPr>
          <w:rStyle w:val="20"/>
          <w:sz w:val="24"/>
          <w:szCs w:val="24"/>
        </w:rPr>
        <w:t>Солнцевского</w:t>
      </w:r>
      <w:proofErr w:type="spellEnd"/>
      <w:r w:rsidRPr="00017956">
        <w:rPr>
          <w:rStyle w:val="20"/>
          <w:sz w:val="24"/>
          <w:szCs w:val="24"/>
        </w:rPr>
        <w:t xml:space="preserve"> района Курской области</w:t>
      </w:r>
      <w:r w:rsidR="00CB7B78">
        <w:rPr>
          <w:rStyle w:val="20"/>
          <w:sz w:val="24"/>
          <w:szCs w:val="24"/>
        </w:rPr>
        <w:t>.</w:t>
      </w:r>
      <w:r w:rsidRPr="00017956">
        <w:rPr>
          <w:rStyle w:val="20"/>
          <w:sz w:val="24"/>
          <w:szCs w:val="24"/>
        </w:rPr>
        <w:t xml:space="preserve"> </w:t>
      </w:r>
    </w:p>
    <w:p w:rsidR="00017956" w:rsidRPr="00C86D53" w:rsidRDefault="00017956" w:rsidP="00017956">
      <w:pPr>
        <w:jc w:val="both"/>
        <w:rPr>
          <w:rFonts w:ascii="Times New Roman" w:hAnsi="Times New Roman" w:cs="Times New Roman"/>
          <w:bCs/>
          <w:sz w:val="28"/>
          <w:szCs w:val="28"/>
        </w:rPr>
        <w:sectPr w:rsidR="00017956" w:rsidRPr="00C86D53" w:rsidSect="00017956">
          <w:headerReference w:type="default" r:id="rId8"/>
          <w:type w:val="continuous"/>
          <w:pgSz w:w="11900" w:h="16840"/>
          <w:pgMar w:top="1134" w:right="560" w:bottom="993" w:left="1134" w:header="0" w:footer="3" w:gutter="0"/>
          <w:cols w:space="720"/>
          <w:noEndnote/>
          <w:titlePg/>
          <w:docGrid w:linePitch="360"/>
        </w:sectPr>
      </w:pP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</w:pPr>
      <w:r w:rsidRPr="00CC401C">
        <w:rPr>
          <w:rStyle w:val="31"/>
        </w:rPr>
        <w:lastRenderedPageBreak/>
        <w:t>Приложение</w:t>
      </w:r>
    </w:p>
    <w:p w:rsidR="00FD63EE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</w:rPr>
      </w:pPr>
      <w:r w:rsidRPr="00CC401C">
        <w:rPr>
          <w:rStyle w:val="31"/>
        </w:rPr>
        <w:t xml:space="preserve">к Положению о порядке сообщения </w:t>
      </w:r>
      <w:proofErr w:type="gramStart"/>
      <w:r w:rsidRPr="00CC401C">
        <w:rPr>
          <w:rStyle w:val="31"/>
        </w:rPr>
        <w:t>муниципальными служащими</w:t>
      </w:r>
      <w:proofErr w:type="gramEnd"/>
      <w:r w:rsidRPr="00CC401C">
        <w:rPr>
          <w:rStyle w:val="31"/>
        </w:rPr>
        <w:t xml:space="preserve"> </w:t>
      </w:r>
      <w:r w:rsidR="00CC401C" w:rsidRPr="00CC401C">
        <w:rPr>
          <w:rStyle w:val="31"/>
        </w:rPr>
        <w:t xml:space="preserve">замещающими должности муниципальной службы в </w:t>
      </w:r>
      <w:r w:rsidRPr="00CC401C">
        <w:rPr>
          <w:rStyle w:val="31"/>
        </w:rPr>
        <w:t>Администрации</w:t>
      </w:r>
      <w:r w:rsidR="00FD63EE">
        <w:rPr>
          <w:rStyle w:val="31"/>
        </w:rPr>
        <w:t xml:space="preserve"> Бунинского</w:t>
      </w:r>
    </w:p>
    <w:p w:rsidR="00017956" w:rsidRPr="00CC401C" w:rsidRDefault="00FD63EE" w:rsidP="00017956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</w:rPr>
      </w:pPr>
      <w:r>
        <w:rPr>
          <w:rStyle w:val="31"/>
        </w:rPr>
        <w:t>сельсовета</w:t>
      </w:r>
      <w:r w:rsidR="00017956" w:rsidRPr="00CC401C">
        <w:rPr>
          <w:rStyle w:val="31"/>
        </w:rPr>
        <w:t xml:space="preserve"> </w:t>
      </w:r>
      <w:proofErr w:type="spellStart"/>
      <w:r w:rsidR="00CC401C" w:rsidRPr="00CC401C">
        <w:rPr>
          <w:rStyle w:val="31"/>
        </w:rPr>
        <w:t>Солнцевского</w:t>
      </w:r>
      <w:proofErr w:type="spellEnd"/>
      <w:r w:rsidR="00017956" w:rsidRPr="00CC401C">
        <w:rPr>
          <w:rStyle w:val="31"/>
        </w:rPr>
        <w:t xml:space="preserve"> района 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</w:rPr>
      </w:pPr>
      <w:r w:rsidRPr="00CC401C">
        <w:rPr>
          <w:rStyle w:val="31"/>
        </w:rPr>
        <w:t>Курской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</w:pP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jc w:val="left"/>
        <w:rPr>
          <w:rStyle w:val="31"/>
        </w:rPr>
      </w:pPr>
      <w:r w:rsidRPr="00CC401C">
        <w:rPr>
          <w:rStyle w:val="31"/>
        </w:rPr>
        <w:t>___________________</w:t>
      </w:r>
    </w:p>
    <w:p w:rsidR="00CC401C" w:rsidRPr="00FD63EE" w:rsidRDefault="00017956" w:rsidP="00017956">
      <w:pPr>
        <w:pStyle w:val="32"/>
        <w:shd w:val="clear" w:color="auto" w:fill="auto"/>
        <w:spacing w:before="0" w:after="0" w:line="240" w:lineRule="auto"/>
        <w:jc w:val="left"/>
        <w:rPr>
          <w:shd w:val="clear" w:color="auto" w:fill="FFFFFF"/>
        </w:rPr>
      </w:pPr>
      <w:r w:rsidRPr="00CC401C">
        <w:rPr>
          <w:rStyle w:val="31"/>
        </w:rPr>
        <w:t xml:space="preserve">         (отметка об</w:t>
      </w:r>
      <w:r w:rsidRPr="00CC401C">
        <w:rPr>
          <w:rStyle w:val="31"/>
        </w:rPr>
        <w:br/>
        <w:t xml:space="preserve">       ознакомлении)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</w:rPr>
      </w:pPr>
      <w:r w:rsidRPr="00CC401C">
        <w:rPr>
          <w:rStyle w:val="31"/>
        </w:rPr>
        <w:t>Представителю нанимателя или иному должностному лицу, наделенного в соответствии с законодательством полномочиями представителя нанимателя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  <w:rPr>
          <w:rStyle w:val="31"/>
        </w:rPr>
      </w:pPr>
      <w:r w:rsidRPr="00CC401C">
        <w:rPr>
          <w:rStyle w:val="31"/>
        </w:rPr>
        <w:t xml:space="preserve"> от _______________________________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left="5120"/>
        <w:jc w:val="left"/>
      </w:pPr>
      <w:r w:rsidRPr="00CC401C">
        <w:rPr>
          <w:rStyle w:val="31"/>
        </w:rPr>
        <w:t xml:space="preserve">  _________________________________</w:t>
      </w:r>
    </w:p>
    <w:p w:rsidR="00017956" w:rsidRPr="00CC401C" w:rsidRDefault="00017956" w:rsidP="00017956">
      <w:pPr>
        <w:pStyle w:val="50"/>
        <w:shd w:val="clear" w:color="auto" w:fill="auto"/>
        <w:spacing w:before="0" w:after="0" w:line="240" w:lineRule="auto"/>
        <w:ind w:left="5760"/>
        <w:rPr>
          <w:rStyle w:val="5"/>
          <w:sz w:val="22"/>
          <w:szCs w:val="22"/>
          <w:vertAlign w:val="superscript"/>
        </w:rPr>
      </w:pPr>
      <w:r w:rsidRPr="00CC401C">
        <w:rPr>
          <w:rStyle w:val="5"/>
          <w:sz w:val="22"/>
          <w:szCs w:val="22"/>
          <w:vertAlign w:val="superscript"/>
        </w:rPr>
        <w:t xml:space="preserve">        (Ф.И.О., замещаемая должность)</w:t>
      </w:r>
    </w:p>
    <w:p w:rsidR="00017956" w:rsidRPr="00CC401C" w:rsidRDefault="00017956" w:rsidP="00017956">
      <w:pPr>
        <w:pStyle w:val="50"/>
        <w:shd w:val="clear" w:color="auto" w:fill="auto"/>
        <w:spacing w:before="0" w:after="0" w:line="240" w:lineRule="auto"/>
        <w:rPr>
          <w:sz w:val="22"/>
          <w:szCs w:val="22"/>
          <w:vertAlign w:val="superscript"/>
        </w:rPr>
      </w:pPr>
      <w:r w:rsidRPr="00CC401C">
        <w:rPr>
          <w:rStyle w:val="5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_________________________________________________</w:t>
      </w:r>
    </w:p>
    <w:p w:rsidR="00017956" w:rsidRDefault="00017956" w:rsidP="00017956">
      <w:pPr>
        <w:pStyle w:val="12"/>
        <w:keepNext/>
        <w:keepLines/>
        <w:shd w:val="clear" w:color="auto" w:fill="auto"/>
        <w:spacing w:before="0" w:after="0" w:line="240" w:lineRule="auto"/>
        <w:ind w:right="60"/>
        <w:jc w:val="center"/>
        <w:rPr>
          <w:rStyle w:val="113pt"/>
          <w:sz w:val="22"/>
          <w:szCs w:val="22"/>
        </w:rPr>
      </w:pPr>
      <w:bookmarkStart w:id="2" w:name="bookmark2"/>
    </w:p>
    <w:p w:rsidR="00CC401C" w:rsidRDefault="00CC401C" w:rsidP="00017956">
      <w:pPr>
        <w:pStyle w:val="12"/>
        <w:keepNext/>
        <w:keepLines/>
        <w:shd w:val="clear" w:color="auto" w:fill="auto"/>
        <w:spacing w:before="0" w:after="0" w:line="240" w:lineRule="auto"/>
        <w:ind w:right="60"/>
        <w:jc w:val="center"/>
        <w:rPr>
          <w:rStyle w:val="113pt"/>
          <w:sz w:val="22"/>
          <w:szCs w:val="22"/>
        </w:rPr>
      </w:pPr>
    </w:p>
    <w:p w:rsidR="00CC401C" w:rsidRPr="00CC401C" w:rsidRDefault="00CC401C" w:rsidP="00017956">
      <w:pPr>
        <w:pStyle w:val="12"/>
        <w:keepNext/>
        <w:keepLines/>
        <w:shd w:val="clear" w:color="auto" w:fill="auto"/>
        <w:spacing w:before="0" w:after="0" w:line="240" w:lineRule="auto"/>
        <w:ind w:right="60"/>
        <w:jc w:val="center"/>
        <w:rPr>
          <w:rStyle w:val="113pt"/>
          <w:sz w:val="22"/>
          <w:szCs w:val="22"/>
        </w:rPr>
      </w:pPr>
    </w:p>
    <w:p w:rsidR="00017956" w:rsidRPr="00CC401C" w:rsidRDefault="00017956" w:rsidP="00017956">
      <w:pPr>
        <w:pStyle w:val="12"/>
        <w:keepNext/>
        <w:keepLines/>
        <w:shd w:val="clear" w:color="auto" w:fill="auto"/>
        <w:spacing w:before="0" w:after="0" w:line="240" w:lineRule="auto"/>
        <w:ind w:right="60"/>
        <w:jc w:val="center"/>
        <w:rPr>
          <w:sz w:val="22"/>
          <w:szCs w:val="22"/>
        </w:rPr>
      </w:pPr>
      <w:r w:rsidRPr="00CC401C">
        <w:rPr>
          <w:rStyle w:val="113pt"/>
          <w:sz w:val="22"/>
          <w:szCs w:val="22"/>
        </w:rPr>
        <w:t>УВЕДОМЛЕНИЕ</w:t>
      </w:r>
      <w:bookmarkEnd w:id="2"/>
    </w:p>
    <w:p w:rsidR="00017956" w:rsidRPr="00CC401C" w:rsidRDefault="00017956" w:rsidP="00017956">
      <w:pPr>
        <w:pStyle w:val="40"/>
        <w:shd w:val="clear" w:color="auto" w:fill="auto"/>
        <w:spacing w:line="240" w:lineRule="auto"/>
        <w:ind w:right="60"/>
        <w:jc w:val="center"/>
        <w:rPr>
          <w:sz w:val="22"/>
          <w:szCs w:val="22"/>
        </w:rPr>
      </w:pPr>
      <w:r w:rsidRPr="00CC401C">
        <w:rPr>
          <w:rStyle w:val="4"/>
          <w:sz w:val="22"/>
          <w:szCs w:val="22"/>
        </w:rPr>
        <w:t>о возникновении личной заинтересованности при исполнении должностных</w:t>
      </w:r>
      <w:r w:rsidRPr="00CC401C">
        <w:rPr>
          <w:rStyle w:val="4"/>
          <w:sz w:val="22"/>
          <w:szCs w:val="22"/>
        </w:rPr>
        <w:br/>
        <w:t>обязанностей, которая приводит или может привести к конфликту</w:t>
      </w:r>
    </w:p>
    <w:p w:rsidR="00017956" w:rsidRPr="00CC401C" w:rsidRDefault="00017956" w:rsidP="00017956">
      <w:pPr>
        <w:pStyle w:val="40"/>
        <w:shd w:val="clear" w:color="auto" w:fill="auto"/>
        <w:spacing w:line="240" w:lineRule="auto"/>
        <w:ind w:right="60"/>
        <w:jc w:val="center"/>
        <w:rPr>
          <w:rStyle w:val="4"/>
          <w:sz w:val="22"/>
          <w:szCs w:val="22"/>
        </w:rPr>
      </w:pPr>
      <w:r w:rsidRPr="00CC401C">
        <w:rPr>
          <w:rStyle w:val="4"/>
          <w:sz w:val="22"/>
          <w:szCs w:val="22"/>
        </w:rPr>
        <w:t>интересов</w:t>
      </w:r>
    </w:p>
    <w:p w:rsidR="00017956" w:rsidRPr="00CC401C" w:rsidRDefault="00017956" w:rsidP="00017956">
      <w:pPr>
        <w:pStyle w:val="40"/>
        <w:shd w:val="clear" w:color="auto" w:fill="auto"/>
        <w:spacing w:line="240" w:lineRule="auto"/>
        <w:ind w:right="60"/>
        <w:jc w:val="center"/>
        <w:rPr>
          <w:sz w:val="22"/>
          <w:szCs w:val="22"/>
        </w:rPr>
      </w:pP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firstLine="660"/>
      </w:pPr>
      <w:r w:rsidRPr="00CC401C">
        <w:rPr>
          <w:rStyle w:val="31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  <w:ind w:firstLine="658"/>
        <w:rPr>
          <w:rStyle w:val="31"/>
        </w:rPr>
      </w:pPr>
      <w:r w:rsidRPr="00CC401C">
        <w:rPr>
          <w:rStyle w:val="31"/>
        </w:rPr>
        <w:t>Обстоятельства, являющиеся основанием возникновения личной заинтересованности: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</w:pPr>
      <w:r w:rsidRPr="00CC401C">
        <w:t xml:space="preserve">________________________________________________________________________________________________________________________________________________________ </w:t>
      </w:r>
    </w:p>
    <w:p w:rsidR="00017956" w:rsidRPr="00CC401C" w:rsidRDefault="00017956" w:rsidP="00017956">
      <w:pPr>
        <w:pStyle w:val="32"/>
        <w:shd w:val="clear" w:color="auto" w:fill="auto"/>
        <w:spacing w:before="120" w:after="0" w:line="240" w:lineRule="auto"/>
        <w:ind w:firstLine="658"/>
        <w:rPr>
          <w:rStyle w:val="31"/>
        </w:rPr>
      </w:pPr>
      <w:r w:rsidRPr="00CC401C">
        <w:rPr>
          <w:rStyle w:val="31"/>
        </w:rPr>
        <w:t>Должностные обязанности, на исполнение которых влияет или может повлиять личная заинтересованность:</w:t>
      </w:r>
    </w:p>
    <w:p w:rsidR="00017956" w:rsidRPr="00CC401C" w:rsidRDefault="00017956" w:rsidP="00017956">
      <w:pPr>
        <w:pStyle w:val="32"/>
        <w:shd w:val="clear" w:color="auto" w:fill="auto"/>
        <w:spacing w:before="0" w:after="0" w:line="240" w:lineRule="auto"/>
      </w:pPr>
      <w:r w:rsidRPr="00CC401C">
        <w:rPr>
          <w:rStyle w:val="31"/>
        </w:rPr>
        <w:t>____________________________________________________________________________</w:t>
      </w:r>
    </w:p>
    <w:p w:rsidR="00017956" w:rsidRPr="00CC401C" w:rsidRDefault="00017956" w:rsidP="00017956">
      <w:pPr>
        <w:pStyle w:val="32"/>
        <w:shd w:val="clear" w:color="auto" w:fill="auto"/>
        <w:spacing w:before="120" w:after="0" w:line="240" w:lineRule="auto"/>
        <w:ind w:firstLine="658"/>
      </w:pPr>
      <w:r w:rsidRPr="00CC401C">
        <w:rPr>
          <w:rStyle w:val="31"/>
        </w:rPr>
        <w:t>Предлагаемые меры по предотвращению или урегулированию конфликта интересов: ________________________________________________________________________________________________________________________________________________________</w:t>
      </w:r>
    </w:p>
    <w:p w:rsidR="00017956" w:rsidRPr="00CC401C" w:rsidRDefault="00017956" w:rsidP="00017956">
      <w:pPr>
        <w:jc w:val="both"/>
      </w:pPr>
      <w:r w:rsidRPr="00CC401C">
        <w:rPr>
          <w:rStyle w:val="Exact"/>
        </w:rPr>
        <w:t xml:space="preserve">           Намереваюсь (не намереваюсь) лично присутствовать на заседании комиссии по соблюдению требований к служебному поведению муниципальных </w:t>
      </w:r>
      <w:r w:rsidRPr="00CC401C">
        <w:rPr>
          <w:rStyle w:val="3Exact"/>
        </w:rPr>
        <w:t>сл</w:t>
      </w:r>
      <w:r w:rsidR="00FD63EE">
        <w:rPr>
          <w:rStyle w:val="3Exact"/>
        </w:rPr>
        <w:t xml:space="preserve">ужащих Администрации Бунинского сельсовета </w:t>
      </w:r>
      <w:proofErr w:type="spellStart"/>
      <w:r w:rsidR="00FD63EE">
        <w:rPr>
          <w:rStyle w:val="3Exact"/>
        </w:rPr>
        <w:t>Солнцевского</w:t>
      </w:r>
      <w:proofErr w:type="spellEnd"/>
      <w:r w:rsidR="00FD63EE">
        <w:rPr>
          <w:rStyle w:val="3Exact"/>
        </w:rPr>
        <w:t xml:space="preserve"> </w:t>
      </w:r>
      <w:r w:rsidRPr="00CC401C">
        <w:rPr>
          <w:rStyle w:val="3Exact"/>
        </w:rPr>
        <w:t>района и урегулированию конфликта интересов при рассмотрении настоящего уведомления (нужное подчеркнуть)</w:t>
      </w:r>
    </w:p>
    <w:p w:rsidR="00017956" w:rsidRPr="00CC401C" w:rsidRDefault="00017956" w:rsidP="00017956">
      <w:pPr>
        <w:rPr>
          <w:rFonts w:ascii="Times New Roman" w:hAnsi="Times New Roman" w:cs="Times New Roman"/>
        </w:rPr>
      </w:pPr>
      <w:r w:rsidRPr="00CC401C">
        <w:rPr>
          <w:rFonts w:ascii="Times New Roman" w:hAnsi="Times New Roman" w:cs="Times New Roman"/>
        </w:rPr>
        <w:t>«___» _____________ 20 ___г.      ______________________       ______________________</w:t>
      </w:r>
    </w:p>
    <w:p w:rsidR="00017956" w:rsidRPr="00CC401C" w:rsidRDefault="00017956" w:rsidP="00017956">
      <w:pPr>
        <w:ind w:left="2880" w:firstLine="720"/>
        <w:rPr>
          <w:rStyle w:val="2Exact"/>
          <w:sz w:val="22"/>
          <w:szCs w:val="22"/>
        </w:rPr>
      </w:pPr>
      <w:r w:rsidRPr="00CC401C">
        <w:rPr>
          <w:rStyle w:val="2Exact"/>
          <w:sz w:val="22"/>
          <w:szCs w:val="22"/>
        </w:rPr>
        <w:t xml:space="preserve">         (подпись лица                          </w:t>
      </w:r>
      <w:proofErr w:type="gramStart"/>
      <w:r w:rsidRPr="00CC401C">
        <w:rPr>
          <w:rStyle w:val="2Exact"/>
          <w:sz w:val="22"/>
          <w:szCs w:val="22"/>
        </w:rPr>
        <w:t xml:space="preserve">   (</w:t>
      </w:r>
      <w:proofErr w:type="gramEnd"/>
      <w:r w:rsidRPr="00CC401C">
        <w:rPr>
          <w:rStyle w:val="2Exact"/>
          <w:sz w:val="22"/>
          <w:szCs w:val="22"/>
        </w:rPr>
        <w:t>расшифровка подписи)                                                                       направляющего уведомление)</w:t>
      </w:r>
    </w:p>
    <w:p w:rsidR="00CC401C" w:rsidRDefault="00CC401C" w:rsidP="00017956">
      <w:pPr>
        <w:ind w:left="2880" w:firstLine="720"/>
        <w:rPr>
          <w:rFonts w:ascii="Times New Roman" w:hAnsi="Times New Roman" w:cs="Times New Roman"/>
          <w:sz w:val="28"/>
          <w:szCs w:val="28"/>
        </w:rPr>
      </w:pPr>
    </w:p>
    <w:sectPr w:rsidR="00CC401C" w:rsidSect="00FF23CE">
      <w:type w:val="continuous"/>
      <w:pgSz w:w="11900" w:h="1680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AF3" w:rsidRDefault="00AD5AF3" w:rsidP="004F0CB4">
      <w:pPr>
        <w:spacing w:after="0" w:line="240" w:lineRule="auto"/>
      </w:pPr>
      <w:r>
        <w:separator/>
      </w:r>
    </w:p>
  </w:endnote>
  <w:endnote w:type="continuationSeparator" w:id="0">
    <w:p w:rsidR="00AD5AF3" w:rsidRDefault="00AD5AF3" w:rsidP="004F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AF3" w:rsidRDefault="00AD5AF3" w:rsidP="004F0CB4">
      <w:pPr>
        <w:spacing w:after="0" w:line="240" w:lineRule="auto"/>
      </w:pPr>
      <w:r>
        <w:separator/>
      </w:r>
    </w:p>
  </w:footnote>
  <w:footnote w:type="continuationSeparator" w:id="0">
    <w:p w:rsidR="00AD5AF3" w:rsidRDefault="00AD5AF3" w:rsidP="004F0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6EF" w:rsidRDefault="00154373">
    <w:pPr>
      <w:rPr>
        <w:rFonts w:cs="Times New Roman"/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3810635</wp:posOffset>
              </wp:positionH>
              <wp:positionV relativeFrom="page">
                <wp:posOffset>464185</wp:posOffset>
              </wp:positionV>
              <wp:extent cx="70485" cy="160655"/>
              <wp:effectExtent l="635" t="0" r="1905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C36EF" w:rsidRDefault="00AD5AF3">
                          <w:pPr>
                            <w:pStyle w:val="13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0.05pt;margin-top:36.55pt;width:5.5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" filled="f" stroked="f">
              <v:textbox style="mso-fit-shape-to-text:t" inset="0,0,0,0">
                <w:txbxContent>
                  <w:p w:rsidR="005C36EF" w:rsidRDefault="00E664AE">
                    <w:pPr>
                      <w:pStyle w:val="13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987DD4"/>
    <w:multiLevelType w:val="multilevel"/>
    <w:tmpl w:val="3AB45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FE"/>
    <w:rsid w:val="00003E10"/>
    <w:rsid w:val="0001122E"/>
    <w:rsid w:val="00013AD5"/>
    <w:rsid w:val="00014CD6"/>
    <w:rsid w:val="00014FA3"/>
    <w:rsid w:val="0001752F"/>
    <w:rsid w:val="00017956"/>
    <w:rsid w:val="00021AB6"/>
    <w:rsid w:val="00023E9D"/>
    <w:rsid w:val="00024338"/>
    <w:rsid w:val="00024F7C"/>
    <w:rsid w:val="0003613F"/>
    <w:rsid w:val="00037314"/>
    <w:rsid w:val="00037655"/>
    <w:rsid w:val="00041A54"/>
    <w:rsid w:val="00043BCD"/>
    <w:rsid w:val="00043C75"/>
    <w:rsid w:val="0004659B"/>
    <w:rsid w:val="00046626"/>
    <w:rsid w:val="000527C7"/>
    <w:rsid w:val="000602CF"/>
    <w:rsid w:val="000607BB"/>
    <w:rsid w:val="00061FB9"/>
    <w:rsid w:val="0006219B"/>
    <w:rsid w:val="000669EF"/>
    <w:rsid w:val="000701AB"/>
    <w:rsid w:val="00070E7E"/>
    <w:rsid w:val="00071BF5"/>
    <w:rsid w:val="00080490"/>
    <w:rsid w:val="00080BE8"/>
    <w:rsid w:val="000824A5"/>
    <w:rsid w:val="00082D03"/>
    <w:rsid w:val="000868C2"/>
    <w:rsid w:val="00094314"/>
    <w:rsid w:val="00094F63"/>
    <w:rsid w:val="000A0BFF"/>
    <w:rsid w:val="000A3D51"/>
    <w:rsid w:val="000A5C9C"/>
    <w:rsid w:val="000B726E"/>
    <w:rsid w:val="000B7842"/>
    <w:rsid w:val="000B7D38"/>
    <w:rsid w:val="000C0FCE"/>
    <w:rsid w:val="000C15D4"/>
    <w:rsid w:val="000C22EB"/>
    <w:rsid w:val="000C500C"/>
    <w:rsid w:val="000D002B"/>
    <w:rsid w:val="000D2860"/>
    <w:rsid w:val="000D54E7"/>
    <w:rsid w:val="000D7C49"/>
    <w:rsid w:val="000E2D3C"/>
    <w:rsid w:val="000E2D48"/>
    <w:rsid w:val="000E6F05"/>
    <w:rsid w:val="000E74B8"/>
    <w:rsid w:val="000F0959"/>
    <w:rsid w:val="000F260F"/>
    <w:rsid w:val="000F6173"/>
    <w:rsid w:val="001032F6"/>
    <w:rsid w:val="00105E11"/>
    <w:rsid w:val="00110512"/>
    <w:rsid w:val="00110632"/>
    <w:rsid w:val="001109F6"/>
    <w:rsid w:val="001112DC"/>
    <w:rsid w:val="00111F76"/>
    <w:rsid w:val="00112922"/>
    <w:rsid w:val="00113315"/>
    <w:rsid w:val="00113492"/>
    <w:rsid w:val="00113D8A"/>
    <w:rsid w:val="00114183"/>
    <w:rsid w:val="0011484C"/>
    <w:rsid w:val="001162FB"/>
    <w:rsid w:val="001202AA"/>
    <w:rsid w:val="001238E2"/>
    <w:rsid w:val="00124439"/>
    <w:rsid w:val="00124E50"/>
    <w:rsid w:val="00131B63"/>
    <w:rsid w:val="00132286"/>
    <w:rsid w:val="00132DF7"/>
    <w:rsid w:val="001335FC"/>
    <w:rsid w:val="0013660E"/>
    <w:rsid w:val="001402C9"/>
    <w:rsid w:val="00141562"/>
    <w:rsid w:val="00141DA6"/>
    <w:rsid w:val="00144C24"/>
    <w:rsid w:val="001450C4"/>
    <w:rsid w:val="00145B72"/>
    <w:rsid w:val="00151111"/>
    <w:rsid w:val="001511AF"/>
    <w:rsid w:val="00152433"/>
    <w:rsid w:val="0015358F"/>
    <w:rsid w:val="00154373"/>
    <w:rsid w:val="00163D0D"/>
    <w:rsid w:val="00164C40"/>
    <w:rsid w:val="00165469"/>
    <w:rsid w:val="00170417"/>
    <w:rsid w:val="0017206D"/>
    <w:rsid w:val="00173B99"/>
    <w:rsid w:val="00174876"/>
    <w:rsid w:val="00175D41"/>
    <w:rsid w:val="0017684D"/>
    <w:rsid w:val="00176AA6"/>
    <w:rsid w:val="00176B37"/>
    <w:rsid w:val="00177C4E"/>
    <w:rsid w:val="00180423"/>
    <w:rsid w:val="00182FAC"/>
    <w:rsid w:val="00184C9E"/>
    <w:rsid w:val="001860E3"/>
    <w:rsid w:val="001866EC"/>
    <w:rsid w:val="00190FE4"/>
    <w:rsid w:val="00192F1F"/>
    <w:rsid w:val="001A0694"/>
    <w:rsid w:val="001A0A3A"/>
    <w:rsid w:val="001A1D9A"/>
    <w:rsid w:val="001A7F4F"/>
    <w:rsid w:val="001B0F54"/>
    <w:rsid w:val="001B2870"/>
    <w:rsid w:val="001B3B6B"/>
    <w:rsid w:val="001B7E4B"/>
    <w:rsid w:val="001C3FAC"/>
    <w:rsid w:val="001C62D0"/>
    <w:rsid w:val="001D024D"/>
    <w:rsid w:val="001D0934"/>
    <w:rsid w:val="001D54E7"/>
    <w:rsid w:val="001D597C"/>
    <w:rsid w:val="001E23FE"/>
    <w:rsid w:val="001E341E"/>
    <w:rsid w:val="001E341F"/>
    <w:rsid w:val="001E351A"/>
    <w:rsid w:val="001E3F52"/>
    <w:rsid w:val="001E4BC2"/>
    <w:rsid w:val="001E4EC6"/>
    <w:rsid w:val="001E5F93"/>
    <w:rsid w:val="001E7B20"/>
    <w:rsid w:val="001F326C"/>
    <w:rsid w:val="002034A0"/>
    <w:rsid w:val="00206268"/>
    <w:rsid w:val="00206C50"/>
    <w:rsid w:val="00207C95"/>
    <w:rsid w:val="00207FC2"/>
    <w:rsid w:val="002129F1"/>
    <w:rsid w:val="002151B9"/>
    <w:rsid w:val="00215DF4"/>
    <w:rsid w:val="00217E48"/>
    <w:rsid w:val="00222351"/>
    <w:rsid w:val="00222752"/>
    <w:rsid w:val="00225DD7"/>
    <w:rsid w:val="002265B9"/>
    <w:rsid w:val="00226F49"/>
    <w:rsid w:val="002306BD"/>
    <w:rsid w:val="00230ADC"/>
    <w:rsid w:val="00233D40"/>
    <w:rsid w:val="002350D4"/>
    <w:rsid w:val="0023545F"/>
    <w:rsid w:val="00237C69"/>
    <w:rsid w:val="00237E7B"/>
    <w:rsid w:val="0024424F"/>
    <w:rsid w:val="00256EAB"/>
    <w:rsid w:val="00257299"/>
    <w:rsid w:val="00257A68"/>
    <w:rsid w:val="00261E51"/>
    <w:rsid w:val="00262D2E"/>
    <w:rsid w:val="00263AF3"/>
    <w:rsid w:val="00265007"/>
    <w:rsid w:val="00277277"/>
    <w:rsid w:val="00277486"/>
    <w:rsid w:val="00280125"/>
    <w:rsid w:val="0028017B"/>
    <w:rsid w:val="002813D6"/>
    <w:rsid w:val="002823BC"/>
    <w:rsid w:val="00284AFF"/>
    <w:rsid w:val="00285888"/>
    <w:rsid w:val="0028727F"/>
    <w:rsid w:val="002910F5"/>
    <w:rsid w:val="00291304"/>
    <w:rsid w:val="00292819"/>
    <w:rsid w:val="00292972"/>
    <w:rsid w:val="00293E8B"/>
    <w:rsid w:val="00293FAA"/>
    <w:rsid w:val="00296107"/>
    <w:rsid w:val="00296686"/>
    <w:rsid w:val="00297724"/>
    <w:rsid w:val="00297D8B"/>
    <w:rsid w:val="002A0E04"/>
    <w:rsid w:val="002A329C"/>
    <w:rsid w:val="002A357D"/>
    <w:rsid w:val="002A4870"/>
    <w:rsid w:val="002A69D9"/>
    <w:rsid w:val="002B0D5A"/>
    <w:rsid w:val="002B19EA"/>
    <w:rsid w:val="002B1ED0"/>
    <w:rsid w:val="002B27E9"/>
    <w:rsid w:val="002B2F2D"/>
    <w:rsid w:val="002B34FF"/>
    <w:rsid w:val="002B3F09"/>
    <w:rsid w:val="002B454E"/>
    <w:rsid w:val="002B4D06"/>
    <w:rsid w:val="002B57AB"/>
    <w:rsid w:val="002B6808"/>
    <w:rsid w:val="002B7A46"/>
    <w:rsid w:val="002C3295"/>
    <w:rsid w:val="002C4F5C"/>
    <w:rsid w:val="002C7D65"/>
    <w:rsid w:val="002E678C"/>
    <w:rsid w:val="002E6AFC"/>
    <w:rsid w:val="002E728C"/>
    <w:rsid w:val="002F1D94"/>
    <w:rsid w:val="002F217A"/>
    <w:rsid w:val="00301144"/>
    <w:rsid w:val="00301D9B"/>
    <w:rsid w:val="00303560"/>
    <w:rsid w:val="0030671A"/>
    <w:rsid w:val="003069B0"/>
    <w:rsid w:val="00306E0F"/>
    <w:rsid w:val="00311039"/>
    <w:rsid w:val="003125AF"/>
    <w:rsid w:val="00312824"/>
    <w:rsid w:val="00312F3F"/>
    <w:rsid w:val="003149A6"/>
    <w:rsid w:val="0031621A"/>
    <w:rsid w:val="003207AC"/>
    <w:rsid w:val="003220C1"/>
    <w:rsid w:val="0032687F"/>
    <w:rsid w:val="00331B16"/>
    <w:rsid w:val="0033223C"/>
    <w:rsid w:val="003351D2"/>
    <w:rsid w:val="003352D1"/>
    <w:rsid w:val="00335E77"/>
    <w:rsid w:val="003362D0"/>
    <w:rsid w:val="00336C75"/>
    <w:rsid w:val="003402D1"/>
    <w:rsid w:val="003421DE"/>
    <w:rsid w:val="0034288D"/>
    <w:rsid w:val="00343497"/>
    <w:rsid w:val="00347AD6"/>
    <w:rsid w:val="00352088"/>
    <w:rsid w:val="00352262"/>
    <w:rsid w:val="0035329C"/>
    <w:rsid w:val="003555AC"/>
    <w:rsid w:val="003558B5"/>
    <w:rsid w:val="0035616A"/>
    <w:rsid w:val="00356778"/>
    <w:rsid w:val="00356F7A"/>
    <w:rsid w:val="00361469"/>
    <w:rsid w:val="0036151A"/>
    <w:rsid w:val="0036199D"/>
    <w:rsid w:val="0036235C"/>
    <w:rsid w:val="00362366"/>
    <w:rsid w:val="00362D3C"/>
    <w:rsid w:val="0036435B"/>
    <w:rsid w:val="00364F1E"/>
    <w:rsid w:val="00370123"/>
    <w:rsid w:val="0037123B"/>
    <w:rsid w:val="00371ECB"/>
    <w:rsid w:val="0037388B"/>
    <w:rsid w:val="00375AFB"/>
    <w:rsid w:val="003776DD"/>
    <w:rsid w:val="0038480F"/>
    <w:rsid w:val="00384BF9"/>
    <w:rsid w:val="003854A6"/>
    <w:rsid w:val="00385EE0"/>
    <w:rsid w:val="003871F0"/>
    <w:rsid w:val="00391CA4"/>
    <w:rsid w:val="00391E67"/>
    <w:rsid w:val="003926ED"/>
    <w:rsid w:val="00395670"/>
    <w:rsid w:val="00395936"/>
    <w:rsid w:val="003963A6"/>
    <w:rsid w:val="00396805"/>
    <w:rsid w:val="00397725"/>
    <w:rsid w:val="003A05B0"/>
    <w:rsid w:val="003A0A14"/>
    <w:rsid w:val="003A38E7"/>
    <w:rsid w:val="003A4D83"/>
    <w:rsid w:val="003A6691"/>
    <w:rsid w:val="003A6E7C"/>
    <w:rsid w:val="003B32CE"/>
    <w:rsid w:val="003B4853"/>
    <w:rsid w:val="003B4F57"/>
    <w:rsid w:val="003B5BAF"/>
    <w:rsid w:val="003C3AC9"/>
    <w:rsid w:val="003C4147"/>
    <w:rsid w:val="003C61FF"/>
    <w:rsid w:val="003C6AAC"/>
    <w:rsid w:val="003C7B08"/>
    <w:rsid w:val="003C7F77"/>
    <w:rsid w:val="003D05A9"/>
    <w:rsid w:val="003D09DF"/>
    <w:rsid w:val="003D58DA"/>
    <w:rsid w:val="003D6408"/>
    <w:rsid w:val="003D65B6"/>
    <w:rsid w:val="003D67AF"/>
    <w:rsid w:val="003D6E95"/>
    <w:rsid w:val="003D787B"/>
    <w:rsid w:val="003E1CB6"/>
    <w:rsid w:val="003E2A18"/>
    <w:rsid w:val="003E2C44"/>
    <w:rsid w:val="003E43A4"/>
    <w:rsid w:val="003E453E"/>
    <w:rsid w:val="003E68A6"/>
    <w:rsid w:val="003E7A7D"/>
    <w:rsid w:val="003F06FA"/>
    <w:rsid w:val="003F0B2A"/>
    <w:rsid w:val="003F0B66"/>
    <w:rsid w:val="003F1685"/>
    <w:rsid w:val="003F3118"/>
    <w:rsid w:val="003F3CCA"/>
    <w:rsid w:val="003F51B5"/>
    <w:rsid w:val="00400AAE"/>
    <w:rsid w:val="00400AEB"/>
    <w:rsid w:val="00402CEB"/>
    <w:rsid w:val="00403935"/>
    <w:rsid w:val="00403A04"/>
    <w:rsid w:val="00404CD0"/>
    <w:rsid w:val="00406C35"/>
    <w:rsid w:val="0040725D"/>
    <w:rsid w:val="00412483"/>
    <w:rsid w:val="00414D7F"/>
    <w:rsid w:val="00414F2C"/>
    <w:rsid w:val="004214C3"/>
    <w:rsid w:val="00421A4D"/>
    <w:rsid w:val="00421B37"/>
    <w:rsid w:val="0042481D"/>
    <w:rsid w:val="00425A64"/>
    <w:rsid w:val="004300E5"/>
    <w:rsid w:val="004301D2"/>
    <w:rsid w:val="00432255"/>
    <w:rsid w:val="00433E6D"/>
    <w:rsid w:val="00434276"/>
    <w:rsid w:val="00436A83"/>
    <w:rsid w:val="00436D0E"/>
    <w:rsid w:val="0043772C"/>
    <w:rsid w:val="00437FB8"/>
    <w:rsid w:val="00440A0C"/>
    <w:rsid w:val="00440F2C"/>
    <w:rsid w:val="0044105E"/>
    <w:rsid w:val="00442086"/>
    <w:rsid w:val="00444462"/>
    <w:rsid w:val="00445698"/>
    <w:rsid w:val="0044703C"/>
    <w:rsid w:val="00451106"/>
    <w:rsid w:val="00452A42"/>
    <w:rsid w:val="00455250"/>
    <w:rsid w:val="0046074A"/>
    <w:rsid w:val="00462C50"/>
    <w:rsid w:val="004652CD"/>
    <w:rsid w:val="004674A7"/>
    <w:rsid w:val="00467E64"/>
    <w:rsid w:val="0047088A"/>
    <w:rsid w:val="00471E41"/>
    <w:rsid w:val="004745C9"/>
    <w:rsid w:val="00474A2B"/>
    <w:rsid w:val="00475438"/>
    <w:rsid w:val="0047553F"/>
    <w:rsid w:val="00475E78"/>
    <w:rsid w:val="00476571"/>
    <w:rsid w:val="004774D9"/>
    <w:rsid w:val="00477DC8"/>
    <w:rsid w:val="00481662"/>
    <w:rsid w:val="00486241"/>
    <w:rsid w:val="00490111"/>
    <w:rsid w:val="00490417"/>
    <w:rsid w:val="00491216"/>
    <w:rsid w:val="004923B1"/>
    <w:rsid w:val="00492D44"/>
    <w:rsid w:val="0049418D"/>
    <w:rsid w:val="00494495"/>
    <w:rsid w:val="004A022D"/>
    <w:rsid w:val="004A269E"/>
    <w:rsid w:val="004A3390"/>
    <w:rsid w:val="004A6E02"/>
    <w:rsid w:val="004A7FEA"/>
    <w:rsid w:val="004B0D8F"/>
    <w:rsid w:val="004B35FC"/>
    <w:rsid w:val="004B646E"/>
    <w:rsid w:val="004B68AD"/>
    <w:rsid w:val="004B6CD2"/>
    <w:rsid w:val="004C17F3"/>
    <w:rsid w:val="004C42D9"/>
    <w:rsid w:val="004C454B"/>
    <w:rsid w:val="004C49A6"/>
    <w:rsid w:val="004C590C"/>
    <w:rsid w:val="004C7ECB"/>
    <w:rsid w:val="004D583D"/>
    <w:rsid w:val="004D7432"/>
    <w:rsid w:val="004D7569"/>
    <w:rsid w:val="004E195F"/>
    <w:rsid w:val="004E538C"/>
    <w:rsid w:val="004E616D"/>
    <w:rsid w:val="004E667B"/>
    <w:rsid w:val="004F0CB4"/>
    <w:rsid w:val="004F4340"/>
    <w:rsid w:val="004F5CD6"/>
    <w:rsid w:val="004F72F6"/>
    <w:rsid w:val="004F77CA"/>
    <w:rsid w:val="004F7888"/>
    <w:rsid w:val="004F7980"/>
    <w:rsid w:val="00501686"/>
    <w:rsid w:val="0050426E"/>
    <w:rsid w:val="00505425"/>
    <w:rsid w:val="0051372E"/>
    <w:rsid w:val="0051477B"/>
    <w:rsid w:val="00514885"/>
    <w:rsid w:val="00515E88"/>
    <w:rsid w:val="00516E5B"/>
    <w:rsid w:val="00517170"/>
    <w:rsid w:val="00517C6C"/>
    <w:rsid w:val="00523361"/>
    <w:rsid w:val="005243A2"/>
    <w:rsid w:val="00524AA0"/>
    <w:rsid w:val="00525EBF"/>
    <w:rsid w:val="00526053"/>
    <w:rsid w:val="00527DF8"/>
    <w:rsid w:val="00527FE2"/>
    <w:rsid w:val="005328BB"/>
    <w:rsid w:val="00533DB1"/>
    <w:rsid w:val="005353AC"/>
    <w:rsid w:val="00535EEB"/>
    <w:rsid w:val="00541690"/>
    <w:rsid w:val="005454DA"/>
    <w:rsid w:val="0054672E"/>
    <w:rsid w:val="00547038"/>
    <w:rsid w:val="00547E2A"/>
    <w:rsid w:val="00550AB8"/>
    <w:rsid w:val="00551A59"/>
    <w:rsid w:val="00553788"/>
    <w:rsid w:val="00555072"/>
    <w:rsid w:val="00557BEF"/>
    <w:rsid w:val="00566E1E"/>
    <w:rsid w:val="0056723D"/>
    <w:rsid w:val="0056742B"/>
    <w:rsid w:val="005675BD"/>
    <w:rsid w:val="005709F6"/>
    <w:rsid w:val="00571BF7"/>
    <w:rsid w:val="00571D0E"/>
    <w:rsid w:val="00572E61"/>
    <w:rsid w:val="005756A4"/>
    <w:rsid w:val="00577026"/>
    <w:rsid w:val="0058375E"/>
    <w:rsid w:val="00583D68"/>
    <w:rsid w:val="00590DA3"/>
    <w:rsid w:val="00591BBA"/>
    <w:rsid w:val="005932E6"/>
    <w:rsid w:val="005934B3"/>
    <w:rsid w:val="00594A1E"/>
    <w:rsid w:val="00594BEE"/>
    <w:rsid w:val="005A01CF"/>
    <w:rsid w:val="005A0591"/>
    <w:rsid w:val="005A139B"/>
    <w:rsid w:val="005A38FF"/>
    <w:rsid w:val="005A6731"/>
    <w:rsid w:val="005B4037"/>
    <w:rsid w:val="005B5E6E"/>
    <w:rsid w:val="005B7E5E"/>
    <w:rsid w:val="005B7F33"/>
    <w:rsid w:val="005C0493"/>
    <w:rsid w:val="005C1189"/>
    <w:rsid w:val="005C3BC8"/>
    <w:rsid w:val="005C4720"/>
    <w:rsid w:val="005C71D9"/>
    <w:rsid w:val="005C7BCE"/>
    <w:rsid w:val="005D0771"/>
    <w:rsid w:val="005D2288"/>
    <w:rsid w:val="005D4F07"/>
    <w:rsid w:val="005D5B22"/>
    <w:rsid w:val="005D6696"/>
    <w:rsid w:val="005D7479"/>
    <w:rsid w:val="005E0336"/>
    <w:rsid w:val="005E57E9"/>
    <w:rsid w:val="005E67D9"/>
    <w:rsid w:val="005F0EFB"/>
    <w:rsid w:val="005F1C48"/>
    <w:rsid w:val="005F2FD4"/>
    <w:rsid w:val="005F4054"/>
    <w:rsid w:val="005F663A"/>
    <w:rsid w:val="005F78F5"/>
    <w:rsid w:val="0060033D"/>
    <w:rsid w:val="006022D4"/>
    <w:rsid w:val="006044DB"/>
    <w:rsid w:val="00606789"/>
    <w:rsid w:val="00606D28"/>
    <w:rsid w:val="00606E64"/>
    <w:rsid w:val="00607E46"/>
    <w:rsid w:val="00610962"/>
    <w:rsid w:val="00611ED5"/>
    <w:rsid w:val="0061211D"/>
    <w:rsid w:val="006122BE"/>
    <w:rsid w:val="006156E7"/>
    <w:rsid w:val="00616841"/>
    <w:rsid w:val="00617854"/>
    <w:rsid w:val="00620598"/>
    <w:rsid w:val="00621614"/>
    <w:rsid w:val="0062297C"/>
    <w:rsid w:val="00624AB1"/>
    <w:rsid w:val="00630213"/>
    <w:rsid w:val="00630FE3"/>
    <w:rsid w:val="006325E4"/>
    <w:rsid w:val="00634408"/>
    <w:rsid w:val="0063459A"/>
    <w:rsid w:val="006347EF"/>
    <w:rsid w:val="0063487C"/>
    <w:rsid w:val="00634F79"/>
    <w:rsid w:val="0063624E"/>
    <w:rsid w:val="00636939"/>
    <w:rsid w:val="00636DCA"/>
    <w:rsid w:val="00636FE6"/>
    <w:rsid w:val="006423D4"/>
    <w:rsid w:val="00644758"/>
    <w:rsid w:val="00644D57"/>
    <w:rsid w:val="0064516C"/>
    <w:rsid w:val="00645433"/>
    <w:rsid w:val="006456E7"/>
    <w:rsid w:val="006473B6"/>
    <w:rsid w:val="0065135D"/>
    <w:rsid w:val="00652435"/>
    <w:rsid w:val="006541AD"/>
    <w:rsid w:val="00654ACA"/>
    <w:rsid w:val="00656369"/>
    <w:rsid w:val="00657D17"/>
    <w:rsid w:val="006623CA"/>
    <w:rsid w:val="00666A37"/>
    <w:rsid w:val="00667977"/>
    <w:rsid w:val="006704C4"/>
    <w:rsid w:val="006725F0"/>
    <w:rsid w:val="006753B8"/>
    <w:rsid w:val="0067790E"/>
    <w:rsid w:val="00682061"/>
    <w:rsid w:val="0068668B"/>
    <w:rsid w:val="00687203"/>
    <w:rsid w:val="0069022D"/>
    <w:rsid w:val="00691975"/>
    <w:rsid w:val="00696217"/>
    <w:rsid w:val="006A0281"/>
    <w:rsid w:val="006A02A3"/>
    <w:rsid w:val="006A079D"/>
    <w:rsid w:val="006A0A7F"/>
    <w:rsid w:val="006A38C2"/>
    <w:rsid w:val="006A6AB6"/>
    <w:rsid w:val="006A6C7C"/>
    <w:rsid w:val="006A7606"/>
    <w:rsid w:val="006A76E2"/>
    <w:rsid w:val="006B2B85"/>
    <w:rsid w:val="006B3145"/>
    <w:rsid w:val="006B623D"/>
    <w:rsid w:val="006B7B18"/>
    <w:rsid w:val="006C0C60"/>
    <w:rsid w:val="006C1301"/>
    <w:rsid w:val="006C58A6"/>
    <w:rsid w:val="006C6626"/>
    <w:rsid w:val="006D01B0"/>
    <w:rsid w:val="006D02FB"/>
    <w:rsid w:val="006D5458"/>
    <w:rsid w:val="006D6BBC"/>
    <w:rsid w:val="006E2E34"/>
    <w:rsid w:val="006E6771"/>
    <w:rsid w:val="006E6E88"/>
    <w:rsid w:val="006E70AF"/>
    <w:rsid w:val="006E76EE"/>
    <w:rsid w:val="006F3083"/>
    <w:rsid w:val="006F5277"/>
    <w:rsid w:val="006F5DF7"/>
    <w:rsid w:val="006F66B5"/>
    <w:rsid w:val="006F6D21"/>
    <w:rsid w:val="006F7176"/>
    <w:rsid w:val="006F78C9"/>
    <w:rsid w:val="006F7B76"/>
    <w:rsid w:val="00701E22"/>
    <w:rsid w:val="00703707"/>
    <w:rsid w:val="00704288"/>
    <w:rsid w:val="0070621F"/>
    <w:rsid w:val="00706562"/>
    <w:rsid w:val="007111D5"/>
    <w:rsid w:val="00715010"/>
    <w:rsid w:val="00715680"/>
    <w:rsid w:val="007169C8"/>
    <w:rsid w:val="00716AAF"/>
    <w:rsid w:val="00716C9F"/>
    <w:rsid w:val="00722359"/>
    <w:rsid w:val="0072402D"/>
    <w:rsid w:val="00727231"/>
    <w:rsid w:val="00727E30"/>
    <w:rsid w:val="0073162B"/>
    <w:rsid w:val="00733E5C"/>
    <w:rsid w:val="00733FED"/>
    <w:rsid w:val="00735F2D"/>
    <w:rsid w:val="0074082D"/>
    <w:rsid w:val="007423AF"/>
    <w:rsid w:val="0074432A"/>
    <w:rsid w:val="00747878"/>
    <w:rsid w:val="00755E83"/>
    <w:rsid w:val="007576CD"/>
    <w:rsid w:val="007641E5"/>
    <w:rsid w:val="0077051B"/>
    <w:rsid w:val="00770964"/>
    <w:rsid w:val="0077148A"/>
    <w:rsid w:val="007726B0"/>
    <w:rsid w:val="00772793"/>
    <w:rsid w:val="007734DF"/>
    <w:rsid w:val="00774CC5"/>
    <w:rsid w:val="00775460"/>
    <w:rsid w:val="00781090"/>
    <w:rsid w:val="0078181D"/>
    <w:rsid w:val="00783272"/>
    <w:rsid w:val="0078465F"/>
    <w:rsid w:val="00784C2A"/>
    <w:rsid w:val="0078593E"/>
    <w:rsid w:val="0078744D"/>
    <w:rsid w:val="00791173"/>
    <w:rsid w:val="007918CB"/>
    <w:rsid w:val="0079230D"/>
    <w:rsid w:val="00792C95"/>
    <w:rsid w:val="0079312C"/>
    <w:rsid w:val="00793406"/>
    <w:rsid w:val="00795DE7"/>
    <w:rsid w:val="0079615F"/>
    <w:rsid w:val="0079643C"/>
    <w:rsid w:val="00797B89"/>
    <w:rsid w:val="007A5CD7"/>
    <w:rsid w:val="007B0282"/>
    <w:rsid w:val="007B0805"/>
    <w:rsid w:val="007B0A19"/>
    <w:rsid w:val="007B2E74"/>
    <w:rsid w:val="007B5542"/>
    <w:rsid w:val="007B632B"/>
    <w:rsid w:val="007B7223"/>
    <w:rsid w:val="007B7477"/>
    <w:rsid w:val="007B7B08"/>
    <w:rsid w:val="007C28EB"/>
    <w:rsid w:val="007C2C5E"/>
    <w:rsid w:val="007C3D60"/>
    <w:rsid w:val="007C51B5"/>
    <w:rsid w:val="007D0344"/>
    <w:rsid w:val="007D16C3"/>
    <w:rsid w:val="007D49D6"/>
    <w:rsid w:val="007D52FE"/>
    <w:rsid w:val="007D7C5D"/>
    <w:rsid w:val="007E0DB2"/>
    <w:rsid w:val="007E1268"/>
    <w:rsid w:val="007E1361"/>
    <w:rsid w:val="007E2843"/>
    <w:rsid w:val="007E5545"/>
    <w:rsid w:val="007E57BA"/>
    <w:rsid w:val="007F025B"/>
    <w:rsid w:val="007F24D7"/>
    <w:rsid w:val="007F2E52"/>
    <w:rsid w:val="007F641A"/>
    <w:rsid w:val="007F79F9"/>
    <w:rsid w:val="00802770"/>
    <w:rsid w:val="008061EA"/>
    <w:rsid w:val="00810FAC"/>
    <w:rsid w:val="00812F6D"/>
    <w:rsid w:val="00814EC6"/>
    <w:rsid w:val="0081537A"/>
    <w:rsid w:val="008211FF"/>
    <w:rsid w:val="00827BFE"/>
    <w:rsid w:val="00832062"/>
    <w:rsid w:val="00832A30"/>
    <w:rsid w:val="008350DD"/>
    <w:rsid w:val="0083510D"/>
    <w:rsid w:val="00835406"/>
    <w:rsid w:val="00837840"/>
    <w:rsid w:val="00840804"/>
    <w:rsid w:val="00843531"/>
    <w:rsid w:val="00850F39"/>
    <w:rsid w:val="00851411"/>
    <w:rsid w:val="00851A9A"/>
    <w:rsid w:val="008535D3"/>
    <w:rsid w:val="00857CAF"/>
    <w:rsid w:val="008616E2"/>
    <w:rsid w:val="00861C9E"/>
    <w:rsid w:val="008620A9"/>
    <w:rsid w:val="008648DD"/>
    <w:rsid w:val="008658F1"/>
    <w:rsid w:val="00867EEF"/>
    <w:rsid w:val="00872AC9"/>
    <w:rsid w:val="00875C70"/>
    <w:rsid w:val="008763C8"/>
    <w:rsid w:val="008766BF"/>
    <w:rsid w:val="008770EF"/>
    <w:rsid w:val="0088144B"/>
    <w:rsid w:val="0088334F"/>
    <w:rsid w:val="0088394D"/>
    <w:rsid w:val="00884207"/>
    <w:rsid w:val="0088466F"/>
    <w:rsid w:val="00884E8F"/>
    <w:rsid w:val="00890D82"/>
    <w:rsid w:val="00892A53"/>
    <w:rsid w:val="00893C5F"/>
    <w:rsid w:val="00897C30"/>
    <w:rsid w:val="008A03FA"/>
    <w:rsid w:val="008A0F76"/>
    <w:rsid w:val="008A185A"/>
    <w:rsid w:val="008A222D"/>
    <w:rsid w:val="008A2D62"/>
    <w:rsid w:val="008A36E9"/>
    <w:rsid w:val="008A5701"/>
    <w:rsid w:val="008A7C7E"/>
    <w:rsid w:val="008B00E8"/>
    <w:rsid w:val="008B3170"/>
    <w:rsid w:val="008B5B5A"/>
    <w:rsid w:val="008C07A0"/>
    <w:rsid w:val="008C2C42"/>
    <w:rsid w:val="008C2FA9"/>
    <w:rsid w:val="008C4F44"/>
    <w:rsid w:val="008C659F"/>
    <w:rsid w:val="008D22C5"/>
    <w:rsid w:val="008D5ABA"/>
    <w:rsid w:val="008E256F"/>
    <w:rsid w:val="008E5711"/>
    <w:rsid w:val="008E5DD4"/>
    <w:rsid w:val="008E6F8D"/>
    <w:rsid w:val="008E7B38"/>
    <w:rsid w:val="008F07DF"/>
    <w:rsid w:val="008F46A3"/>
    <w:rsid w:val="008F5487"/>
    <w:rsid w:val="008F59E4"/>
    <w:rsid w:val="008F78CA"/>
    <w:rsid w:val="00901976"/>
    <w:rsid w:val="009023C0"/>
    <w:rsid w:val="00902594"/>
    <w:rsid w:val="009032E3"/>
    <w:rsid w:val="00904ABE"/>
    <w:rsid w:val="0091069D"/>
    <w:rsid w:val="00915543"/>
    <w:rsid w:val="00916A4C"/>
    <w:rsid w:val="00920708"/>
    <w:rsid w:val="0092200E"/>
    <w:rsid w:val="00924235"/>
    <w:rsid w:val="009247E5"/>
    <w:rsid w:val="009254E0"/>
    <w:rsid w:val="00930912"/>
    <w:rsid w:val="00932D29"/>
    <w:rsid w:val="0093418F"/>
    <w:rsid w:val="00935775"/>
    <w:rsid w:val="009410CD"/>
    <w:rsid w:val="00942592"/>
    <w:rsid w:val="009501D8"/>
    <w:rsid w:val="00954D2F"/>
    <w:rsid w:val="009551C5"/>
    <w:rsid w:val="009570B4"/>
    <w:rsid w:val="00963390"/>
    <w:rsid w:val="00965984"/>
    <w:rsid w:val="0096615A"/>
    <w:rsid w:val="0096760A"/>
    <w:rsid w:val="009761BC"/>
    <w:rsid w:val="009774B4"/>
    <w:rsid w:val="00982BAB"/>
    <w:rsid w:val="00983043"/>
    <w:rsid w:val="00983188"/>
    <w:rsid w:val="009838E9"/>
    <w:rsid w:val="00983E7A"/>
    <w:rsid w:val="00986176"/>
    <w:rsid w:val="00987DB7"/>
    <w:rsid w:val="0099290D"/>
    <w:rsid w:val="009965EF"/>
    <w:rsid w:val="00996C8A"/>
    <w:rsid w:val="00996E08"/>
    <w:rsid w:val="009A10D3"/>
    <w:rsid w:val="009A1BFA"/>
    <w:rsid w:val="009A3E65"/>
    <w:rsid w:val="009A4A4C"/>
    <w:rsid w:val="009A5976"/>
    <w:rsid w:val="009A6CAE"/>
    <w:rsid w:val="009A708E"/>
    <w:rsid w:val="009A7C41"/>
    <w:rsid w:val="009B01F2"/>
    <w:rsid w:val="009B1C3D"/>
    <w:rsid w:val="009B3D5E"/>
    <w:rsid w:val="009B3FE2"/>
    <w:rsid w:val="009B534D"/>
    <w:rsid w:val="009C2D48"/>
    <w:rsid w:val="009C30C1"/>
    <w:rsid w:val="009C480F"/>
    <w:rsid w:val="009C4F84"/>
    <w:rsid w:val="009C7CC0"/>
    <w:rsid w:val="009C7F71"/>
    <w:rsid w:val="009D03D1"/>
    <w:rsid w:val="009D096D"/>
    <w:rsid w:val="009D23EE"/>
    <w:rsid w:val="009D26BE"/>
    <w:rsid w:val="009D39CC"/>
    <w:rsid w:val="009D544E"/>
    <w:rsid w:val="009D6DC2"/>
    <w:rsid w:val="009D7184"/>
    <w:rsid w:val="009D7713"/>
    <w:rsid w:val="009E0D3A"/>
    <w:rsid w:val="009E145D"/>
    <w:rsid w:val="009E4746"/>
    <w:rsid w:val="009E47B7"/>
    <w:rsid w:val="009E482C"/>
    <w:rsid w:val="009E657B"/>
    <w:rsid w:val="009E6890"/>
    <w:rsid w:val="009F27CD"/>
    <w:rsid w:val="009F419D"/>
    <w:rsid w:val="009F63FD"/>
    <w:rsid w:val="00A0376F"/>
    <w:rsid w:val="00A04B3E"/>
    <w:rsid w:val="00A05CFA"/>
    <w:rsid w:val="00A100B1"/>
    <w:rsid w:val="00A11AAA"/>
    <w:rsid w:val="00A12F2B"/>
    <w:rsid w:val="00A13CBE"/>
    <w:rsid w:val="00A13D68"/>
    <w:rsid w:val="00A140FE"/>
    <w:rsid w:val="00A15CDB"/>
    <w:rsid w:val="00A21121"/>
    <w:rsid w:val="00A211C7"/>
    <w:rsid w:val="00A242BC"/>
    <w:rsid w:val="00A24439"/>
    <w:rsid w:val="00A2698D"/>
    <w:rsid w:val="00A318CD"/>
    <w:rsid w:val="00A330DC"/>
    <w:rsid w:val="00A40119"/>
    <w:rsid w:val="00A4012E"/>
    <w:rsid w:val="00A4077E"/>
    <w:rsid w:val="00A46086"/>
    <w:rsid w:val="00A5124E"/>
    <w:rsid w:val="00A51B47"/>
    <w:rsid w:val="00A52D36"/>
    <w:rsid w:val="00A5300F"/>
    <w:rsid w:val="00A57086"/>
    <w:rsid w:val="00A60399"/>
    <w:rsid w:val="00A630B5"/>
    <w:rsid w:val="00A6371D"/>
    <w:rsid w:val="00A6749A"/>
    <w:rsid w:val="00A72FA1"/>
    <w:rsid w:val="00A73CF7"/>
    <w:rsid w:val="00A75488"/>
    <w:rsid w:val="00A778EE"/>
    <w:rsid w:val="00A822BB"/>
    <w:rsid w:val="00A918E7"/>
    <w:rsid w:val="00A91EC0"/>
    <w:rsid w:val="00A946F9"/>
    <w:rsid w:val="00A96DFC"/>
    <w:rsid w:val="00A97465"/>
    <w:rsid w:val="00AA14D6"/>
    <w:rsid w:val="00AA2220"/>
    <w:rsid w:val="00AA36E4"/>
    <w:rsid w:val="00AA57C7"/>
    <w:rsid w:val="00AA5803"/>
    <w:rsid w:val="00AA6E58"/>
    <w:rsid w:val="00AA7F64"/>
    <w:rsid w:val="00AB1223"/>
    <w:rsid w:val="00AB5C9B"/>
    <w:rsid w:val="00AB62D5"/>
    <w:rsid w:val="00AB6EE8"/>
    <w:rsid w:val="00AB7CF1"/>
    <w:rsid w:val="00AC3B2B"/>
    <w:rsid w:val="00AC6BAC"/>
    <w:rsid w:val="00AD4384"/>
    <w:rsid w:val="00AD5AF3"/>
    <w:rsid w:val="00AE0790"/>
    <w:rsid w:val="00AE0D25"/>
    <w:rsid w:val="00AF0103"/>
    <w:rsid w:val="00AF1619"/>
    <w:rsid w:val="00AF3359"/>
    <w:rsid w:val="00AF33AA"/>
    <w:rsid w:val="00AF4F00"/>
    <w:rsid w:val="00AF544E"/>
    <w:rsid w:val="00AF58CA"/>
    <w:rsid w:val="00AF6C52"/>
    <w:rsid w:val="00AF6F54"/>
    <w:rsid w:val="00AF7D92"/>
    <w:rsid w:val="00B01F3B"/>
    <w:rsid w:val="00B03080"/>
    <w:rsid w:val="00B031E5"/>
    <w:rsid w:val="00B05FA7"/>
    <w:rsid w:val="00B0665B"/>
    <w:rsid w:val="00B07BC7"/>
    <w:rsid w:val="00B14BC2"/>
    <w:rsid w:val="00B16C44"/>
    <w:rsid w:val="00B16EDA"/>
    <w:rsid w:val="00B27012"/>
    <w:rsid w:val="00B2707D"/>
    <w:rsid w:val="00B31F70"/>
    <w:rsid w:val="00B341FB"/>
    <w:rsid w:val="00B36DBD"/>
    <w:rsid w:val="00B405F9"/>
    <w:rsid w:val="00B40837"/>
    <w:rsid w:val="00B40AE0"/>
    <w:rsid w:val="00B4115A"/>
    <w:rsid w:val="00B41AC5"/>
    <w:rsid w:val="00B41FDA"/>
    <w:rsid w:val="00B42DDA"/>
    <w:rsid w:val="00B4467A"/>
    <w:rsid w:val="00B45D7D"/>
    <w:rsid w:val="00B521DE"/>
    <w:rsid w:val="00B52410"/>
    <w:rsid w:val="00B52554"/>
    <w:rsid w:val="00B53518"/>
    <w:rsid w:val="00B57C43"/>
    <w:rsid w:val="00B63BEE"/>
    <w:rsid w:val="00B65FE5"/>
    <w:rsid w:val="00B67154"/>
    <w:rsid w:val="00B67C9D"/>
    <w:rsid w:val="00B70FB4"/>
    <w:rsid w:val="00B71CB3"/>
    <w:rsid w:val="00B71F8B"/>
    <w:rsid w:val="00B76C56"/>
    <w:rsid w:val="00B77274"/>
    <w:rsid w:val="00B7760B"/>
    <w:rsid w:val="00B81C29"/>
    <w:rsid w:val="00B81CD0"/>
    <w:rsid w:val="00B84818"/>
    <w:rsid w:val="00B86DA8"/>
    <w:rsid w:val="00B920BC"/>
    <w:rsid w:val="00B9219B"/>
    <w:rsid w:val="00BA180F"/>
    <w:rsid w:val="00BA325C"/>
    <w:rsid w:val="00BA40B2"/>
    <w:rsid w:val="00BA450F"/>
    <w:rsid w:val="00BA695C"/>
    <w:rsid w:val="00BB0230"/>
    <w:rsid w:val="00BB1637"/>
    <w:rsid w:val="00BB29F0"/>
    <w:rsid w:val="00BB6151"/>
    <w:rsid w:val="00BC0004"/>
    <w:rsid w:val="00BC50FF"/>
    <w:rsid w:val="00BC7BFE"/>
    <w:rsid w:val="00BD385F"/>
    <w:rsid w:val="00BD7A9D"/>
    <w:rsid w:val="00BE3E41"/>
    <w:rsid w:val="00BE5BF1"/>
    <w:rsid w:val="00BE651F"/>
    <w:rsid w:val="00BE7286"/>
    <w:rsid w:val="00BE7C3E"/>
    <w:rsid w:val="00BF11FB"/>
    <w:rsid w:val="00BF1424"/>
    <w:rsid w:val="00BF21BF"/>
    <w:rsid w:val="00BF3281"/>
    <w:rsid w:val="00BF7EAC"/>
    <w:rsid w:val="00BF7F37"/>
    <w:rsid w:val="00C01D00"/>
    <w:rsid w:val="00C040F3"/>
    <w:rsid w:val="00C1233C"/>
    <w:rsid w:val="00C14714"/>
    <w:rsid w:val="00C14948"/>
    <w:rsid w:val="00C14F42"/>
    <w:rsid w:val="00C16B7E"/>
    <w:rsid w:val="00C209B3"/>
    <w:rsid w:val="00C20D34"/>
    <w:rsid w:val="00C22E1B"/>
    <w:rsid w:val="00C342BD"/>
    <w:rsid w:val="00C343F6"/>
    <w:rsid w:val="00C435AC"/>
    <w:rsid w:val="00C44839"/>
    <w:rsid w:val="00C50302"/>
    <w:rsid w:val="00C50A8A"/>
    <w:rsid w:val="00C51203"/>
    <w:rsid w:val="00C527B8"/>
    <w:rsid w:val="00C52A76"/>
    <w:rsid w:val="00C56E34"/>
    <w:rsid w:val="00C601E6"/>
    <w:rsid w:val="00C60B5E"/>
    <w:rsid w:val="00C60D92"/>
    <w:rsid w:val="00C66EB1"/>
    <w:rsid w:val="00C72490"/>
    <w:rsid w:val="00C72A10"/>
    <w:rsid w:val="00C75C91"/>
    <w:rsid w:val="00C81A63"/>
    <w:rsid w:val="00C82681"/>
    <w:rsid w:val="00C83B28"/>
    <w:rsid w:val="00C84755"/>
    <w:rsid w:val="00C8613B"/>
    <w:rsid w:val="00C912EC"/>
    <w:rsid w:val="00C932D9"/>
    <w:rsid w:val="00C97203"/>
    <w:rsid w:val="00C97A81"/>
    <w:rsid w:val="00CA0AEB"/>
    <w:rsid w:val="00CA25E1"/>
    <w:rsid w:val="00CA4AB7"/>
    <w:rsid w:val="00CA4C19"/>
    <w:rsid w:val="00CA5540"/>
    <w:rsid w:val="00CA688B"/>
    <w:rsid w:val="00CA6A79"/>
    <w:rsid w:val="00CB1FD6"/>
    <w:rsid w:val="00CB346C"/>
    <w:rsid w:val="00CB68EE"/>
    <w:rsid w:val="00CB6BBF"/>
    <w:rsid w:val="00CB7B78"/>
    <w:rsid w:val="00CC00B1"/>
    <w:rsid w:val="00CC0313"/>
    <w:rsid w:val="00CC0949"/>
    <w:rsid w:val="00CC401C"/>
    <w:rsid w:val="00CC70D1"/>
    <w:rsid w:val="00CD0A61"/>
    <w:rsid w:val="00CD1ED2"/>
    <w:rsid w:val="00CD27A0"/>
    <w:rsid w:val="00CD32B3"/>
    <w:rsid w:val="00CD3BF3"/>
    <w:rsid w:val="00CD4815"/>
    <w:rsid w:val="00CD4C5C"/>
    <w:rsid w:val="00CD4FC2"/>
    <w:rsid w:val="00CD6DCF"/>
    <w:rsid w:val="00CD7009"/>
    <w:rsid w:val="00CE12A7"/>
    <w:rsid w:val="00CE2198"/>
    <w:rsid w:val="00CE755E"/>
    <w:rsid w:val="00CE7B86"/>
    <w:rsid w:val="00CF32DD"/>
    <w:rsid w:val="00CF3A93"/>
    <w:rsid w:val="00CF4876"/>
    <w:rsid w:val="00CF5CD1"/>
    <w:rsid w:val="00CF6280"/>
    <w:rsid w:val="00D03C48"/>
    <w:rsid w:val="00D04192"/>
    <w:rsid w:val="00D1340E"/>
    <w:rsid w:val="00D141C0"/>
    <w:rsid w:val="00D20CDC"/>
    <w:rsid w:val="00D23824"/>
    <w:rsid w:val="00D24C1E"/>
    <w:rsid w:val="00D24F11"/>
    <w:rsid w:val="00D25B22"/>
    <w:rsid w:val="00D260DB"/>
    <w:rsid w:val="00D26C11"/>
    <w:rsid w:val="00D31CB4"/>
    <w:rsid w:val="00D33C17"/>
    <w:rsid w:val="00D36CE8"/>
    <w:rsid w:val="00D36D4A"/>
    <w:rsid w:val="00D37771"/>
    <w:rsid w:val="00D37BED"/>
    <w:rsid w:val="00D43A1D"/>
    <w:rsid w:val="00D43D99"/>
    <w:rsid w:val="00D43F49"/>
    <w:rsid w:val="00D448A4"/>
    <w:rsid w:val="00D44C78"/>
    <w:rsid w:val="00D450C3"/>
    <w:rsid w:val="00D45BE3"/>
    <w:rsid w:val="00D473CF"/>
    <w:rsid w:val="00D51CF7"/>
    <w:rsid w:val="00D5288F"/>
    <w:rsid w:val="00D54816"/>
    <w:rsid w:val="00D552BC"/>
    <w:rsid w:val="00D5698B"/>
    <w:rsid w:val="00D57B55"/>
    <w:rsid w:val="00D6037F"/>
    <w:rsid w:val="00D6049C"/>
    <w:rsid w:val="00D6366E"/>
    <w:rsid w:val="00D65D8C"/>
    <w:rsid w:val="00D6701D"/>
    <w:rsid w:val="00D673F2"/>
    <w:rsid w:val="00D70019"/>
    <w:rsid w:val="00D70630"/>
    <w:rsid w:val="00D722C9"/>
    <w:rsid w:val="00D74F83"/>
    <w:rsid w:val="00D75F82"/>
    <w:rsid w:val="00D80ED1"/>
    <w:rsid w:val="00D81C03"/>
    <w:rsid w:val="00D834DA"/>
    <w:rsid w:val="00D84DF5"/>
    <w:rsid w:val="00D86486"/>
    <w:rsid w:val="00D866C1"/>
    <w:rsid w:val="00D87746"/>
    <w:rsid w:val="00D90E90"/>
    <w:rsid w:val="00D95F71"/>
    <w:rsid w:val="00D96491"/>
    <w:rsid w:val="00D9766A"/>
    <w:rsid w:val="00DA0403"/>
    <w:rsid w:val="00DA05B1"/>
    <w:rsid w:val="00DA2BE1"/>
    <w:rsid w:val="00DA59AE"/>
    <w:rsid w:val="00DA6088"/>
    <w:rsid w:val="00DB03BA"/>
    <w:rsid w:val="00DB07A9"/>
    <w:rsid w:val="00DB11B4"/>
    <w:rsid w:val="00DB1627"/>
    <w:rsid w:val="00DB1E33"/>
    <w:rsid w:val="00DB3F91"/>
    <w:rsid w:val="00DB43BF"/>
    <w:rsid w:val="00DB79D0"/>
    <w:rsid w:val="00DC0CDD"/>
    <w:rsid w:val="00DC487B"/>
    <w:rsid w:val="00DD0868"/>
    <w:rsid w:val="00DD2146"/>
    <w:rsid w:val="00DD21EB"/>
    <w:rsid w:val="00DD2F50"/>
    <w:rsid w:val="00DD3AB3"/>
    <w:rsid w:val="00DE002A"/>
    <w:rsid w:val="00DE00F7"/>
    <w:rsid w:val="00DE0609"/>
    <w:rsid w:val="00DE08D4"/>
    <w:rsid w:val="00DE35A3"/>
    <w:rsid w:val="00DE3C6A"/>
    <w:rsid w:val="00DF41F1"/>
    <w:rsid w:val="00DF5104"/>
    <w:rsid w:val="00E033F2"/>
    <w:rsid w:val="00E07A9B"/>
    <w:rsid w:val="00E07E1D"/>
    <w:rsid w:val="00E136CF"/>
    <w:rsid w:val="00E14A95"/>
    <w:rsid w:val="00E20A8F"/>
    <w:rsid w:val="00E20B5A"/>
    <w:rsid w:val="00E223D8"/>
    <w:rsid w:val="00E268F8"/>
    <w:rsid w:val="00E274B8"/>
    <w:rsid w:val="00E30A63"/>
    <w:rsid w:val="00E31A82"/>
    <w:rsid w:val="00E31A98"/>
    <w:rsid w:val="00E3441F"/>
    <w:rsid w:val="00E35656"/>
    <w:rsid w:val="00E434AD"/>
    <w:rsid w:val="00E46191"/>
    <w:rsid w:val="00E5099F"/>
    <w:rsid w:val="00E50F04"/>
    <w:rsid w:val="00E50FC9"/>
    <w:rsid w:val="00E528D6"/>
    <w:rsid w:val="00E52A89"/>
    <w:rsid w:val="00E54CC8"/>
    <w:rsid w:val="00E57465"/>
    <w:rsid w:val="00E57519"/>
    <w:rsid w:val="00E612AF"/>
    <w:rsid w:val="00E651EB"/>
    <w:rsid w:val="00E65CA4"/>
    <w:rsid w:val="00E664AE"/>
    <w:rsid w:val="00E67898"/>
    <w:rsid w:val="00E705C3"/>
    <w:rsid w:val="00E71B8C"/>
    <w:rsid w:val="00E73210"/>
    <w:rsid w:val="00E839E8"/>
    <w:rsid w:val="00E906AB"/>
    <w:rsid w:val="00E90AB5"/>
    <w:rsid w:val="00E91429"/>
    <w:rsid w:val="00E928AB"/>
    <w:rsid w:val="00E9332F"/>
    <w:rsid w:val="00E941C5"/>
    <w:rsid w:val="00E9614A"/>
    <w:rsid w:val="00E97576"/>
    <w:rsid w:val="00E977EF"/>
    <w:rsid w:val="00EA00AD"/>
    <w:rsid w:val="00EA383D"/>
    <w:rsid w:val="00EA4B9B"/>
    <w:rsid w:val="00EA5860"/>
    <w:rsid w:val="00EB003D"/>
    <w:rsid w:val="00EB0A19"/>
    <w:rsid w:val="00EB7507"/>
    <w:rsid w:val="00EB7E05"/>
    <w:rsid w:val="00EC3B13"/>
    <w:rsid w:val="00EC45BC"/>
    <w:rsid w:val="00EC4D4D"/>
    <w:rsid w:val="00EC7789"/>
    <w:rsid w:val="00ED02B2"/>
    <w:rsid w:val="00ED116D"/>
    <w:rsid w:val="00ED22B1"/>
    <w:rsid w:val="00ED37DD"/>
    <w:rsid w:val="00ED39C1"/>
    <w:rsid w:val="00ED48EF"/>
    <w:rsid w:val="00ED50D7"/>
    <w:rsid w:val="00ED547A"/>
    <w:rsid w:val="00EE38D1"/>
    <w:rsid w:val="00EE39B4"/>
    <w:rsid w:val="00EE670F"/>
    <w:rsid w:val="00EE6E71"/>
    <w:rsid w:val="00EF39D0"/>
    <w:rsid w:val="00EF4304"/>
    <w:rsid w:val="00EF5177"/>
    <w:rsid w:val="00EF5465"/>
    <w:rsid w:val="00EF7137"/>
    <w:rsid w:val="00F0110E"/>
    <w:rsid w:val="00F013CB"/>
    <w:rsid w:val="00F01B51"/>
    <w:rsid w:val="00F03883"/>
    <w:rsid w:val="00F03C25"/>
    <w:rsid w:val="00F06AB7"/>
    <w:rsid w:val="00F075FC"/>
    <w:rsid w:val="00F07ED6"/>
    <w:rsid w:val="00F10F8C"/>
    <w:rsid w:val="00F14137"/>
    <w:rsid w:val="00F15DDE"/>
    <w:rsid w:val="00F21719"/>
    <w:rsid w:val="00F25F69"/>
    <w:rsid w:val="00F26116"/>
    <w:rsid w:val="00F27EBD"/>
    <w:rsid w:val="00F31E1B"/>
    <w:rsid w:val="00F35641"/>
    <w:rsid w:val="00F37151"/>
    <w:rsid w:val="00F45631"/>
    <w:rsid w:val="00F475B9"/>
    <w:rsid w:val="00F478FD"/>
    <w:rsid w:val="00F503C0"/>
    <w:rsid w:val="00F521FD"/>
    <w:rsid w:val="00F52B34"/>
    <w:rsid w:val="00F600AC"/>
    <w:rsid w:val="00F63FF3"/>
    <w:rsid w:val="00F65569"/>
    <w:rsid w:val="00F6753D"/>
    <w:rsid w:val="00F73453"/>
    <w:rsid w:val="00F77779"/>
    <w:rsid w:val="00F82AD7"/>
    <w:rsid w:val="00F82AE1"/>
    <w:rsid w:val="00F82C7E"/>
    <w:rsid w:val="00F860A0"/>
    <w:rsid w:val="00F86E5B"/>
    <w:rsid w:val="00F872F2"/>
    <w:rsid w:val="00F874DA"/>
    <w:rsid w:val="00F87D93"/>
    <w:rsid w:val="00F90580"/>
    <w:rsid w:val="00F91AA5"/>
    <w:rsid w:val="00F91D52"/>
    <w:rsid w:val="00F922F1"/>
    <w:rsid w:val="00F95845"/>
    <w:rsid w:val="00F96F7F"/>
    <w:rsid w:val="00FA0806"/>
    <w:rsid w:val="00FA2B9F"/>
    <w:rsid w:val="00FA31BF"/>
    <w:rsid w:val="00FA3C1A"/>
    <w:rsid w:val="00FA4239"/>
    <w:rsid w:val="00FA5139"/>
    <w:rsid w:val="00FA5571"/>
    <w:rsid w:val="00FA7FB3"/>
    <w:rsid w:val="00FB3807"/>
    <w:rsid w:val="00FB72FC"/>
    <w:rsid w:val="00FC0AD8"/>
    <w:rsid w:val="00FC104A"/>
    <w:rsid w:val="00FC1BB8"/>
    <w:rsid w:val="00FC1C89"/>
    <w:rsid w:val="00FC4EE5"/>
    <w:rsid w:val="00FD3FDF"/>
    <w:rsid w:val="00FD586B"/>
    <w:rsid w:val="00FD63EE"/>
    <w:rsid w:val="00FD6F7F"/>
    <w:rsid w:val="00FD73A2"/>
    <w:rsid w:val="00FD79A4"/>
    <w:rsid w:val="00FE31A1"/>
    <w:rsid w:val="00FE57FB"/>
    <w:rsid w:val="00FE5DDB"/>
    <w:rsid w:val="00FE7E08"/>
    <w:rsid w:val="00FF0123"/>
    <w:rsid w:val="00FF1964"/>
    <w:rsid w:val="00FF1C0D"/>
    <w:rsid w:val="00FF23CE"/>
    <w:rsid w:val="00FF2831"/>
    <w:rsid w:val="00FF2E0D"/>
    <w:rsid w:val="00FF2E94"/>
    <w:rsid w:val="00FF54B2"/>
    <w:rsid w:val="00FF5D8B"/>
    <w:rsid w:val="00FF60F2"/>
    <w:rsid w:val="00FF657C"/>
    <w:rsid w:val="00FF7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DF51B6-DB98-4E65-9561-1CB0DA7D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39B"/>
  </w:style>
  <w:style w:type="paragraph" w:styleId="1">
    <w:name w:val="heading 1"/>
    <w:basedOn w:val="a"/>
    <w:next w:val="a"/>
    <w:link w:val="10"/>
    <w:uiPriority w:val="99"/>
    <w:qFormat/>
    <w:rsid w:val="00AA14D6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A140FE"/>
    <w:rPr>
      <w:color w:val="106BBE"/>
    </w:rPr>
  </w:style>
  <w:style w:type="paragraph" w:customStyle="1" w:styleId="a4">
    <w:name w:val="Комментарий"/>
    <w:basedOn w:val="a"/>
    <w:next w:val="a"/>
    <w:uiPriority w:val="99"/>
    <w:rsid w:val="00A140FE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5">
    <w:name w:val="Информация об изменениях документа"/>
    <w:basedOn w:val="a4"/>
    <w:next w:val="a"/>
    <w:uiPriority w:val="99"/>
    <w:rsid w:val="00A140FE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AA14D6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Основной текст_"/>
    <w:basedOn w:val="a0"/>
    <w:link w:val="2"/>
    <w:rsid w:val="00FF23C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FF23CE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1">
    <w:name w:val="Заголовок №1_"/>
    <w:basedOn w:val="a0"/>
    <w:link w:val="12"/>
    <w:rsid w:val="00017956"/>
    <w:rPr>
      <w:rFonts w:ascii="Times New Roman" w:hAnsi="Times New Roman" w:cs="Times New Roman"/>
      <w:b/>
      <w:bCs/>
      <w:spacing w:val="-10"/>
      <w:sz w:val="52"/>
      <w:szCs w:val="52"/>
      <w:shd w:val="clear" w:color="auto" w:fill="FFFFFF"/>
    </w:rPr>
  </w:style>
  <w:style w:type="character" w:customStyle="1" w:styleId="3">
    <w:name w:val="Заголовок №3_"/>
    <w:basedOn w:val="a0"/>
    <w:link w:val="30"/>
    <w:rsid w:val="0001795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17956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17956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Колонтитул_"/>
    <w:basedOn w:val="a0"/>
    <w:link w:val="13"/>
    <w:rsid w:val="00017956"/>
    <w:rPr>
      <w:rFonts w:ascii="Times New Roman" w:hAnsi="Times New Roman" w:cs="Times New Roman"/>
      <w:shd w:val="clear" w:color="auto" w:fill="FFFFFF"/>
    </w:rPr>
  </w:style>
  <w:style w:type="character" w:customStyle="1" w:styleId="a8">
    <w:name w:val="Колонтитул"/>
    <w:basedOn w:val="a7"/>
    <w:rsid w:val="00017956"/>
    <w:rPr>
      <w:rFonts w:ascii="Times New Roman" w:hAnsi="Times New Roman" w:cs="Times New Roman"/>
      <w:shd w:val="clear" w:color="auto" w:fill="FFFFFF"/>
    </w:rPr>
  </w:style>
  <w:style w:type="character" w:customStyle="1" w:styleId="Exact">
    <w:name w:val="Подпись к картинке Exact"/>
    <w:basedOn w:val="a0"/>
    <w:link w:val="a9"/>
    <w:rsid w:val="00017956"/>
    <w:rPr>
      <w:rFonts w:ascii="Times New Roman" w:hAnsi="Times New Roman" w:cs="Times New Roman"/>
      <w:shd w:val="clear" w:color="auto" w:fill="FFFFFF"/>
    </w:rPr>
  </w:style>
  <w:style w:type="character" w:customStyle="1" w:styleId="2Exact">
    <w:name w:val="Подпись к картинке (2) Exact"/>
    <w:basedOn w:val="a0"/>
    <w:link w:val="22"/>
    <w:rsid w:val="0001795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3Exact">
    <w:name w:val="Основной текст (3) Exact"/>
    <w:basedOn w:val="a0"/>
    <w:rsid w:val="00017956"/>
    <w:rPr>
      <w:rFonts w:ascii="Times New Roman" w:hAnsi="Times New Roman" w:cs="Times New Roman"/>
      <w:sz w:val="22"/>
      <w:szCs w:val="22"/>
      <w:u w:val="none"/>
    </w:rPr>
  </w:style>
  <w:style w:type="character" w:customStyle="1" w:styleId="31">
    <w:name w:val="Основной текст (3)_"/>
    <w:basedOn w:val="a0"/>
    <w:link w:val="32"/>
    <w:rsid w:val="00017956"/>
    <w:rPr>
      <w:rFonts w:ascii="Times New Roman" w:hAnsi="Times New Roman" w:cs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17956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3pt">
    <w:name w:val="Заголовок №1 + 13 pt"/>
    <w:aliases w:val="Интервал 0 pt"/>
    <w:basedOn w:val="11"/>
    <w:rsid w:val="00017956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017956"/>
    <w:pPr>
      <w:widowControl w:val="0"/>
      <w:shd w:val="clear" w:color="auto" w:fill="FFFFFF"/>
      <w:spacing w:before="300" w:after="180" w:line="240" w:lineRule="atLeast"/>
      <w:outlineLvl w:val="0"/>
    </w:pPr>
    <w:rPr>
      <w:rFonts w:ascii="Times New Roman" w:hAnsi="Times New Roman" w:cs="Times New Roman"/>
      <w:b/>
      <w:bCs/>
      <w:spacing w:val="-10"/>
      <w:sz w:val="52"/>
      <w:szCs w:val="52"/>
    </w:rPr>
  </w:style>
  <w:style w:type="paragraph" w:customStyle="1" w:styleId="40">
    <w:name w:val="Основной текст (4)"/>
    <w:basedOn w:val="a"/>
    <w:link w:val="4"/>
    <w:rsid w:val="00017956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1">
    <w:name w:val="Основной текст (2)1"/>
    <w:basedOn w:val="a"/>
    <w:link w:val="20"/>
    <w:rsid w:val="00017956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3">
    <w:name w:val="Колонтитул1"/>
    <w:basedOn w:val="a"/>
    <w:link w:val="a7"/>
    <w:rsid w:val="0001795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paragraph" w:customStyle="1" w:styleId="30">
    <w:name w:val="Заголовок №3"/>
    <w:basedOn w:val="a"/>
    <w:link w:val="3"/>
    <w:rsid w:val="00017956"/>
    <w:pPr>
      <w:widowControl w:val="0"/>
      <w:shd w:val="clear" w:color="auto" w:fill="FFFFFF"/>
      <w:spacing w:before="720" w:after="0" w:line="322" w:lineRule="exact"/>
      <w:jc w:val="both"/>
      <w:outlineLvl w:val="2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9">
    <w:name w:val="Подпись к картинке"/>
    <w:basedOn w:val="a"/>
    <w:link w:val="Exact"/>
    <w:rsid w:val="00017956"/>
    <w:pPr>
      <w:widowControl w:val="0"/>
      <w:shd w:val="clear" w:color="auto" w:fill="FFFFFF"/>
      <w:spacing w:after="0" w:line="274" w:lineRule="exact"/>
      <w:jc w:val="right"/>
    </w:pPr>
    <w:rPr>
      <w:rFonts w:ascii="Times New Roman" w:hAnsi="Times New Roman" w:cs="Times New Roman"/>
    </w:rPr>
  </w:style>
  <w:style w:type="paragraph" w:customStyle="1" w:styleId="22">
    <w:name w:val="Подпись к картинке (2)"/>
    <w:basedOn w:val="a"/>
    <w:link w:val="2Exact"/>
    <w:rsid w:val="0001795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017956"/>
    <w:pPr>
      <w:widowControl w:val="0"/>
      <w:shd w:val="clear" w:color="auto" w:fill="FFFFFF"/>
      <w:spacing w:before="60" w:after="720" w:line="240" w:lineRule="atLeast"/>
      <w:jc w:val="both"/>
    </w:pPr>
    <w:rPr>
      <w:rFonts w:ascii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017956"/>
    <w:pPr>
      <w:widowControl w:val="0"/>
      <w:shd w:val="clear" w:color="auto" w:fill="FFFFFF"/>
      <w:spacing w:before="300" w:after="300" w:line="240" w:lineRule="atLeast"/>
    </w:pPr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265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Управделами</dc:creator>
  <cp:lastModifiedBy>Пользователь</cp:lastModifiedBy>
  <cp:revision>6</cp:revision>
  <cp:lastPrinted>2016-03-02T11:52:00Z</cp:lastPrinted>
  <dcterms:created xsi:type="dcterms:W3CDTF">2016-03-03T13:35:00Z</dcterms:created>
  <dcterms:modified xsi:type="dcterms:W3CDTF">2017-12-07T08:27:00Z</dcterms:modified>
</cp:coreProperties>
</file>