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4F" w:rsidRDefault="00271C4F" w:rsidP="00271C4F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СВЕДЕНИЯ</w:t>
      </w:r>
    </w:p>
    <w:p w:rsidR="00271C4F" w:rsidRDefault="00271C4F" w:rsidP="00271C4F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 </w:t>
      </w:r>
      <w:r w:rsidRPr="00BC30BD">
        <w:rPr>
          <w:b/>
          <w:bCs/>
          <w:sz w:val="24"/>
          <w:szCs w:val="24"/>
        </w:rPr>
        <w:t>доходах, расходах</w:t>
      </w:r>
      <w:r>
        <w:rPr>
          <w:b/>
          <w:bCs/>
          <w:sz w:val="24"/>
          <w:szCs w:val="24"/>
        </w:rPr>
        <w:t xml:space="preserve"> об имуществе и обязательствах имущественного характера представленные лицами, замещающими муниципальные должности  за о</w:t>
      </w:r>
      <w:r w:rsidR="000F51F3">
        <w:rPr>
          <w:b/>
          <w:bCs/>
          <w:sz w:val="24"/>
          <w:szCs w:val="24"/>
        </w:rPr>
        <w:t>тчетный  период с 1 января 2018</w:t>
      </w:r>
      <w:r w:rsidR="00F370A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года по 31 декабря 201</w:t>
      </w:r>
      <w:r w:rsidR="000F51F3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года</w:t>
      </w:r>
    </w:p>
    <w:p w:rsidR="00271C4F" w:rsidRDefault="00271C4F" w:rsidP="00271C4F">
      <w:pPr>
        <w:pStyle w:val="a3"/>
        <w:jc w:val="center"/>
        <w:rPr>
          <w:b/>
          <w:bCs/>
          <w:sz w:val="24"/>
          <w:szCs w:val="24"/>
        </w:rPr>
      </w:pPr>
    </w:p>
    <w:tbl>
      <w:tblPr>
        <w:tblStyle w:val="a4"/>
        <w:tblW w:w="15393" w:type="dxa"/>
        <w:tblLayout w:type="fixed"/>
        <w:tblLook w:val="00A0"/>
      </w:tblPr>
      <w:tblGrid>
        <w:gridCol w:w="511"/>
        <w:gridCol w:w="2213"/>
        <w:gridCol w:w="1349"/>
        <w:gridCol w:w="1823"/>
        <w:gridCol w:w="24"/>
        <w:gridCol w:w="1237"/>
        <w:gridCol w:w="1031"/>
        <w:gridCol w:w="1843"/>
        <w:gridCol w:w="1276"/>
        <w:gridCol w:w="1627"/>
        <w:gridCol w:w="1220"/>
        <w:gridCol w:w="1223"/>
        <w:gridCol w:w="16"/>
      </w:tblGrid>
      <w:tr w:rsidR="00271C4F" w:rsidRPr="00E73242" w:rsidTr="00F370AC">
        <w:trPr>
          <w:trHeight w:val="503"/>
        </w:trPr>
        <w:tc>
          <w:tcPr>
            <w:tcW w:w="511" w:type="dxa"/>
            <w:vMerge w:val="restart"/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№</w:t>
            </w:r>
          </w:p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0AD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0AD7">
              <w:rPr>
                <w:sz w:val="22"/>
                <w:szCs w:val="22"/>
              </w:rPr>
              <w:t>/</w:t>
            </w:r>
            <w:proofErr w:type="spellStart"/>
            <w:r w:rsidRPr="00540A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Ф. И. О., должность</w:t>
            </w:r>
          </w:p>
        </w:tc>
        <w:tc>
          <w:tcPr>
            <w:tcW w:w="1349" w:type="dxa"/>
            <w:vMerge w:val="restart"/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Декларированный </w:t>
            </w:r>
            <w:r>
              <w:rPr>
                <w:sz w:val="22"/>
                <w:szCs w:val="22"/>
              </w:rPr>
              <w:t xml:space="preserve"> </w:t>
            </w:r>
            <w:r w:rsidRPr="00540AD7">
              <w:rPr>
                <w:sz w:val="22"/>
                <w:szCs w:val="22"/>
              </w:rPr>
              <w:t xml:space="preserve">доход </w:t>
            </w:r>
          </w:p>
          <w:p w:rsidR="00271C4F" w:rsidRPr="00540AD7" w:rsidRDefault="00271C4F" w:rsidP="00EC5710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 201</w:t>
            </w:r>
            <w:r w:rsidR="00EC5710">
              <w:rPr>
                <w:sz w:val="22"/>
                <w:szCs w:val="22"/>
              </w:rPr>
              <w:t>7</w:t>
            </w:r>
            <w:r w:rsidRPr="00540AD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 в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Транспортн</w:t>
            </w:r>
            <w:r>
              <w:rPr>
                <w:sz w:val="22"/>
                <w:szCs w:val="22"/>
              </w:rPr>
              <w:t>ые</w:t>
            </w:r>
            <w:r w:rsidRPr="00540AD7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 (вид, марка, модель)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BC30BD">
              <w:rPr>
                <w:sz w:val="22"/>
                <w:szCs w:val="22"/>
              </w:rPr>
              <w:t xml:space="preserve">Объекты недвижимости, находящиеся  в </w:t>
            </w:r>
            <w:r>
              <w:rPr>
                <w:sz w:val="22"/>
                <w:szCs w:val="22"/>
              </w:rPr>
              <w:t>пользовании</w:t>
            </w:r>
          </w:p>
        </w:tc>
      </w:tr>
      <w:tr w:rsidR="00271C4F" w:rsidRPr="00E73242" w:rsidTr="00F370AC">
        <w:trPr>
          <w:gridAfter w:val="1"/>
          <w:wAfter w:w="16" w:type="dxa"/>
          <w:trHeight w:val="503"/>
        </w:trPr>
        <w:tc>
          <w:tcPr>
            <w:tcW w:w="511" w:type="dxa"/>
            <w:vMerge/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объекта, вид собственности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271C4F" w:rsidRPr="00540AD7" w:rsidRDefault="00271C4F" w:rsidP="00F370AC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Страна </w:t>
            </w:r>
            <w:proofErr w:type="spellStart"/>
            <w:r w:rsidRPr="00540AD7">
              <w:rPr>
                <w:sz w:val="22"/>
                <w:szCs w:val="22"/>
              </w:rPr>
              <w:t>распо</w:t>
            </w:r>
            <w:r>
              <w:rPr>
                <w:sz w:val="22"/>
                <w:szCs w:val="22"/>
              </w:rPr>
              <w:t>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40AD7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Вид объекта    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Страна </w:t>
            </w:r>
            <w:proofErr w:type="spellStart"/>
            <w:r w:rsidRPr="00540AD7">
              <w:rPr>
                <w:sz w:val="22"/>
                <w:szCs w:val="22"/>
              </w:rPr>
              <w:t>располо</w:t>
            </w:r>
            <w:proofErr w:type="spellEnd"/>
            <w:r w:rsidRPr="00540AD7">
              <w:rPr>
                <w:sz w:val="22"/>
                <w:szCs w:val="22"/>
              </w:rPr>
              <w:t>-</w:t>
            </w:r>
          </w:p>
          <w:p w:rsidR="00271C4F" w:rsidRPr="00540AD7" w:rsidRDefault="00271C4F" w:rsidP="00F370A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40AD7">
              <w:rPr>
                <w:sz w:val="22"/>
                <w:szCs w:val="22"/>
              </w:rPr>
              <w:t>жения</w:t>
            </w:r>
            <w:proofErr w:type="spellEnd"/>
          </w:p>
        </w:tc>
      </w:tr>
      <w:tr w:rsidR="001B2AF4" w:rsidRPr="00661CBD" w:rsidTr="00F370AC">
        <w:trPr>
          <w:gridAfter w:val="1"/>
          <w:wAfter w:w="16" w:type="dxa"/>
          <w:trHeight w:val="2266"/>
        </w:trPr>
        <w:tc>
          <w:tcPr>
            <w:tcW w:w="511" w:type="dxa"/>
            <w:vMerge w:val="restart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13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Рябыкин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Алексей 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Васильевич </w:t>
            </w:r>
          </w:p>
          <w:p w:rsidR="001B2AF4" w:rsidRPr="00265941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265941">
              <w:rPr>
                <w:sz w:val="22"/>
                <w:szCs w:val="22"/>
              </w:rPr>
              <w:t>Глава города Дмитриева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543660,71</w:t>
            </w:r>
          </w:p>
        </w:tc>
        <w:tc>
          <w:tcPr>
            <w:tcW w:w="1847" w:type="dxa"/>
            <w:gridSpan w:val="2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(общая </w:t>
            </w:r>
            <w:proofErr w:type="gramEnd"/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совместная)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участок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совместная)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787,0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031" w:type="dxa"/>
            <w:shd w:val="clear" w:color="auto" w:fill="FFFFFF" w:themeFill="background1"/>
          </w:tcPr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661CBD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1B2AF4" w:rsidRPr="00661CBD" w:rsidRDefault="001B2AF4" w:rsidP="00F2360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1B2AF4" w:rsidRPr="00661CBD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     </w:t>
            </w:r>
          </w:p>
        </w:tc>
        <w:tc>
          <w:tcPr>
            <w:tcW w:w="1220" w:type="dxa"/>
            <w:shd w:val="clear" w:color="auto" w:fill="FFFFFF" w:themeFill="background1"/>
          </w:tcPr>
          <w:p w:rsidR="001B2AF4" w:rsidRPr="00661CBD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323,0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Pr="00661CBD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Россия      </w:t>
            </w:r>
          </w:p>
        </w:tc>
      </w:tr>
      <w:tr w:rsidR="001B2AF4" w:rsidRPr="00661CBD" w:rsidTr="00F370AC">
        <w:trPr>
          <w:gridAfter w:val="1"/>
          <w:wAfter w:w="16" w:type="dxa"/>
          <w:trHeight w:val="92"/>
        </w:trPr>
        <w:tc>
          <w:tcPr>
            <w:tcW w:w="511" w:type="dxa"/>
            <w:vMerge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0D3428">
              <w:rPr>
                <w:bCs/>
                <w:sz w:val="22"/>
                <w:szCs w:val="22"/>
              </w:rPr>
              <w:t>Супруга</w:t>
            </w:r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1B2AF4" w:rsidP="006C309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179296,67 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Pr="000D3428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D3428">
              <w:rPr>
                <w:sz w:val="22"/>
                <w:szCs w:val="22"/>
              </w:rPr>
              <w:t>Жилой дом</w:t>
            </w:r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proofErr w:type="gramStart"/>
            <w:r w:rsidRPr="000D3428">
              <w:rPr>
                <w:sz w:val="22"/>
                <w:szCs w:val="22"/>
              </w:rPr>
              <w:t xml:space="preserve">(общая </w:t>
            </w:r>
            <w:proofErr w:type="gramEnd"/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D3428">
              <w:rPr>
                <w:sz w:val="22"/>
                <w:szCs w:val="22"/>
              </w:rPr>
              <w:t>овместная)</w:t>
            </w:r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D3428">
              <w:rPr>
                <w:sz w:val="22"/>
                <w:szCs w:val="22"/>
              </w:rPr>
              <w:t>Земельный</w:t>
            </w:r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D34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0D3428">
              <w:rPr>
                <w:sz w:val="22"/>
                <w:szCs w:val="22"/>
              </w:rPr>
              <w:t>часток</w:t>
            </w:r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D3428">
              <w:rPr>
                <w:sz w:val="22"/>
                <w:szCs w:val="22"/>
              </w:rPr>
              <w:t>(общая совместная)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Pr="000D3428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D3428">
              <w:rPr>
                <w:sz w:val="22"/>
                <w:szCs w:val="22"/>
              </w:rPr>
              <w:t>44,4</w:t>
            </w:r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0D3428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D3428">
              <w:rPr>
                <w:sz w:val="22"/>
                <w:szCs w:val="22"/>
              </w:rPr>
              <w:t>787,0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:rsidR="001B2AF4" w:rsidRPr="000D3428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0D3428">
              <w:rPr>
                <w:sz w:val="22"/>
                <w:szCs w:val="22"/>
              </w:rPr>
              <w:t>Россия</w:t>
            </w:r>
          </w:p>
          <w:p w:rsidR="001B2AF4" w:rsidRPr="000D3428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0D3428" w:rsidRDefault="001B2AF4" w:rsidP="00F370A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0D3428">
              <w:rPr>
                <w:sz w:val="22"/>
                <w:szCs w:val="22"/>
              </w:rPr>
              <w:t>Россия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    </w:t>
            </w:r>
          </w:p>
          <w:p w:rsidR="001B2AF4" w:rsidRDefault="001B2AF4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Квартира</w:t>
            </w:r>
          </w:p>
          <w:p w:rsidR="001B2AF4" w:rsidRPr="00661CBD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shd w:val="clear" w:color="auto" w:fill="FFFFFF" w:themeFill="background1"/>
          </w:tcPr>
          <w:p w:rsidR="001B2AF4" w:rsidRDefault="001B2AF4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3140,0</w:t>
            </w:r>
          </w:p>
          <w:p w:rsidR="001B2AF4" w:rsidRDefault="001B2AF4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Россия </w:t>
            </w:r>
          </w:p>
          <w:p w:rsidR="001B2AF4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661CBD" w:rsidRDefault="001B2AF4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Россия     </w:t>
            </w:r>
          </w:p>
        </w:tc>
      </w:tr>
      <w:tr w:rsidR="001B2AF4" w:rsidRPr="00661CBD" w:rsidTr="00F370AC">
        <w:trPr>
          <w:gridAfter w:val="1"/>
          <w:wAfter w:w="16" w:type="dxa"/>
        </w:trPr>
        <w:tc>
          <w:tcPr>
            <w:tcW w:w="511" w:type="dxa"/>
            <w:vMerge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031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</w:t>
            </w:r>
          </w:p>
        </w:tc>
        <w:tc>
          <w:tcPr>
            <w:tcW w:w="184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Default="001B2AF4" w:rsidP="00F2360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Квартира</w:t>
            </w:r>
          </w:p>
          <w:p w:rsidR="001B2AF4" w:rsidRPr="00661CBD" w:rsidRDefault="001B2AF4" w:rsidP="00F2360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1B2AF4" w:rsidRPr="00661CBD" w:rsidRDefault="001B2AF4" w:rsidP="00F2360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52,9  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Pr="00661CBD" w:rsidRDefault="001B2AF4" w:rsidP="00F2360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Россия   </w:t>
            </w:r>
          </w:p>
        </w:tc>
      </w:tr>
      <w:tr w:rsidR="001B2AF4" w:rsidRPr="00661CBD" w:rsidTr="00F370AC">
        <w:trPr>
          <w:gridAfter w:val="1"/>
          <w:wAfter w:w="16" w:type="dxa"/>
        </w:trPr>
        <w:tc>
          <w:tcPr>
            <w:tcW w:w="511" w:type="dxa"/>
            <w:vMerge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1B2AF4" w:rsidRPr="000B25B8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031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84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Default="001B2AF4" w:rsidP="00C3150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Квартира</w:t>
            </w:r>
          </w:p>
          <w:p w:rsidR="001B2AF4" w:rsidRPr="00661CBD" w:rsidRDefault="001B2AF4" w:rsidP="00C3150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1B2AF4" w:rsidRPr="00661CBD" w:rsidRDefault="001B2AF4" w:rsidP="00C3150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52,9  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Pr="00661CBD" w:rsidRDefault="001B2AF4" w:rsidP="00C3150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Россия   </w:t>
            </w:r>
          </w:p>
        </w:tc>
      </w:tr>
      <w:tr w:rsidR="00F23609" w:rsidRPr="00661CBD" w:rsidTr="00F370AC">
        <w:trPr>
          <w:gridAfter w:val="1"/>
          <w:wAfter w:w="16" w:type="dxa"/>
        </w:trPr>
        <w:tc>
          <w:tcPr>
            <w:tcW w:w="511" w:type="dxa"/>
            <w:vMerge w:val="restart"/>
            <w:shd w:val="clear" w:color="auto" w:fill="FFFFFF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Сердюк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Вячеслав</w:t>
            </w:r>
          </w:p>
          <w:p w:rsidR="00F23609" w:rsidRPr="00F15C77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Васильеви</w:t>
            </w:r>
            <w:proofErr w:type="gramStart"/>
            <w:r>
              <w:rPr>
                <w:bCs/>
                <w:sz w:val="22"/>
                <w:szCs w:val="22"/>
              </w:rPr>
              <w:t>ч-</w:t>
            </w:r>
            <w:proofErr w:type="gramEnd"/>
            <w:r>
              <w:rPr>
                <w:bCs/>
                <w:sz w:val="22"/>
                <w:szCs w:val="22"/>
              </w:rPr>
              <w:t xml:space="preserve"> председатель Дмитриевской городской Думы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689265,38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(общая совместная)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общая совместная)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</w:t>
            </w:r>
          </w:p>
        </w:tc>
        <w:tc>
          <w:tcPr>
            <w:tcW w:w="1031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ВАЗ2131 «Нива»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452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индивидуальная, 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Default="00F23609" w:rsidP="00D1401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F23609" w:rsidRPr="00661CBD" w:rsidRDefault="00F23609" w:rsidP="00D1401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D1401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Pr="00661CBD" w:rsidRDefault="00F23609" w:rsidP="00D1401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F23609" w:rsidRPr="00661CBD" w:rsidRDefault="00F23609" w:rsidP="00D1401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30,0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Pr="00661CBD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23609" w:rsidRPr="00661CBD" w:rsidTr="00F370AC">
        <w:trPr>
          <w:gridAfter w:val="1"/>
          <w:wAfter w:w="16" w:type="dxa"/>
        </w:trPr>
        <w:tc>
          <w:tcPr>
            <w:tcW w:w="511" w:type="dxa"/>
            <w:vMerge/>
            <w:shd w:val="clear" w:color="auto" w:fill="FFFFFF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C7C67"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176327,72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Pr="005C7C6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Земельный участок (</w:t>
            </w:r>
            <w:proofErr w:type="gramStart"/>
            <w:r w:rsidRPr="005C7C67">
              <w:rPr>
                <w:sz w:val="22"/>
                <w:szCs w:val="22"/>
              </w:rPr>
              <w:t>общая</w:t>
            </w:r>
            <w:proofErr w:type="gramEnd"/>
            <w:r w:rsidRPr="005C7C67">
              <w:rPr>
                <w:sz w:val="22"/>
                <w:szCs w:val="22"/>
              </w:rPr>
              <w:t xml:space="preserve"> совместная)</w:t>
            </w: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Гараж</w:t>
            </w: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 xml:space="preserve"> (общая совместная)</w:t>
            </w: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Квартира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( общая совместная)</w:t>
            </w:r>
          </w:p>
          <w:p w:rsidR="00F23609" w:rsidRPr="005C7C67" w:rsidRDefault="00F23609" w:rsidP="00D1401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Квартира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Pr="005C7C67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145</w:t>
            </w:r>
            <w:r>
              <w:rPr>
                <w:sz w:val="22"/>
                <w:szCs w:val="22"/>
              </w:rPr>
              <w:t>,0</w:t>
            </w:r>
          </w:p>
          <w:p w:rsidR="00F23609" w:rsidRPr="005C7C67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5C7C67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5C7C67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  <w:p w:rsidR="00F23609" w:rsidRPr="005C7C67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5C7C67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52,3</w:t>
            </w: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</w:t>
            </w:r>
          </w:p>
        </w:tc>
        <w:tc>
          <w:tcPr>
            <w:tcW w:w="1031" w:type="dxa"/>
            <w:shd w:val="clear" w:color="auto" w:fill="FFFFFF" w:themeFill="background1"/>
          </w:tcPr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Россия</w:t>
            </w: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Россия</w:t>
            </w: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5C7C6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5C7C67"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5354BF" w:rsidP="005354B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Pr="00661CBD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F23609" w:rsidRPr="00661CBD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30,0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F23609" w:rsidRPr="00661CBD" w:rsidTr="00F370AC">
        <w:trPr>
          <w:gridAfter w:val="1"/>
          <w:wAfter w:w="16" w:type="dxa"/>
        </w:trPr>
        <w:tc>
          <w:tcPr>
            <w:tcW w:w="511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Горбатенкова</w:t>
            </w:r>
            <w:proofErr w:type="spellEnd"/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депутат Дмитриевской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Думы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732072,21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D1401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23609" w:rsidRDefault="00F23609" w:rsidP="004D540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Фольксваген «Поло»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Pr="00661CBD" w:rsidRDefault="00F23609" w:rsidP="00E5466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Pr="00661CBD" w:rsidRDefault="00F23609" w:rsidP="00E5466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600,0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</w:tr>
      <w:tr w:rsidR="00F23609" w:rsidRPr="00661CBD" w:rsidTr="00F370AC">
        <w:trPr>
          <w:gridAfter w:val="1"/>
          <w:wAfter w:w="16" w:type="dxa"/>
          <w:trHeight w:val="2330"/>
        </w:trPr>
        <w:tc>
          <w:tcPr>
            <w:tcW w:w="511" w:type="dxa"/>
            <w:vMerge w:val="restart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Заболоцкий 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 -</w:t>
            </w:r>
          </w:p>
          <w:p w:rsidR="00F23609" w:rsidRPr="00CF2DC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CF2DC7">
              <w:rPr>
                <w:sz w:val="22"/>
                <w:szCs w:val="22"/>
              </w:rPr>
              <w:t>депутат Дмитриевской</w:t>
            </w:r>
          </w:p>
          <w:p w:rsidR="00F23609" w:rsidRPr="00CF2DC7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CF2DC7">
              <w:rPr>
                <w:sz w:val="22"/>
                <w:szCs w:val="22"/>
              </w:rPr>
              <w:t>Городской Думы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110000,0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E5466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незавершенного строительства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незавершенного строительства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Офисное помещение в нежилом здании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Pr="00661CBD" w:rsidRDefault="00F23609" w:rsidP="004E79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986,0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1006,0</w:t>
            </w: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79,4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183,0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4E79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  <w:tc>
          <w:tcPr>
            <w:tcW w:w="1031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E79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092576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</w:t>
            </w:r>
            <w:r w:rsidR="001B2AF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</w:t>
            </w:r>
          </w:p>
        </w:tc>
      </w:tr>
      <w:tr w:rsidR="00F23609" w:rsidRPr="00661CBD" w:rsidTr="00505CB4">
        <w:trPr>
          <w:gridAfter w:val="1"/>
          <w:wAfter w:w="16" w:type="dxa"/>
          <w:trHeight w:val="569"/>
        </w:trPr>
        <w:tc>
          <w:tcPr>
            <w:tcW w:w="511" w:type="dxa"/>
            <w:vMerge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1B2AF4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</w:t>
            </w:r>
            <w:r w:rsidR="001B2A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E5466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3609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092576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092576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092576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23609" w:rsidRPr="00661CBD" w:rsidTr="00F370AC">
        <w:trPr>
          <w:gridAfter w:val="1"/>
          <w:wAfter w:w="16" w:type="dxa"/>
        </w:trPr>
        <w:tc>
          <w:tcPr>
            <w:tcW w:w="511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Никулин Александр Федорович</w:t>
            </w:r>
            <w:r w:rsidR="001B2AF4">
              <w:rPr>
                <w:sz w:val="22"/>
                <w:szCs w:val="22"/>
              </w:rPr>
              <w:t>-</w:t>
            </w:r>
          </w:p>
          <w:p w:rsidR="00F23609" w:rsidRPr="00B92ADE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B92ADE">
              <w:rPr>
                <w:sz w:val="22"/>
                <w:szCs w:val="22"/>
              </w:rPr>
              <w:t>депутат Дмитриевской</w:t>
            </w:r>
          </w:p>
          <w:p w:rsidR="00F23609" w:rsidRPr="00B92ADE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B92ADE">
              <w:rPr>
                <w:sz w:val="22"/>
                <w:szCs w:val="22"/>
              </w:rPr>
              <w:t>Городской Думы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F23609" w:rsidP="00F85B1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1160009,70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  <w:p w:rsidR="00F23609" w:rsidRDefault="00F23609" w:rsidP="0030433A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30433A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  <w:p w:rsidR="00F23609" w:rsidRDefault="00F23609" w:rsidP="0030433A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 населенных </w:t>
            </w:r>
            <w:r>
              <w:rPr>
                <w:sz w:val="22"/>
                <w:szCs w:val="22"/>
              </w:rPr>
              <w:lastRenderedPageBreak/>
              <w:t>пунктов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30433A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30433A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30433A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Бетонное помещение, производственное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Бетонное помещение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30433A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Автозаправочная</w:t>
            </w:r>
          </w:p>
          <w:p w:rsidR="00F23609" w:rsidRDefault="00F23609" w:rsidP="004D540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D540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Автозаправочная</w:t>
            </w:r>
          </w:p>
          <w:p w:rsidR="00F23609" w:rsidRDefault="00F23609" w:rsidP="004D540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30433A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Навес</w:t>
            </w:r>
          </w:p>
          <w:p w:rsidR="00F23609" w:rsidRDefault="00F23609" w:rsidP="004D540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30433A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  <w:p w:rsidR="00F23609" w:rsidRDefault="00F23609" w:rsidP="004D540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Pr="00661CBD" w:rsidRDefault="00F23609" w:rsidP="0030433A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1600,6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4400,0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327,0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7249,0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293,0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2830,0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530,2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140,4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1160,5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F84D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  <w:tc>
          <w:tcPr>
            <w:tcW w:w="1031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84D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D540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D540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D540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D540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4D540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Легковой автомобиль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ЛАНД КРУЗЕР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ЛАНД КРУЗЕР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</w:t>
            </w:r>
            <w:r>
              <w:rPr>
                <w:sz w:val="22"/>
                <w:szCs w:val="22"/>
              </w:rPr>
              <w:lastRenderedPageBreak/>
              <w:t>автомобиль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ВАЗ21114ЛАДА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ВАЗ21214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АЦ 10-5337-2У-02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  <w:p w:rsidR="00F23609" w:rsidRPr="00D22E72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ДАФ </w:t>
            </w:r>
            <w:r w:rsidRPr="00D22E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FT</w:t>
            </w:r>
            <w:r w:rsidRPr="00D22E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XF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D22E7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  <w:p w:rsidR="00F23609" w:rsidRPr="00D22E72" w:rsidRDefault="00F23609" w:rsidP="00D22E7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ДАФ </w:t>
            </w:r>
            <w:r w:rsidRPr="00D22E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FT</w:t>
            </w:r>
            <w:r w:rsidRPr="00D22E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XF</w:t>
            </w:r>
          </w:p>
          <w:p w:rsidR="00F23609" w:rsidRDefault="00F23609" w:rsidP="00D22E7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D22E7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  <w:p w:rsidR="00F23609" w:rsidRPr="00D22E72" w:rsidRDefault="00F23609" w:rsidP="00D22E7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МАН</w:t>
            </w:r>
          </w:p>
          <w:p w:rsidR="00F23609" w:rsidRDefault="00F23609" w:rsidP="00D22E7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CA3D2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70ПМЦ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К.</w:t>
            </w:r>
            <w:proofErr w:type="gramStart"/>
            <w:r>
              <w:rPr>
                <w:sz w:val="22"/>
                <w:szCs w:val="22"/>
              </w:rPr>
              <w:t>СТ</w:t>
            </w:r>
            <w:proofErr w:type="gramEnd"/>
          </w:p>
          <w:p w:rsidR="00F23609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Прицеп  </w:t>
            </w:r>
            <w:proofErr w:type="spellStart"/>
            <w:r>
              <w:rPr>
                <w:sz w:val="22"/>
                <w:szCs w:val="22"/>
              </w:rPr>
              <w:t>трайлор</w:t>
            </w:r>
            <w:proofErr w:type="spellEnd"/>
          </w:p>
          <w:p w:rsidR="00F23609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Прицеп </w:t>
            </w:r>
            <w:proofErr w:type="spellStart"/>
            <w:r>
              <w:rPr>
                <w:sz w:val="22"/>
                <w:szCs w:val="22"/>
              </w:rPr>
              <w:t>Кессборер</w:t>
            </w:r>
            <w:proofErr w:type="spellEnd"/>
          </w:p>
          <w:p w:rsidR="00F23609" w:rsidRDefault="00F23609" w:rsidP="00B76DC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БЦМ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МАЗ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СЗАП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СЗАП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МАЗ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ППЦ-30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МЭСА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Pr="00661CBD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3609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Жилой дом</w:t>
            </w:r>
          </w:p>
          <w:p w:rsidR="00F23609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(личные сбережения, </w:t>
            </w:r>
            <w:proofErr w:type="gramEnd"/>
          </w:p>
          <w:p w:rsidR="00F23609" w:rsidRPr="00661CBD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кредит)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B76DC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Pr="00661CBD" w:rsidRDefault="00F23609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B76DC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23609" w:rsidRPr="00661CBD" w:rsidTr="00505CB4">
        <w:trPr>
          <w:gridAfter w:val="1"/>
          <w:wAfter w:w="16" w:type="dxa"/>
          <w:trHeight w:val="1164"/>
        </w:trPr>
        <w:tc>
          <w:tcPr>
            <w:tcW w:w="511" w:type="dxa"/>
            <w:vMerge w:val="restart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Чумак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  <w:r w:rsidR="001B2AF4">
              <w:rPr>
                <w:sz w:val="22"/>
                <w:szCs w:val="22"/>
              </w:rPr>
              <w:t>-</w:t>
            </w:r>
          </w:p>
          <w:p w:rsidR="00F23609" w:rsidRPr="00B92ADE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B92ADE">
              <w:rPr>
                <w:sz w:val="22"/>
                <w:szCs w:val="22"/>
              </w:rPr>
              <w:t>депутат Дмитриевской</w:t>
            </w:r>
          </w:p>
          <w:p w:rsidR="00F23609" w:rsidRPr="00B92ADE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B92ADE">
              <w:rPr>
                <w:sz w:val="22"/>
                <w:szCs w:val="22"/>
              </w:rPr>
              <w:t>Городской Думы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483123,04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44,0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31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sz w:val="22"/>
                <w:szCs w:val="22"/>
              </w:rPr>
              <w:t>Альмера</w:t>
            </w:r>
            <w:proofErr w:type="spellEnd"/>
            <w:r>
              <w:rPr>
                <w:sz w:val="22"/>
                <w:szCs w:val="22"/>
              </w:rPr>
              <w:t xml:space="preserve"> классик </w:t>
            </w:r>
          </w:p>
          <w:p w:rsidR="00F23609" w:rsidRDefault="00F23609" w:rsidP="00FE522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Pr="00661CBD" w:rsidRDefault="00F23609" w:rsidP="00D8787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Квартира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Pr="00661CBD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59,1     </w:t>
            </w:r>
            <w:r w:rsidRPr="003C5CE7">
              <w:rPr>
                <w:sz w:val="22"/>
                <w:szCs w:val="22"/>
              </w:rPr>
              <w:t xml:space="preserve">   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C5CE7"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F23609" w:rsidRPr="00661CBD" w:rsidTr="00F370AC">
        <w:trPr>
          <w:gridAfter w:val="1"/>
          <w:wAfter w:w="16" w:type="dxa"/>
        </w:trPr>
        <w:tc>
          <w:tcPr>
            <w:tcW w:w="511" w:type="dxa"/>
            <w:vMerge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3C5CE7"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F23609" w:rsidP="00F85B1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372955,85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Pr="003C5CE7" w:rsidRDefault="00F23609" w:rsidP="00D8787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D8787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индивидуальная</w:t>
            </w:r>
            <w:r w:rsidRPr="003C5CE7">
              <w:rPr>
                <w:sz w:val="22"/>
                <w:szCs w:val="22"/>
              </w:rPr>
              <w:t>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>Жилой дом</w:t>
            </w: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>(общая долевая)</w:t>
            </w: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>Квартира</w:t>
            </w: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</w:t>
            </w:r>
            <w:r w:rsidRPr="003C5CE7">
              <w:rPr>
                <w:sz w:val="22"/>
                <w:szCs w:val="22"/>
              </w:rPr>
              <w:t>)</w:t>
            </w:r>
          </w:p>
          <w:p w:rsidR="00F23609" w:rsidRDefault="00F23609" w:rsidP="00F323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F23609" w:rsidRPr="003C5CE7" w:rsidRDefault="00F23609" w:rsidP="00F3231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Pr="00661CBD" w:rsidRDefault="00F23609" w:rsidP="00D8787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32</w:t>
            </w:r>
            <w:r w:rsidRPr="003C5CE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71</w:t>
            </w:r>
            <w:r w:rsidRPr="003C5CE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59,1</w:t>
            </w:r>
          </w:p>
          <w:p w:rsidR="00F23609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D8787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26,3</w:t>
            </w:r>
          </w:p>
        </w:tc>
        <w:tc>
          <w:tcPr>
            <w:tcW w:w="1031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1B2AF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F23609" w:rsidP="005354B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354BF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Pr="003C5CE7" w:rsidRDefault="00F23609" w:rsidP="00967CC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F323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Pr="003C5CE7" w:rsidRDefault="00F23609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C5CE7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250</w:t>
            </w:r>
          </w:p>
          <w:p w:rsidR="00F23609" w:rsidRDefault="00F23609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23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3609" w:rsidRPr="00661CBD" w:rsidRDefault="00F23609" w:rsidP="00F3231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59,1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Pr="003C5CE7" w:rsidRDefault="00F23609" w:rsidP="00F323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>Россия</w:t>
            </w:r>
          </w:p>
          <w:p w:rsidR="00F23609" w:rsidRDefault="00F23609" w:rsidP="00F323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F323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F3231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23609" w:rsidRPr="00661CBD" w:rsidTr="00505CB4">
        <w:trPr>
          <w:gridAfter w:val="1"/>
          <w:wAfter w:w="16" w:type="dxa"/>
          <w:trHeight w:val="787"/>
        </w:trPr>
        <w:tc>
          <w:tcPr>
            <w:tcW w:w="511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F23609" w:rsidP="00085A7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10100,73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Pr="003C5CE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C5CE7">
              <w:rPr>
                <w:sz w:val="22"/>
                <w:szCs w:val="22"/>
              </w:rPr>
              <w:t>Жилой дом</w:t>
            </w:r>
          </w:p>
          <w:p w:rsidR="00F23609" w:rsidRPr="003C5CE7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>(общая долевая)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 xml:space="preserve">   94,9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:rsidR="00F23609" w:rsidRPr="003C5CE7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>Россия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1B2AF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FE5229">
            <w:pPr>
              <w:pStyle w:val="a3"/>
              <w:shd w:val="clear" w:color="auto" w:fill="FFFFFF" w:themeFill="background1"/>
              <w:ind w:left="-52" w:righ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FE5229">
            <w:pPr>
              <w:pStyle w:val="a3"/>
              <w:shd w:val="clear" w:color="auto" w:fill="FFFFFF" w:themeFill="background1"/>
              <w:ind w:left="-52" w:right="-158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FE5229">
            <w:pPr>
              <w:pStyle w:val="a3"/>
              <w:shd w:val="clear" w:color="auto" w:fill="FFFFFF" w:themeFill="background1"/>
              <w:ind w:left="-52" w:righ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Pr="003C5CE7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  <w:p w:rsidR="00F23609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3C5CE7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5CE7">
              <w:rPr>
                <w:sz w:val="22"/>
                <w:szCs w:val="22"/>
              </w:rPr>
              <w:t>Россия</w:t>
            </w:r>
          </w:p>
          <w:p w:rsidR="00F23609" w:rsidRDefault="00F23609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3B59B8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F23609" w:rsidRPr="00661CBD" w:rsidTr="00F370AC">
        <w:trPr>
          <w:gridAfter w:val="1"/>
          <w:wAfter w:w="16" w:type="dxa"/>
        </w:trPr>
        <w:tc>
          <w:tcPr>
            <w:tcW w:w="511" w:type="dxa"/>
            <w:vMerge w:val="restart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Pr="00B92ADE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Кузнецов Олег Анатольевич </w:t>
            </w:r>
            <w:proofErr w:type="gramStart"/>
            <w:r w:rsidR="001B2AF4">
              <w:rPr>
                <w:sz w:val="22"/>
                <w:szCs w:val="22"/>
              </w:rPr>
              <w:t>-</w:t>
            </w:r>
            <w:r w:rsidRPr="00B92ADE">
              <w:rPr>
                <w:sz w:val="22"/>
                <w:szCs w:val="22"/>
              </w:rPr>
              <w:t>д</w:t>
            </w:r>
            <w:proofErr w:type="gramEnd"/>
            <w:r w:rsidRPr="00B92ADE">
              <w:rPr>
                <w:sz w:val="22"/>
                <w:szCs w:val="22"/>
              </w:rPr>
              <w:t>епутат Дмитриевской</w:t>
            </w:r>
          </w:p>
          <w:p w:rsidR="00F23609" w:rsidRPr="00B92ADE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B92ADE">
              <w:rPr>
                <w:sz w:val="22"/>
                <w:szCs w:val="22"/>
              </w:rPr>
              <w:t>Городской Думы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673288,61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-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1031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843" w:type="dxa"/>
            <w:shd w:val="clear" w:color="auto" w:fill="FFFFFF" w:themeFill="background1"/>
          </w:tcPr>
          <w:p w:rsidR="00F23609" w:rsidRPr="00BC55D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1B2AF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  <w:p w:rsidR="00F23609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FE5229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23609" w:rsidRPr="00661CBD" w:rsidTr="00F370AC">
        <w:trPr>
          <w:gridAfter w:val="1"/>
          <w:wAfter w:w="16" w:type="dxa"/>
          <w:trHeight w:val="745"/>
        </w:trPr>
        <w:tc>
          <w:tcPr>
            <w:tcW w:w="511" w:type="dxa"/>
            <w:vMerge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Pr="00BC55D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BC55D9">
              <w:rPr>
                <w:bCs/>
                <w:sz w:val="22"/>
                <w:szCs w:val="22"/>
              </w:rPr>
              <w:t>супруг</w:t>
            </w:r>
            <w:r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394959,63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Pr="00BC55D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BC55D9">
              <w:rPr>
                <w:sz w:val="22"/>
                <w:szCs w:val="22"/>
              </w:rPr>
              <w:t>(общая долевая)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  <w:tc>
          <w:tcPr>
            <w:tcW w:w="1031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ШЕВРОЛЕ </w:t>
            </w:r>
            <w:proofErr w:type="spellStart"/>
            <w:r>
              <w:rPr>
                <w:sz w:val="22"/>
                <w:szCs w:val="22"/>
              </w:rPr>
              <w:t>Ланос</w:t>
            </w:r>
            <w:proofErr w:type="spellEnd"/>
          </w:p>
          <w:p w:rsidR="00F23609" w:rsidRDefault="00F23609" w:rsidP="00FE522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E522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FE522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Джили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Эмгранд</w:t>
            </w:r>
            <w:proofErr w:type="spellEnd"/>
          </w:p>
          <w:p w:rsidR="00F23609" w:rsidRDefault="00F23609" w:rsidP="00FE5229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Pr="00661CBD" w:rsidRDefault="00F23609" w:rsidP="00FE522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  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Pr="00661CBD" w:rsidRDefault="00F23609" w:rsidP="00FE522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1300 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Pr="00661CBD" w:rsidRDefault="00F23609" w:rsidP="00FE522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Россия</w:t>
            </w:r>
          </w:p>
        </w:tc>
      </w:tr>
      <w:tr w:rsidR="00F23609" w:rsidRPr="00661CBD" w:rsidTr="00F370AC">
        <w:trPr>
          <w:gridAfter w:val="1"/>
          <w:wAfter w:w="16" w:type="dxa"/>
          <w:trHeight w:val="745"/>
        </w:trPr>
        <w:tc>
          <w:tcPr>
            <w:tcW w:w="511" w:type="dxa"/>
            <w:vMerge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Pr="00BC55D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Default="00505CB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Pr="00BC55D9" w:rsidRDefault="00F23609" w:rsidP="0075643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Pr="00661CBD" w:rsidRDefault="00F23609" w:rsidP="0075643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BC55D9">
              <w:rPr>
                <w:sz w:val="22"/>
                <w:szCs w:val="22"/>
              </w:rPr>
              <w:t>(общая долевая)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Pr="00661CBD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  <w:tc>
          <w:tcPr>
            <w:tcW w:w="1031" w:type="dxa"/>
            <w:shd w:val="clear" w:color="auto" w:fill="FFFFFF" w:themeFill="background1"/>
          </w:tcPr>
          <w:p w:rsidR="00F23609" w:rsidRPr="00661CBD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F23609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Default="005354BF" w:rsidP="005354B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Pr="00661CBD" w:rsidRDefault="00F23609" w:rsidP="00FE522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  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Pr="00661CBD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1300 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Pr="00661CBD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Россия</w:t>
            </w:r>
          </w:p>
        </w:tc>
      </w:tr>
      <w:tr w:rsidR="001B2AF4" w:rsidRPr="00661CBD" w:rsidTr="00F370AC">
        <w:trPr>
          <w:gridAfter w:val="1"/>
          <w:wAfter w:w="16" w:type="dxa"/>
        </w:trPr>
        <w:tc>
          <w:tcPr>
            <w:tcW w:w="511" w:type="dxa"/>
            <w:vMerge w:val="restart"/>
            <w:shd w:val="clear" w:color="auto" w:fill="FFFFFF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13" w:type="dxa"/>
            <w:shd w:val="clear" w:color="auto" w:fill="FFFFFF" w:themeFill="background1"/>
          </w:tcPr>
          <w:p w:rsidR="001B2AF4" w:rsidRPr="00D400F1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D400F1">
              <w:rPr>
                <w:sz w:val="22"/>
                <w:szCs w:val="22"/>
              </w:rPr>
              <w:t>Третьякова</w:t>
            </w:r>
          </w:p>
          <w:p w:rsidR="001B2AF4" w:rsidRPr="00D400F1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D400F1">
              <w:rPr>
                <w:sz w:val="22"/>
                <w:szCs w:val="22"/>
              </w:rPr>
              <w:t>Лариса</w:t>
            </w:r>
          </w:p>
          <w:p w:rsidR="001B2AF4" w:rsidRPr="00D400F1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D400F1">
              <w:rPr>
                <w:sz w:val="22"/>
                <w:szCs w:val="22"/>
              </w:rPr>
              <w:t>Андреевн</w:t>
            </w:r>
            <w:proofErr w:type="gramStart"/>
            <w:r w:rsidRPr="00D400F1">
              <w:rPr>
                <w:sz w:val="22"/>
                <w:szCs w:val="22"/>
              </w:rPr>
              <w:t>а-</w:t>
            </w:r>
            <w:proofErr w:type="gramEnd"/>
            <w:r w:rsidRPr="00D400F1">
              <w:rPr>
                <w:sz w:val="22"/>
                <w:szCs w:val="22"/>
              </w:rPr>
              <w:t xml:space="preserve"> депутат Дмитриевской</w:t>
            </w:r>
          </w:p>
          <w:p w:rsidR="001B2AF4" w:rsidRPr="00D400F1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D400F1">
              <w:rPr>
                <w:sz w:val="22"/>
                <w:szCs w:val="22"/>
              </w:rPr>
              <w:t>Городской Думы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446653,24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1B2AF4" w:rsidRDefault="001B2AF4" w:rsidP="00D400F1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B2AF4" w:rsidRPr="00661CBD" w:rsidRDefault="001B2AF4" w:rsidP="00D400F1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  <w:p w:rsidR="00505CB4" w:rsidRDefault="00505CB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05CB4" w:rsidRDefault="00505CB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ГАЗ2705 фургон</w:t>
            </w:r>
          </w:p>
          <w:p w:rsidR="001B2AF4" w:rsidRDefault="001B2AF4" w:rsidP="00D400F1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2AF4" w:rsidRDefault="001B2AF4" w:rsidP="00D400F1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Квартира</w:t>
            </w:r>
          </w:p>
          <w:p w:rsidR="001B2AF4" w:rsidRPr="00661CBD" w:rsidRDefault="001B2AF4" w:rsidP="00D400F1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(личные сбережения, кредит)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Pr="00661CBD" w:rsidRDefault="001B2AF4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1220" w:type="dxa"/>
            <w:shd w:val="clear" w:color="auto" w:fill="FFFFFF" w:themeFill="background1"/>
          </w:tcPr>
          <w:p w:rsidR="001B2AF4" w:rsidRPr="00661CBD" w:rsidRDefault="001B2AF4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</w:tr>
      <w:tr w:rsidR="001B2AF4" w:rsidRPr="00661CBD" w:rsidTr="00F370AC">
        <w:trPr>
          <w:gridAfter w:val="1"/>
          <w:wAfter w:w="16" w:type="dxa"/>
        </w:trPr>
        <w:tc>
          <w:tcPr>
            <w:tcW w:w="511" w:type="dxa"/>
            <w:vMerge/>
            <w:shd w:val="clear" w:color="auto" w:fill="FFFFFF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1B2AF4" w:rsidP="00D400F1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183420,65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Pr="00BC55D9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BC55D9">
              <w:rPr>
                <w:sz w:val="22"/>
                <w:szCs w:val="22"/>
              </w:rPr>
              <w:t>Квартира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BC55D9">
              <w:rPr>
                <w:sz w:val="22"/>
                <w:szCs w:val="22"/>
              </w:rPr>
              <w:t>(общая долевая)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BC55D9">
              <w:rPr>
                <w:sz w:val="22"/>
                <w:szCs w:val="22"/>
              </w:rPr>
              <w:t>77,8</w:t>
            </w:r>
          </w:p>
        </w:tc>
        <w:tc>
          <w:tcPr>
            <w:tcW w:w="1031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1B2AF4" w:rsidRDefault="001B2AF4" w:rsidP="00D400F1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B2AF4" w:rsidRPr="00661CBD" w:rsidRDefault="001B2AF4" w:rsidP="00D400F1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(личные сбережения, кредит)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1B2AF4" w:rsidRPr="00661CBD" w:rsidRDefault="001B2AF4" w:rsidP="000F51F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1B2AF4" w:rsidRPr="00661CBD" w:rsidRDefault="001B2AF4" w:rsidP="000F51F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F23609" w:rsidRPr="00661CBD" w:rsidTr="00F370AC">
        <w:trPr>
          <w:gridAfter w:val="1"/>
          <w:wAfter w:w="16" w:type="dxa"/>
        </w:trPr>
        <w:tc>
          <w:tcPr>
            <w:tcW w:w="511" w:type="dxa"/>
            <w:shd w:val="clear" w:color="auto" w:fill="FFFFFF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Pr="00BC55D9" w:rsidRDefault="00F23609" w:rsidP="00D400F1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BC55D9">
              <w:rPr>
                <w:sz w:val="22"/>
                <w:szCs w:val="22"/>
              </w:rPr>
              <w:t>Квартира</w:t>
            </w:r>
          </w:p>
          <w:p w:rsidR="00F23609" w:rsidRPr="00661CBD" w:rsidRDefault="00F23609" w:rsidP="00D400F1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BC55D9">
              <w:rPr>
                <w:sz w:val="22"/>
                <w:szCs w:val="22"/>
              </w:rPr>
              <w:t>(общая долевая)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31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Audi</w:t>
            </w:r>
            <w:r>
              <w:rPr>
                <w:sz w:val="22"/>
                <w:szCs w:val="22"/>
              </w:rPr>
              <w:t xml:space="preserve"> 100</w:t>
            </w:r>
          </w:p>
          <w:p w:rsidR="00F23609" w:rsidRDefault="00F23609" w:rsidP="00D400F1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B92ADE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F23609" w:rsidP="00D400F1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</w:t>
            </w:r>
          </w:p>
        </w:tc>
      </w:tr>
      <w:tr w:rsidR="001B2AF4" w:rsidRPr="00661CBD" w:rsidTr="00F370AC">
        <w:trPr>
          <w:gridAfter w:val="1"/>
          <w:wAfter w:w="16" w:type="dxa"/>
        </w:trPr>
        <w:tc>
          <w:tcPr>
            <w:tcW w:w="511" w:type="dxa"/>
            <w:vMerge w:val="restart"/>
            <w:shd w:val="clear" w:color="auto" w:fill="FFFFFF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213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Носевич</w:t>
            </w:r>
            <w:proofErr w:type="spellEnd"/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</w:t>
            </w:r>
          </w:p>
          <w:p w:rsidR="001B2AF4" w:rsidRPr="00FC2AFF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Анатольевн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 w:rsidRPr="00CF2DC7">
              <w:rPr>
                <w:sz w:val="22"/>
                <w:szCs w:val="22"/>
              </w:rPr>
              <w:t xml:space="preserve"> </w:t>
            </w:r>
            <w:r w:rsidRPr="00FC2AFF">
              <w:rPr>
                <w:sz w:val="22"/>
                <w:szCs w:val="22"/>
              </w:rPr>
              <w:t>депутат Дмитриевской</w:t>
            </w:r>
          </w:p>
          <w:p w:rsidR="001B2AF4" w:rsidRPr="00FC2AFF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FC2AFF">
              <w:rPr>
                <w:sz w:val="22"/>
                <w:szCs w:val="22"/>
              </w:rPr>
              <w:t>Городской Думы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554132,07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(индивидуальная)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05CB4" w:rsidRDefault="00505CB4" w:rsidP="00505CB4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713</w:t>
            </w:r>
          </w:p>
          <w:p w:rsidR="001B2AF4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1031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1B2AF4" w:rsidRPr="00661CBD" w:rsidRDefault="001B2AF4" w:rsidP="001B2AF4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1220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</w:tr>
      <w:tr w:rsidR="001B2AF4" w:rsidRPr="00661CBD" w:rsidTr="00F370AC">
        <w:trPr>
          <w:gridAfter w:val="1"/>
          <w:wAfter w:w="16" w:type="dxa"/>
        </w:trPr>
        <w:tc>
          <w:tcPr>
            <w:tcW w:w="511" w:type="dxa"/>
            <w:vMerge/>
            <w:shd w:val="clear" w:color="auto" w:fill="FFFFFF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1B2AF4" w:rsidRPr="00FC2AFF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FC2AFF">
              <w:rPr>
                <w:bCs/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802068,45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505CB4" w:rsidRDefault="00505CB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1B2AF4">
              <w:rPr>
                <w:sz w:val="22"/>
                <w:szCs w:val="22"/>
              </w:rPr>
              <w:t>часток</w:t>
            </w:r>
          </w:p>
          <w:p w:rsidR="00505CB4" w:rsidRDefault="00505CB4" w:rsidP="00505CB4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505CB4" w:rsidRPr="00661CBD" w:rsidRDefault="00505CB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Pr="00661CBD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031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</w:t>
            </w:r>
          </w:p>
          <w:p w:rsidR="001B2AF4" w:rsidRDefault="001B2AF4" w:rsidP="00B5115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2AF4" w:rsidRPr="00661CBD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0" w:type="dxa"/>
            <w:shd w:val="clear" w:color="auto" w:fill="FFFFFF" w:themeFill="background1"/>
          </w:tcPr>
          <w:p w:rsidR="001B2AF4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  <w:p w:rsidR="001B2AF4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B5115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713,0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2AF4" w:rsidRPr="00661CBD" w:rsidTr="00F370AC">
        <w:trPr>
          <w:gridAfter w:val="1"/>
          <w:wAfter w:w="16" w:type="dxa"/>
        </w:trPr>
        <w:tc>
          <w:tcPr>
            <w:tcW w:w="511" w:type="dxa"/>
            <w:vMerge/>
            <w:shd w:val="clear" w:color="auto" w:fill="FFFFFF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1B2AF4" w:rsidRPr="00FC2AFF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1B2AF4" w:rsidP="00B5115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2577,61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нет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031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нет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0" w:type="dxa"/>
            <w:shd w:val="clear" w:color="auto" w:fill="FFFFFF" w:themeFill="background1"/>
          </w:tcPr>
          <w:p w:rsidR="001B2AF4" w:rsidRDefault="001B2AF4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8654A">
              <w:rPr>
                <w:sz w:val="22"/>
                <w:szCs w:val="22"/>
              </w:rPr>
              <w:t>101,7</w:t>
            </w:r>
          </w:p>
          <w:p w:rsidR="001B2AF4" w:rsidRDefault="001B2AF4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Default="001B2AF4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Default="001B2AF4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Default="001B2AF4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Pr="00661CBD" w:rsidRDefault="001B2AF4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F23609" w:rsidRPr="00661CBD" w:rsidTr="00F370AC">
        <w:trPr>
          <w:gridAfter w:val="1"/>
          <w:wAfter w:w="16" w:type="dxa"/>
        </w:trPr>
        <w:tc>
          <w:tcPr>
            <w:tcW w:w="511" w:type="dxa"/>
            <w:vMerge w:val="restart"/>
            <w:shd w:val="clear" w:color="auto" w:fill="FFFFFF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Некрасов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Сергей </w:t>
            </w:r>
          </w:p>
          <w:p w:rsidR="00F23609" w:rsidRPr="00B8654A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 -</w:t>
            </w:r>
            <w:r w:rsidRPr="00FC2AFF">
              <w:rPr>
                <w:sz w:val="22"/>
                <w:szCs w:val="22"/>
              </w:rPr>
              <w:t xml:space="preserve"> </w:t>
            </w:r>
            <w:r w:rsidRPr="00B8654A">
              <w:rPr>
                <w:sz w:val="22"/>
                <w:szCs w:val="22"/>
              </w:rPr>
              <w:t>депутат Дмитриевской</w:t>
            </w:r>
          </w:p>
          <w:p w:rsidR="00F23609" w:rsidRPr="00B8654A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B8654A">
              <w:rPr>
                <w:sz w:val="22"/>
                <w:szCs w:val="22"/>
              </w:rPr>
              <w:t>Городской Думы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922690,43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участок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1077,0</w:t>
            </w:r>
          </w:p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  <w:p w:rsidR="00F23609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7439AA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1031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 ИЦУБИСИ  </w:t>
            </w:r>
            <w:proofErr w:type="spellStart"/>
            <w:r>
              <w:rPr>
                <w:sz w:val="22"/>
                <w:szCs w:val="22"/>
              </w:rPr>
              <w:t>Паджеро</w:t>
            </w:r>
            <w:proofErr w:type="spellEnd"/>
            <w:r>
              <w:rPr>
                <w:sz w:val="22"/>
                <w:szCs w:val="22"/>
              </w:rPr>
              <w:t xml:space="preserve"> Спорт</w:t>
            </w:r>
          </w:p>
          <w:p w:rsidR="00F23609" w:rsidRDefault="00F23609" w:rsidP="00B5115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Прицеп легковой МЗСА-81701 </w:t>
            </w:r>
          </w:p>
          <w:p w:rsidR="00F23609" w:rsidRDefault="00F23609" w:rsidP="00B5115B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F23609" w:rsidP="005354B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354BF">
              <w:rPr>
                <w:sz w:val="22"/>
                <w:szCs w:val="22"/>
              </w:rPr>
              <w:t xml:space="preserve">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23609" w:rsidRPr="00661CBD" w:rsidTr="00F370AC">
        <w:trPr>
          <w:gridAfter w:val="1"/>
          <w:wAfter w:w="16" w:type="dxa"/>
        </w:trPr>
        <w:tc>
          <w:tcPr>
            <w:tcW w:w="511" w:type="dxa"/>
            <w:vMerge/>
            <w:shd w:val="clear" w:color="auto" w:fill="FFFFFF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067288"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Pr="00661CBD" w:rsidRDefault="00F23609" w:rsidP="004D397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353316,65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Земельный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067288">
              <w:rPr>
                <w:sz w:val="22"/>
                <w:szCs w:val="22"/>
              </w:rPr>
              <w:t>часток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(общая долевая)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Жилой дом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(общая долевая)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Квартира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(общая долевая)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Гараж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(общая долевая)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Комната</w:t>
            </w: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proofErr w:type="gramStart"/>
            <w:r w:rsidRPr="00067288">
              <w:rPr>
                <w:sz w:val="22"/>
                <w:szCs w:val="22"/>
              </w:rPr>
              <w:t>(общая долевая</w:t>
            </w:r>
            <w:proofErr w:type="gramEnd"/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1077,0</w:t>
            </w:r>
          </w:p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80,9</w:t>
            </w:r>
          </w:p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60,8</w:t>
            </w:r>
          </w:p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42,6</w:t>
            </w:r>
          </w:p>
          <w:p w:rsidR="00F23609" w:rsidRPr="00067288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16,3</w:t>
            </w:r>
          </w:p>
        </w:tc>
        <w:tc>
          <w:tcPr>
            <w:tcW w:w="1031" w:type="dxa"/>
            <w:shd w:val="clear" w:color="auto" w:fill="FFFFFF" w:themeFill="background1"/>
          </w:tcPr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Россия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Россия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Россия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Россия</w:t>
            </w:r>
          </w:p>
          <w:p w:rsidR="00F23609" w:rsidRPr="00067288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F23609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Pr="00661CBD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Pr="00661CBD" w:rsidRDefault="00F23609" w:rsidP="00967CC9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Pr="00661CBD" w:rsidRDefault="00F23609" w:rsidP="007A51DE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2AF4" w:rsidRPr="00661CBD" w:rsidTr="00F370AC">
        <w:trPr>
          <w:gridAfter w:val="1"/>
          <w:wAfter w:w="16" w:type="dxa"/>
        </w:trPr>
        <w:tc>
          <w:tcPr>
            <w:tcW w:w="511" w:type="dxa"/>
            <w:vMerge w:val="restart"/>
            <w:shd w:val="clear" w:color="auto" w:fill="FFFFFF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213" w:type="dxa"/>
            <w:shd w:val="clear" w:color="auto" w:fill="FFFFFF" w:themeFill="background1"/>
          </w:tcPr>
          <w:p w:rsidR="001B2AF4" w:rsidRPr="00067288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Мамонтов Александр Владимирови</w:t>
            </w:r>
            <w:proofErr w:type="gramStart"/>
            <w:r>
              <w:rPr>
                <w:bCs/>
                <w:sz w:val="22"/>
                <w:szCs w:val="22"/>
              </w:rPr>
              <w:t>ч-</w:t>
            </w:r>
            <w:proofErr w:type="gramEnd"/>
            <w:r w:rsidRPr="00B8654A">
              <w:rPr>
                <w:sz w:val="22"/>
                <w:szCs w:val="22"/>
              </w:rPr>
              <w:t xml:space="preserve"> </w:t>
            </w:r>
            <w:r w:rsidRPr="00067288">
              <w:rPr>
                <w:sz w:val="22"/>
                <w:szCs w:val="22"/>
              </w:rPr>
              <w:t xml:space="preserve">депутат </w:t>
            </w:r>
            <w:r w:rsidRPr="00067288">
              <w:rPr>
                <w:sz w:val="22"/>
                <w:szCs w:val="22"/>
              </w:rPr>
              <w:lastRenderedPageBreak/>
              <w:t>Дмитриевской</w:t>
            </w:r>
          </w:p>
          <w:p w:rsidR="001B2AF4" w:rsidRPr="00067288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Городской Думы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1B2AF4" w:rsidP="007A51DE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601352,13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  <w:p w:rsidR="001B2AF4" w:rsidRDefault="001B2AF4" w:rsidP="007A51DE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1B2AF4" w:rsidRDefault="001B2AF4" w:rsidP="007A51DE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1408,0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58,2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121,5</w:t>
            </w:r>
          </w:p>
        </w:tc>
        <w:tc>
          <w:tcPr>
            <w:tcW w:w="1031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B2AF4" w:rsidRDefault="001B2AF4" w:rsidP="00FD0E4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Легковой автомобиль</w:t>
            </w: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Хендай</w:t>
            </w:r>
            <w:proofErr w:type="spellEnd"/>
            <w:r>
              <w:rPr>
                <w:sz w:val="22"/>
                <w:szCs w:val="22"/>
              </w:rPr>
              <w:t xml:space="preserve"> Тусон</w:t>
            </w:r>
          </w:p>
          <w:p w:rsidR="001B2AF4" w:rsidRDefault="001B2AF4" w:rsidP="00FD0E4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1B2AF4" w:rsidRDefault="001B2AF4" w:rsidP="00FD0E4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Легковой автомобиль</w:t>
            </w:r>
          </w:p>
          <w:p w:rsidR="001B2AF4" w:rsidRDefault="001B2AF4" w:rsidP="00FD0E4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приора</w:t>
            </w:r>
          </w:p>
          <w:p w:rsidR="001B2AF4" w:rsidRDefault="001B2AF4" w:rsidP="00FD0E4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Квартира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(личные сбережени</w:t>
            </w:r>
            <w:r>
              <w:rPr>
                <w:sz w:val="22"/>
                <w:szCs w:val="22"/>
              </w:rPr>
              <w:lastRenderedPageBreak/>
              <w:t>я, кредит)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Default="001B2AF4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1B2AF4" w:rsidRPr="00661CBD" w:rsidRDefault="001B2AF4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1B2AF4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938,0</w:t>
            </w:r>
          </w:p>
          <w:p w:rsidR="001B2AF4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1B2AF4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B2AF4" w:rsidRPr="00661CBD" w:rsidTr="00F370AC">
        <w:trPr>
          <w:gridAfter w:val="1"/>
          <w:wAfter w:w="16" w:type="dxa"/>
        </w:trPr>
        <w:tc>
          <w:tcPr>
            <w:tcW w:w="511" w:type="dxa"/>
            <w:vMerge/>
            <w:shd w:val="clear" w:color="auto" w:fill="FFFFFF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1B2AF4" w:rsidRPr="00A65441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65441"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268170,44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Default="001B2AF4" w:rsidP="005078D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1B2AF4" w:rsidRPr="00661CBD" w:rsidRDefault="001B2AF4" w:rsidP="005078D7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1408,0</w:t>
            </w:r>
          </w:p>
          <w:p w:rsidR="001B2AF4" w:rsidRPr="00A65441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A65441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121,5</w:t>
            </w:r>
          </w:p>
        </w:tc>
        <w:tc>
          <w:tcPr>
            <w:tcW w:w="1031" w:type="dxa"/>
            <w:shd w:val="clear" w:color="auto" w:fill="FFFFFF" w:themeFill="background1"/>
          </w:tcPr>
          <w:p w:rsidR="001B2AF4" w:rsidRPr="00A65441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A65441">
              <w:rPr>
                <w:sz w:val="22"/>
                <w:szCs w:val="22"/>
              </w:rPr>
              <w:t>Россия</w:t>
            </w:r>
          </w:p>
          <w:p w:rsidR="001B2AF4" w:rsidRPr="00A65441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A65441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Pr="00A65441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A65441">
              <w:rPr>
                <w:sz w:val="22"/>
                <w:szCs w:val="22"/>
              </w:rPr>
              <w:t>Россия</w:t>
            </w:r>
          </w:p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Default="001B2AF4" w:rsidP="005078D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Жилой дом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5078D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B2AF4" w:rsidRPr="00661CBD" w:rsidRDefault="001B2AF4" w:rsidP="005078D7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938,0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5078D7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B2AF4" w:rsidRPr="00661CBD" w:rsidTr="00F370AC">
        <w:trPr>
          <w:gridAfter w:val="1"/>
          <w:wAfter w:w="16" w:type="dxa"/>
          <w:trHeight w:val="1506"/>
        </w:trPr>
        <w:tc>
          <w:tcPr>
            <w:tcW w:w="511" w:type="dxa"/>
            <w:vMerge/>
            <w:shd w:val="clear" w:color="auto" w:fill="FFFFFF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1B2AF4" w:rsidRPr="00A65441" w:rsidRDefault="001B2AF4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нет</w:t>
            </w:r>
          </w:p>
        </w:tc>
        <w:tc>
          <w:tcPr>
            <w:tcW w:w="182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нет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1B2AF4" w:rsidRPr="00661CBD" w:rsidRDefault="001B2AF4" w:rsidP="001B2AF4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нет</w:t>
            </w:r>
          </w:p>
        </w:tc>
        <w:tc>
          <w:tcPr>
            <w:tcW w:w="1031" w:type="dxa"/>
            <w:shd w:val="clear" w:color="auto" w:fill="FFFFFF" w:themeFill="background1"/>
          </w:tcPr>
          <w:p w:rsidR="001B2AF4" w:rsidRPr="00661CBD" w:rsidRDefault="001B2AF4" w:rsidP="001B2AF4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843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1B2AF4" w:rsidRPr="00661CBD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1B2AF4" w:rsidRDefault="001B2AF4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Жилой дом</w:t>
            </w:r>
          </w:p>
          <w:p w:rsidR="001B2AF4" w:rsidRDefault="001B2AF4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1B2AF4" w:rsidRDefault="001B2AF4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B2AF4" w:rsidRPr="00661CBD" w:rsidRDefault="001B2AF4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1B2AF4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  <w:p w:rsidR="001B2AF4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938,0</w:t>
            </w:r>
          </w:p>
        </w:tc>
        <w:tc>
          <w:tcPr>
            <w:tcW w:w="1223" w:type="dxa"/>
            <w:shd w:val="clear" w:color="auto" w:fill="FFFFFF" w:themeFill="background1"/>
          </w:tcPr>
          <w:p w:rsidR="001B2AF4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AF4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1B2AF4" w:rsidRPr="00661CBD" w:rsidRDefault="001B2AF4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F23609" w:rsidRPr="00661CBD" w:rsidTr="00F370AC">
        <w:trPr>
          <w:gridAfter w:val="1"/>
          <w:wAfter w:w="16" w:type="dxa"/>
          <w:trHeight w:val="1506"/>
        </w:trPr>
        <w:tc>
          <w:tcPr>
            <w:tcW w:w="511" w:type="dxa"/>
            <w:vMerge w:val="restart"/>
            <w:shd w:val="clear" w:color="auto" w:fill="FFFFFF"/>
          </w:tcPr>
          <w:p w:rsidR="00F23609" w:rsidRPr="00661CBD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Томилина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Надежда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Александровна-</w:t>
            </w:r>
          </w:p>
          <w:p w:rsidR="00F23609" w:rsidRPr="00067288" w:rsidRDefault="00F23609" w:rsidP="00DA3055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депутат Дмитриевской</w:t>
            </w:r>
          </w:p>
          <w:p w:rsidR="00F23609" w:rsidRPr="00067288" w:rsidRDefault="00F23609" w:rsidP="00DA3055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Городской Думы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562120,37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DA305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DA305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DA305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DA3055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969,0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38,1</w:t>
            </w:r>
          </w:p>
        </w:tc>
        <w:tc>
          <w:tcPr>
            <w:tcW w:w="1031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F23609" w:rsidRDefault="001B2AF4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нет</w:t>
            </w:r>
            <w:r w:rsidR="00F236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23609" w:rsidRPr="00661CBD" w:rsidTr="00F370AC">
        <w:trPr>
          <w:gridAfter w:val="1"/>
          <w:wAfter w:w="16" w:type="dxa"/>
          <w:trHeight w:val="1506"/>
        </w:trPr>
        <w:tc>
          <w:tcPr>
            <w:tcW w:w="511" w:type="dxa"/>
            <w:vMerge/>
            <w:shd w:val="clear" w:color="auto" w:fill="FFFFFF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6207,00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969,0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031" w:type="dxa"/>
            <w:shd w:val="clear" w:color="auto" w:fill="FFFFFF" w:themeFill="background1"/>
          </w:tcPr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11113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21213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МАЗДА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3526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  <w:p w:rsidR="00F23609" w:rsidRDefault="00F23609" w:rsidP="0035263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3609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23609" w:rsidRPr="00661CBD" w:rsidTr="00F370AC">
        <w:trPr>
          <w:gridAfter w:val="1"/>
          <w:wAfter w:w="16" w:type="dxa"/>
          <w:trHeight w:val="1506"/>
        </w:trPr>
        <w:tc>
          <w:tcPr>
            <w:tcW w:w="511" w:type="dxa"/>
            <w:shd w:val="clear" w:color="auto" w:fill="FFFFFF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213" w:type="dxa"/>
            <w:shd w:val="clear" w:color="auto" w:fill="FFFFFF" w:themeFill="background1"/>
          </w:tcPr>
          <w:p w:rsidR="00F23609" w:rsidRPr="00067288" w:rsidRDefault="00F23609" w:rsidP="00087D5F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Петриков Евгений Алексеевич -</w:t>
            </w:r>
            <w:r w:rsidRPr="00067288">
              <w:rPr>
                <w:sz w:val="22"/>
                <w:szCs w:val="22"/>
              </w:rPr>
              <w:t xml:space="preserve"> </w:t>
            </w:r>
          </w:p>
          <w:p w:rsidR="00F23609" w:rsidRPr="00067288" w:rsidRDefault="00F23609" w:rsidP="00087D5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депутат Дмитриевской</w:t>
            </w:r>
          </w:p>
          <w:p w:rsidR="00F23609" w:rsidRPr="00067288" w:rsidRDefault="00F23609" w:rsidP="00087D5F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067288">
              <w:rPr>
                <w:sz w:val="22"/>
                <w:szCs w:val="22"/>
              </w:rPr>
              <w:t>Городской Думы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2274276,00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совместная собственность)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совместная собственность)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(общая совместная собственность)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205,0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786,0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2007,0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1445,0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1049,0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162,3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427,6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1031" w:type="dxa"/>
            <w:shd w:val="clear" w:color="auto" w:fill="FFFFFF" w:themeFill="background1"/>
          </w:tcPr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087D5F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4C41D2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23609" w:rsidRDefault="00F23609" w:rsidP="00BC7CB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Легковой автомобиль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ФОРД </w:t>
            </w:r>
            <w:proofErr w:type="spellStart"/>
            <w:r>
              <w:rPr>
                <w:sz w:val="22"/>
                <w:szCs w:val="22"/>
              </w:rPr>
              <w:t>Транзин</w:t>
            </w:r>
            <w:proofErr w:type="spellEnd"/>
          </w:p>
          <w:p w:rsidR="00F23609" w:rsidRDefault="00F23609" w:rsidP="00BC7CB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ХУНДАЙ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23609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BC7CB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F23609" w:rsidRDefault="00F23609" w:rsidP="00BC7CB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F23609" w:rsidRDefault="00F23609" w:rsidP="0075643B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BC7CB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BC7CB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BC7CB3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75643B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F23609" w:rsidRPr="00661CBD" w:rsidTr="00F370AC">
        <w:trPr>
          <w:gridAfter w:val="1"/>
          <w:wAfter w:w="16" w:type="dxa"/>
          <w:trHeight w:val="1506"/>
        </w:trPr>
        <w:tc>
          <w:tcPr>
            <w:tcW w:w="511" w:type="dxa"/>
            <w:shd w:val="clear" w:color="auto" w:fill="FFFFFF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F23609" w:rsidRDefault="00F23609" w:rsidP="00087D5F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349" w:type="dxa"/>
            <w:shd w:val="clear" w:color="auto" w:fill="FFFFFF" w:themeFill="background1"/>
          </w:tcPr>
          <w:p w:rsidR="00F23609" w:rsidRDefault="00F23609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1368003,09</w:t>
            </w:r>
          </w:p>
        </w:tc>
        <w:tc>
          <w:tcPr>
            <w:tcW w:w="1823" w:type="dxa"/>
            <w:shd w:val="clear" w:color="auto" w:fill="FFFFFF" w:themeFill="background1"/>
          </w:tcPr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 собственность)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совместная собственность)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совместная собственность)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совместная собственность)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786,0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162,3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23609" w:rsidRDefault="00F23609" w:rsidP="002A7AE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F23609" w:rsidRDefault="00F23609" w:rsidP="002A7AE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СУЗУКИ ГРАНД ВИТАРА</w:t>
            </w:r>
          </w:p>
          <w:p w:rsidR="00F23609" w:rsidRDefault="00F23609" w:rsidP="002A7AE3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23609" w:rsidRDefault="00F23609" w:rsidP="00BC7CB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  <w:p w:rsidR="00F23609" w:rsidRPr="002A7AE3" w:rsidRDefault="00F23609" w:rsidP="00BC7CB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А21</w:t>
            </w:r>
            <w:r>
              <w:rPr>
                <w:sz w:val="22"/>
                <w:szCs w:val="22"/>
                <w:lang w:val="en-US"/>
              </w:rPr>
              <w:t>R32</w:t>
            </w:r>
          </w:p>
        </w:tc>
        <w:tc>
          <w:tcPr>
            <w:tcW w:w="1276" w:type="dxa"/>
            <w:shd w:val="clear" w:color="auto" w:fill="FFFFFF" w:themeFill="background1"/>
          </w:tcPr>
          <w:p w:rsidR="00F23609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F23609" w:rsidRDefault="00F23609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23609" w:rsidRDefault="00F23609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F23609" w:rsidRDefault="00F23609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3609" w:rsidRDefault="00F23609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F23609" w:rsidRDefault="00F23609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20" w:type="dxa"/>
            <w:shd w:val="clear" w:color="auto" w:fill="FFFFFF" w:themeFill="background1"/>
          </w:tcPr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</w:t>
            </w:r>
          </w:p>
        </w:tc>
        <w:tc>
          <w:tcPr>
            <w:tcW w:w="1223" w:type="dxa"/>
            <w:shd w:val="clear" w:color="auto" w:fill="FFFFFF" w:themeFill="background1"/>
          </w:tcPr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3609" w:rsidRDefault="00F23609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5354BF" w:rsidRPr="00661CBD" w:rsidTr="00F370AC">
        <w:trPr>
          <w:gridAfter w:val="1"/>
          <w:wAfter w:w="16" w:type="dxa"/>
          <w:trHeight w:val="1506"/>
        </w:trPr>
        <w:tc>
          <w:tcPr>
            <w:tcW w:w="511" w:type="dxa"/>
            <w:vMerge w:val="restart"/>
            <w:shd w:val="clear" w:color="auto" w:fill="FFFFFF"/>
          </w:tcPr>
          <w:p w:rsidR="005354BF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5354BF" w:rsidRDefault="005354BF" w:rsidP="00087D5F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5354BF" w:rsidRDefault="005354BF" w:rsidP="005354B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нет</w:t>
            </w:r>
          </w:p>
        </w:tc>
        <w:tc>
          <w:tcPr>
            <w:tcW w:w="1823" w:type="dxa"/>
            <w:shd w:val="clear" w:color="auto" w:fill="FFFFFF" w:themeFill="background1"/>
          </w:tcPr>
          <w:p w:rsidR="005354BF" w:rsidRDefault="005354BF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нет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5354BF" w:rsidRDefault="005354BF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31" w:type="dxa"/>
            <w:shd w:val="clear" w:color="auto" w:fill="FFFFFF" w:themeFill="background1"/>
          </w:tcPr>
          <w:p w:rsidR="005354BF" w:rsidRDefault="005354BF" w:rsidP="005354B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нет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5354BF" w:rsidRDefault="005354BF" w:rsidP="005354BF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5354BF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5354BF" w:rsidRDefault="005354BF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2A7AE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5354BF" w:rsidRPr="00661CBD" w:rsidTr="00F370AC">
        <w:trPr>
          <w:gridAfter w:val="1"/>
          <w:wAfter w:w="16" w:type="dxa"/>
          <w:trHeight w:val="1506"/>
        </w:trPr>
        <w:tc>
          <w:tcPr>
            <w:tcW w:w="511" w:type="dxa"/>
            <w:vMerge/>
            <w:shd w:val="clear" w:color="auto" w:fill="FFFFFF"/>
          </w:tcPr>
          <w:p w:rsidR="005354BF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5354BF" w:rsidRDefault="005354BF" w:rsidP="00087D5F">
            <w:pPr>
              <w:pStyle w:val="a3"/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9" w:type="dxa"/>
            <w:shd w:val="clear" w:color="auto" w:fill="FFFFFF" w:themeFill="background1"/>
          </w:tcPr>
          <w:p w:rsidR="005354BF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</w:tc>
        <w:tc>
          <w:tcPr>
            <w:tcW w:w="1823" w:type="dxa"/>
            <w:shd w:val="clear" w:color="auto" w:fill="FFFFFF" w:themeFill="background1"/>
          </w:tcPr>
          <w:p w:rsidR="005354BF" w:rsidRDefault="005354BF" w:rsidP="001B5248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нет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5354BF" w:rsidRDefault="005354BF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31" w:type="dxa"/>
            <w:shd w:val="clear" w:color="auto" w:fill="FFFFFF" w:themeFill="background1"/>
          </w:tcPr>
          <w:p w:rsidR="005354BF" w:rsidRDefault="005354BF" w:rsidP="001B5248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5354BF" w:rsidRDefault="005354BF" w:rsidP="002A7AE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5354BF" w:rsidRDefault="005354BF" w:rsidP="00F370AC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нет</w:t>
            </w:r>
          </w:p>
        </w:tc>
        <w:tc>
          <w:tcPr>
            <w:tcW w:w="1627" w:type="dxa"/>
            <w:shd w:val="clear" w:color="auto" w:fill="FFFFFF" w:themeFill="background1"/>
          </w:tcPr>
          <w:p w:rsidR="005354BF" w:rsidRDefault="005354BF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5354BF" w:rsidRDefault="005354BF" w:rsidP="00547F90">
            <w:pPr>
              <w:pStyle w:val="a3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</w:tbl>
    <w:p w:rsidR="00271C4F" w:rsidRPr="00661CBD" w:rsidRDefault="00271C4F" w:rsidP="0075643B">
      <w:pPr>
        <w:pStyle w:val="a3"/>
        <w:shd w:val="clear" w:color="auto" w:fill="FFFFFF" w:themeFill="background1"/>
        <w:ind w:left="708"/>
        <w:jc w:val="center"/>
      </w:pPr>
    </w:p>
    <w:p w:rsidR="003741DC" w:rsidRDefault="003741DC"/>
    <w:sectPr w:rsidR="003741DC" w:rsidSect="00F370AC">
      <w:pgSz w:w="16838" w:h="11906" w:orient="landscape"/>
      <w:pgMar w:top="567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C4F"/>
    <w:rsid w:val="00085A72"/>
    <w:rsid w:val="00087D5F"/>
    <w:rsid w:val="00092576"/>
    <w:rsid w:val="000F51F3"/>
    <w:rsid w:val="001B2AF4"/>
    <w:rsid w:val="001B5248"/>
    <w:rsid w:val="00221F62"/>
    <w:rsid w:val="00271C4F"/>
    <w:rsid w:val="002A7AE3"/>
    <w:rsid w:val="0030433A"/>
    <w:rsid w:val="00352632"/>
    <w:rsid w:val="003741DC"/>
    <w:rsid w:val="003B59B8"/>
    <w:rsid w:val="004564BC"/>
    <w:rsid w:val="004C41D2"/>
    <w:rsid w:val="004D397C"/>
    <w:rsid w:val="004D540B"/>
    <w:rsid w:val="004E7932"/>
    <w:rsid w:val="00505CB4"/>
    <w:rsid w:val="005078D7"/>
    <w:rsid w:val="00525BB3"/>
    <w:rsid w:val="005354BF"/>
    <w:rsid w:val="00547F90"/>
    <w:rsid w:val="00565BBA"/>
    <w:rsid w:val="006A36EB"/>
    <w:rsid w:val="006C309B"/>
    <w:rsid w:val="007439AA"/>
    <w:rsid w:val="0075643B"/>
    <w:rsid w:val="00776E93"/>
    <w:rsid w:val="007A1069"/>
    <w:rsid w:val="007A51DE"/>
    <w:rsid w:val="009079EA"/>
    <w:rsid w:val="00967CC9"/>
    <w:rsid w:val="009812FB"/>
    <w:rsid w:val="00B5115B"/>
    <w:rsid w:val="00B76DC7"/>
    <w:rsid w:val="00BC7CB3"/>
    <w:rsid w:val="00BF4E5D"/>
    <w:rsid w:val="00C371DC"/>
    <w:rsid w:val="00C80398"/>
    <w:rsid w:val="00CA3D25"/>
    <w:rsid w:val="00D14013"/>
    <w:rsid w:val="00D22E72"/>
    <w:rsid w:val="00D400F1"/>
    <w:rsid w:val="00D87877"/>
    <w:rsid w:val="00DA3055"/>
    <w:rsid w:val="00DC3397"/>
    <w:rsid w:val="00DD0CB4"/>
    <w:rsid w:val="00DD7B8A"/>
    <w:rsid w:val="00E54662"/>
    <w:rsid w:val="00EC5710"/>
    <w:rsid w:val="00F23609"/>
    <w:rsid w:val="00F32319"/>
    <w:rsid w:val="00F34AB2"/>
    <w:rsid w:val="00F370AC"/>
    <w:rsid w:val="00F84D19"/>
    <w:rsid w:val="00F85B1F"/>
    <w:rsid w:val="00FC6193"/>
    <w:rsid w:val="00FD0E4C"/>
    <w:rsid w:val="00FE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4F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1C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271C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6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D6FF1-677B-4D1B-B92E-BBE79846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14</cp:revision>
  <cp:lastPrinted>2019-05-20T07:26:00Z</cp:lastPrinted>
  <dcterms:created xsi:type="dcterms:W3CDTF">2017-04-13T09:28:00Z</dcterms:created>
  <dcterms:modified xsi:type="dcterms:W3CDTF">2019-05-21T12:17:00Z</dcterms:modified>
</cp:coreProperties>
</file>